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15707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5146EC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6FE6E3EE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EB7E5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AE7F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1E80A03B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478FBA3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4C311511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C3248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5C8397" w14:textId="63B0C419" w:rsidR="00763052" w:rsidRPr="002D3D08" w:rsidRDefault="002D3D08" w:rsidP="00A248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</w:rPr>
            </w:pPr>
            <w:r w:rsidRPr="002D3D08">
              <w:rPr>
                <w:rFonts w:ascii="Arial" w:hAnsi="Arial" w:cs="Arial"/>
                <w:b/>
                <w:bCs/>
                <w:i/>
              </w:rPr>
              <w:t>„</w:t>
            </w:r>
            <w:r w:rsidRPr="002D3D08">
              <w:rPr>
                <w:rFonts w:ascii="Arial" w:hAnsi="Arial" w:cs="Arial"/>
                <w:b/>
                <w:bCs/>
              </w:rPr>
              <w:t>Dostawa materiałów biurowych dla jednostek organizacyjnych RZGW Gliwice</w:t>
            </w:r>
            <w:r w:rsidRPr="002D3D08">
              <w:rPr>
                <w:rFonts w:ascii="Arial" w:hAnsi="Arial" w:cs="Arial"/>
                <w:b/>
                <w:bCs/>
                <w:i/>
              </w:rPr>
              <w:t>”</w:t>
            </w:r>
            <w:r w:rsidR="00CF03F1">
              <w:rPr>
                <w:rFonts w:ascii="Arial" w:hAnsi="Arial" w:cs="Arial"/>
                <w:b/>
                <w:bCs/>
                <w:i/>
              </w:rPr>
              <w:t xml:space="preserve"> Cześć..</w:t>
            </w:r>
          </w:p>
        </w:tc>
      </w:tr>
      <w:tr w:rsidR="00763052" w:rsidRPr="00763052" w14:paraId="2B15BD34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02058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A78B5" w14:textId="6FE82B29" w:rsidR="00763052" w:rsidRPr="001F0D3A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1F0D3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2D3D0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77</w:t>
            </w:r>
            <w:r w:rsidR="006C1D47" w:rsidRPr="001F0D3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Pr="001F0D3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1F0D3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2D3D0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J</w:t>
            </w:r>
          </w:p>
        </w:tc>
      </w:tr>
    </w:tbl>
    <w:p w14:paraId="7C083AB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62C0B174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43AC51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5649379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E7A44C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D8DB046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4C4DCE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5AE84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FB06E61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E87704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CEC3DED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5E105B8D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583C309E" w14:textId="310B1A6E" w:rsidR="00763052" w:rsidRPr="00ED1246" w:rsidRDefault="008844F6" w:rsidP="00ED124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1821F8E3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A55EDFC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7D97CE5C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43D49C4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4E7B34C4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67A42429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1F0C1462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3C0BC04D" w14:textId="77777777" w:rsidTr="00603536">
        <w:tc>
          <w:tcPr>
            <w:tcW w:w="534" w:type="dxa"/>
          </w:tcPr>
          <w:p w14:paraId="2D76C52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40752814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698F5DBB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3C8EC37" w14:textId="77777777" w:rsidTr="006C1D47">
        <w:trPr>
          <w:trHeight w:val="334"/>
        </w:trPr>
        <w:tc>
          <w:tcPr>
            <w:tcW w:w="534" w:type="dxa"/>
          </w:tcPr>
          <w:p w14:paraId="29DD1CF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2AE2001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0D0E972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1AACEE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70691414" w14:textId="77777777" w:rsidR="00763052" w:rsidRPr="00763052" w:rsidRDefault="00763052" w:rsidP="004E5D4E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0A343982" w14:textId="77777777" w:rsidR="00763052" w:rsidRPr="00763052" w:rsidRDefault="00763052" w:rsidP="004E5D4E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108ED59E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52A5DA60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3FB775C2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C2D67F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4FB7747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E1BD04F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9BA5F" w14:textId="77777777" w:rsidR="00C863A5" w:rsidRDefault="00C863A5" w:rsidP="00763052">
      <w:r>
        <w:separator/>
      </w:r>
    </w:p>
  </w:endnote>
  <w:endnote w:type="continuationSeparator" w:id="0">
    <w:p w14:paraId="260B59AE" w14:textId="77777777" w:rsidR="00C863A5" w:rsidRDefault="00C863A5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F8BBD" w14:textId="77777777" w:rsidR="00C863A5" w:rsidRDefault="00C863A5" w:rsidP="00763052">
      <w:r>
        <w:separator/>
      </w:r>
    </w:p>
  </w:footnote>
  <w:footnote w:type="continuationSeparator" w:id="0">
    <w:p w14:paraId="712E84AC" w14:textId="77777777" w:rsidR="00C863A5" w:rsidRDefault="00C863A5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7C1A" w14:textId="1D9756BD" w:rsidR="00763052" w:rsidRDefault="00ED1246" w:rsidP="00763052">
    <w:pPr>
      <w:pStyle w:val="Nagwek"/>
      <w:jc w:val="right"/>
    </w:pPr>
    <w:r>
      <w:rPr>
        <w:rFonts w:ascii="Arial" w:eastAsia="Calibri" w:hAnsi="Arial" w:cs="Arial"/>
        <w:noProof/>
        <w:sz w:val="22"/>
        <w:szCs w:val="22"/>
        <w:lang w:eastAsia="en-US"/>
      </w:rPr>
      <w:drawing>
        <wp:inline distT="0" distB="0" distL="0" distR="0" wp14:anchorId="44D040CD" wp14:editId="0D1945CC">
          <wp:extent cx="570611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3052"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B54D0"/>
    <w:rsid w:val="000D7BB5"/>
    <w:rsid w:val="000E65F9"/>
    <w:rsid w:val="00146270"/>
    <w:rsid w:val="00174DFF"/>
    <w:rsid w:val="001F0D3A"/>
    <w:rsid w:val="00212428"/>
    <w:rsid w:val="00244FF1"/>
    <w:rsid w:val="002500F6"/>
    <w:rsid w:val="00253419"/>
    <w:rsid w:val="00260B6B"/>
    <w:rsid w:val="002D3D08"/>
    <w:rsid w:val="003304CE"/>
    <w:rsid w:val="003C3955"/>
    <w:rsid w:val="004E5D4E"/>
    <w:rsid w:val="004F4FAA"/>
    <w:rsid w:val="005019B5"/>
    <w:rsid w:val="00501AD8"/>
    <w:rsid w:val="00552B50"/>
    <w:rsid w:val="00601C64"/>
    <w:rsid w:val="00603536"/>
    <w:rsid w:val="00615936"/>
    <w:rsid w:val="0067626C"/>
    <w:rsid w:val="006B797D"/>
    <w:rsid w:val="006C1D47"/>
    <w:rsid w:val="00763052"/>
    <w:rsid w:val="00790AEF"/>
    <w:rsid w:val="007B6415"/>
    <w:rsid w:val="008844F6"/>
    <w:rsid w:val="008C5E16"/>
    <w:rsid w:val="00902BF8"/>
    <w:rsid w:val="00970D74"/>
    <w:rsid w:val="00986131"/>
    <w:rsid w:val="009869C4"/>
    <w:rsid w:val="009B472F"/>
    <w:rsid w:val="00A24898"/>
    <w:rsid w:val="00A739C6"/>
    <w:rsid w:val="00AF5B57"/>
    <w:rsid w:val="00B06919"/>
    <w:rsid w:val="00B84AFA"/>
    <w:rsid w:val="00BA5DD1"/>
    <w:rsid w:val="00BF760B"/>
    <w:rsid w:val="00C863A5"/>
    <w:rsid w:val="00C952DD"/>
    <w:rsid w:val="00CE5233"/>
    <w:rsid w:val="00CF03F1"/>
    <w:rsid w:val="00D14E87"/>
    <w:rsid w:val="00D91CBD"/>
    <w:rsid w:val="00E139E0"/>
    <w:rsid w:val="00E24A05"/>
    <w:rsid w:val="00E320A7"/>
    <w:rsid w:val="00EB1C5F"/>
    <w:rsid w:val="00EB27B9"/>
    <w:rsid w:val="00ED1246"/>
    <w:rsid w:val="00ED3FDF"/>
    <w:rsid w:val="00EE4146"/>
    <w:rsid w:val="00F666F1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19292"/>
  <w15:docId w15:val="{DF561948-E6BD-4333-8592-DB4FB188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26</cp:revision>
  <cp:lastPrinted>2019-06-04T10:48:00Z</cp:lastPrinted>
  <dcterms:created xsi:type="dcterms:W3CDTF">2019-06-11T10:02:00Z</dcterms:created>
  <dcterms:modified xsi:type="dcterms:W3CDTF">2021-09-03T09:53:00Z</dcterms:modified>
</cp:coreProperties>
</file>