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4939861C" w:rsidR="00763052" w:rsidRPr="00E720F3" w:rsidRDefault="00E720F3" w:rsidP="00E720F3">
            <w:pPr>
              <w:rPr>
                <w:rFonts w:ascii="Arial" w:hAnsi="Arial" w:cs="Arial"/>
                <w:lang w:val="en-US"/>
              </w:rPr>
            </w:pPr>
            <w:r w:rsidRPr="00E720F3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„</w:t>
            </w:r>
            <w:r w:rsidR="002170FC" w:rsidRPr="00EF4ED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Usunięcie nieprawidłowości w stanie technicznym zapory przeciwrumowiskowej w km 15+115 potoku Wapienickiego w m. Bielsko – Biała, gm. Bielsko – Biała, w formule zaprojektuj </w:t>
            </w:r>
            <w:r w:rsidR="00067A6E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="002170FC" w:rsidRPr="00EF4ED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wybuduj</w:t>
            </w:r>
            <w:r w:rsidRPr="00E720F3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25A06E42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2170F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5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5A87BCAD" w14:textId="664D2BB6" w:rsidR="00E720F3" w:rsidRPr="00E720F3" w:rsidRDefault="00E720F3" w:rsidP="00E720F3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E720F3">
        <w:rPr>
          <w:rFonts w:ascii="Calibri" w:hAnsi="Calibri" w:cs="Calibri"/>
          <w:b/>
          <w:i/>
          <w:sz w:val="20"/>
          <w:szCs w:val="20"/>
          <w:lang w:val="en-US"/>
        </w:rPr>
        <w:t>„</w:t>
      </w:r>
      <w:r w:rsidR="002170FC" w:rsidRPr="002170F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170FC" w:rsidRPr="00EF4ED4">
        <w:rPr>
          <w:rFonts w:ascii="Arial" w:hAnsi="Arial" w:cs="Arial"/>
          <w:b/>
          <w:sz w:val="22"/>
          <w:szCs w:val="22"/>
          <w:lang w:val="en-US"/>
        </w:rPr>
        <w:t xml:space="preserve">Usunięcie nieprawidłowości w stanie technicznym zapory przeciwrumowiskowej w km 15+115 potoku Wapienickiego w m. Bielsko – Biała, gm. Bielsko – Biała, w formule zaprojektuj </w:t>
      </w:r>
      <w:r w:rsidR="00067A6E">
        <w:rPr>
          <w:rFonts w:ascii="Arial" w:hAnsi="Arial" w:cs="Arial"/>
          <w:b/>
          <w:sz w:val="22"/>
          <w:szCs w:val="22"/>
          <w:lang w:val="en-US"/>
        </w:rPr>
        <w:t>i</w:t>
      </w:r>
      <w:r w:rsidR="002170FC" w:rsidRPr="00EF4ED4">
        <w:rPr>
          <w:rFonts w:ascii="Arial" w:hAnsi="Arial" w:cs="Arial"/>
          <w:b/>
          <w:sz w:val="22"/>
          <w:szCs w:val="22"/>
          <w:lang w:val="en-US"/>
        </w:rPr>
        <w:t xml:space="preserve"> wybuduj</w:t>
      </w:r>
      <w:r w:rsidRPr="00E720F3">
        <w:rPr>
          <w:rFonts w:ascii="Arial" w:hAnsi="Arial" w:cs="Arial"/>
          <w:b/>
          <w:sz w:val="20"/>
          <w:szCs w:val="20"/>
        </w:rPr>
        <w:t>”</w:t>
      </w:r>
    </w:p>
    <w:p w14:paraId="1683D4CF" w14:textId="77777777" w:rsidR="00E720F3" w:rsidRDefault="00E720F3" w:rsidP="00FA631B">
      <w:pPr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1A56CC00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art. 109 ust.1pkt 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5BDD" w14:textId="77777777" w:rsidR="0072726A" w:rsidRDefault="0072726A" w:rsidP="00763052">
      <w:r>
        <w:separator/>
      </w:r>
    </w:p>
  </w:endnote>
  <w:endnote w:type="continuationSeparator" w:id="0">
    <w:p w14:paraId="15FE8DEB" w14:textId="77777777" w:rsidR="0072726A" w:rsidRDefault="0072726A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D43A" w14:textId="77777777" w:rsidR="0072726A" w:rsidRDefault="0072726A" w:rsidP="00763052">
      <w:r>
        <w:separator/>
      </w:r>
    </w:p>
  </w:footnote>
  <w:footnote w:type="continuationSeparator" w:id="0">
    <w:p w14:paraId="5C2C7263" w14:textId="77777777" w:rsidR="0072726A" w:rsidRDefault="0072726A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60192"/>
    <w:rsid w:val="00067A6E"/>
    <w:rsid w:val="0009430D"/>
    <w:rsid w:val="000F542E"/>
    <w:rsid w:val="00146270"/>
    <w:rsid w:val="00212428"/>
    <w:rsid w:val="002170FC"/>
    <w:rsid w:val="00244FF1"/>
    <w:rsid w:val="00253419"/>
    <w:rsid w:val="00260B6B"/>
    <w:rsid w:val="003304CE"/>
    <w:rsid w:val="003B7C6D"/>
    <w:rsid w:val="003F05BD"/>
    <w:rsid w:val="00442CD1"/>
    <w:rsid w:val="00494D85"/>
    <w:rsid w:val="004C006E"/>
    <w:rsid w:val="004D0C77"/>
    <w:rsid w:val="004F72E6"/>
    <w:rsid w:val="005019B5"/>
    <w:rsid w:val="00501AD8"/>
    <w:rsid w:val="00601C64"/>
    <w:rsid w:val="00603536"/>
    <w:rsid w:val="00681EB7"/>
    <w:rsid w:val="006B797D"/>
    <w:rsid w:val="006C1D47"/>
    <w:rsid w:val="006E5E66"/>
    <w:rsid w:val="0072726A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A52A0"/>
    <w:rsid w:val="009B472F"/>
    <w:rsid w:val="00A47001"/>
    <w:rsid w:val="00A739C6"/>
    <w:rsid w:val="00B02ECD"/>
    <w:rsid w:val="00B06919"/>
    <w:rsid w:val="00B703EB"/>
    <w:rsid w:val="00B72889"/>
    <w:rsid w:val="00B84AFA"/>
    <w:rsid w:val="00BA5DD1"/>
    <w:rsid w:val="00BE7DDB"/>
    <w:rsid w:val="00C20CCB"/>
    <w:rsid w:val="00C24126"/>
    <w:rsid w:val="00CE5233"/>
    <w:rsid w:val="00DB2560"/>
    <w:rsid w:val="00E139E0"/>
    <w:rsid w:val="00E44464"/>
    <w:rsid w:val="00E720F3"/>
    <w:rsid w:val="00E77ACA"/>
    <w:rsid w:val="00EA7318"/>
    <w:rsid w:val="00EB1C5F"/>
    <w:rsid w:val="00ED3FDF"/>
    <w:rsid w:val="00EE4146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22</cp:revision>
  <cp:lastPrinted>2019-06-04T10:48:00Z</cp:lastPrinted>
  <dcterms:created xsi:type="dcterms:W3CDTF">2021-02-02T13:10:00Z</dcterms:created>
  <dcterms:modified xsi:type="dcterms:W3CDTF">2022-02-24T11:58:00Z</dcterms:modified>
</cp:coreProperties>
</file>