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0E911DA3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4775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405D257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073883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7B3DB0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6F90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08AC65E0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E2B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B3F8F83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07170E6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7B051F5D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02AAA9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FDF3B6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1F76CB0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2C11563C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3025FB6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3C2ACD2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10D1B1F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ED658D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1A1AA1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47C37BB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A705F2" w14:textId="77777777" w:rsidR="00917E36" w:rsidRPr="00917E36" w:rsidRDefault="00917E36" w:rsidP="00917E3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pacing w:val="-4"/>
          <w:lang w:eastAsia="pl-PL"/>
        </w:rPr>
      </w:pPr>
      <w:r w:rsidRPr="00917E36">
        <w:rPr>
          <w:rFonts w:ascii="Times New Roman" w:hAnsi="Times New Roman"/>
          <w:b/>
          <w:bCs/>
          <w:i/>
          <w:spacing w:val="-4"/>
          <w:lang w:eastAsia="pl-PL"/>
        </w:rPr>
        <w:t>Wykonanie konserwacji (utrzymanie) wałów przeciwpowodziowych będących  w administracji Zarządu Zlewni w Gliwicach</w:t>
      </w:r>
    </w:p>
    <w:p w14:paraId="49154DF4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515C6816" w14:textId="66B53C3C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917E36" w:rsidRPr="00917E36">
        <w:rPr>
          <w:rFonts w:ascii="Times New Roman" w:hAnsi="Times New Roman"/>
          <w:b/>
          <w:bCs/>
          <w:lang w:eastAsia="ar-SA"/>
        </w:rPr>
        <w:t>GL.ROZ.2810.10.2022.MJ</w:t>
      </w:r>
    </w:p>
    <w:p w14:paraId="6111FF7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A8157AA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47B127CF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1F0CBE6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46F1E86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DE04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2FA3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5B65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0E01FEC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25101F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28C48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A024B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3BAC27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97EC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01A4FE4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7D97C14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41DEA85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D130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FF01CD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F4F9A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CA4B400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5C77979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72FFA42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48F7E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5C533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6F1DC3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9B204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6530F60A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25BBF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4D6A06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8D46FD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D3CF4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70C352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06BD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459A28A2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4615B76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4A28C6A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1958BF6B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CB436CC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8A72287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E4569B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8DB4FAE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08C71BE" w14:textId="77777777"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6F47452" w14:textId="77777777"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B1F2FA6" w14:textId="489380B8" w:rsidR="008F6C3D" w:rsidRDefault="008F6C3D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446CF5" w14:textId="3714BC82" w:rsidR="00917E36" w:rsidRDefault="00917E3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190A856" w14:textId="77777777" w:rsidR="00917E36" w:rsidRDefault="00917E3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673E68C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7604A6C" w14:textId="589726CC" w:rsidR="002219B7" w:rsidRPr="004A4729" w:rsidRDefault="002219B7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bookmarkStart w:id="1" w:name="_Hlk98239638"/>
      <w:r w:rsidRPr="004A4729">
        <w:rPr>
          <w:rFonts w:ascii="Times New Roman" w:eastAsia="Times New Roman" w:hAnsi="Times New Roman"/>
          <w:b/>
          <w:i/>
          <w:u w:val="single"/>
          <w:lang w:eastAsia="pl-PL"/>
        </w:rPr>
        <w:lastRenderedPageBreak/>
        <w:t xml:space="preserve">Część nr 1 – </w:t>
      </w:r>
      <w:r w:rsidR="00917E36" w:rsidRPr="00917E36">
        <w:rPr>
          <w:rFonts w:ascii="Times New Roman" w:hAnsi="Times New Roman"/>
          <w:b/>
          <w:bCs/>
          <w:i/>
          <w:iCs/>
          <w:u w:val="single"/>
        </w:rPr>
        <w:t>Koszenie wału rzeki Olzy na terenie gminy Gorzyce</w:t>
      </w:r>
    </w:p>
    <w:p w14:paraId="5413E89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D2D9613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bookmarkStart w:id="2" w:name="_Hlk98241580"/>
      <w:r w:rsidRPr="00917E36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8E32A99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917E36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4DE6054D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C662D06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46D9EEAF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bookmarkEnd w:id="2"/>
    <w:p w14:paraId="1C59207F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22407278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Termin realizacji zamówienia</w:t>
      </w:r>
      <w:r w:rsidRPr="00917E36">
        <w:rPr>
          <w:rFonts w:ascii="Times New Roman" w:hAnsi="Times New Roman"/>
          <w:b/>
          <w:vertAlign w:val="superscript"/>
          <w:lang w:eastAsia="ar-SA"/>
        </w:rPr>
        <w:t>*</w:t>
      </w:r>
      <w:r w:rsidRPr="00917E36">
        <w:rPr>
          <w:rFonts w:ascii="Times New Roman" w:hAnsi="Times New Roman"/>
          <w:b/>
          <w:lang w:eastAsia="ar-SA"/>
        </w:rPr>
        <w:t>:</w:t>
      </w:r>
    </w:p>
    <w:p w14:paraId="1D742044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B068CCD" w14:textId="142708BD" w:rsidR="00917E36" w:rsidRPr="00917E36" w:rsidRDefault="00917E36" w:rsidP="00917E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do 17.10.2022r.</w:t>
      </w:r>
    </w:p>
    <w:p w14:paraId="15543B83" w14:textId="528C045A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24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.10.2022r.</w:t>
      </w:r>
    </w:p>
    <w:p w14:paraId="2E08BD5A" w14:textId="5E5C9FF1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31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.10.2022r.</w:t>
      </w:r>
    </w:p>
    <w:p w14:paraId="39C3C7D1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</w:p>
    <w:p w14:paraId="12707919" w14:textId="15A44AE7" w:rsidR="007D67A7" w:rsidRPr="00831575" w:rsidRDefault="00917E36" w:rsidP="002219B7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917E36">
        <w:rPr>
          <w:rFonts w:ascii="Times New Roman" w:hAnsi="Times New Roman"/>
          <w:lang w:eastAsia="ar-SA"/>
        </w:rPr>
        <w:t>*</w:t>
      </w:r>
      <w:r w:rsidRPr="00917E36">
        <w:rPr>
          <w:rFonts w:ascii="Times New Roman" w:hAnsi="Times New Roman"/>
          <w:b/>
          <w:i/>
          <w:lang w:eastAsia="ar-SA"/>
        </w:rPr>
        <w:t>Uwaga</w:t>
      </w:r>
      <w:r w:rsidRPr="00917E36">
        <w:rPr>
          <w:rFonts w:ascii="Times New Roman" w:hAnsi="Times New Roman"/>
          <w:lang w:eastAsia="ar-SA"/>
        </w:rPr>
        <w:t xml:space="preserve">: </w:t>
      </w:r>
      <w:r w:rsidRPr="00917E36">
        <w:rPr>
          <w:rFonts w:ascii="Times New Roman" w:hAnsi="Times New Roman"/>
          <w:i/>
          <w:lang w:eastAsia="ar-SA"/>
        </w:rPr>
        <w:t>należy zaznaczyć jedną z propozycji</w:t>
      </w:r>
      <w:r w:rsidRPr="00917E36">
        <w:rPr>
          <w:rFonts w:ascii="Times New Roman" w:hAnsi="Times New Roman"/>
          <w:lang w:eastAsia="ar-SA"/>
        </w:rPr>
        <w:t xml:space="preserve">; </w:t>
      </w:r>
      <w:r w:rsidRPr="00917E36">
        <w:rPr>
          <w:rFonts w:ascii="Times New Roman" w:hAnsi="Times New Roman"/>
          <w:i/>
          <w:lang w:eastAsia="ar-SA"/>
        </w:rPr>
        <w:t xml:space="preserve">brak wskazania oznacza, że Wykonawca deklaruje termin realizacji zamówienia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do 31.10.2022r</w:t>
      </w:r>
      <w:r w:rsidRPr="00917E36">
        <w:rPr>
          <w:rFonts w:ascii="Times New Roman" w:hAnsi="Times New Roman"/>
          <w:i/>
          <w:lang w:eastAsia="ar-SA"/>
        </w:rPr>
        <w:t xml:space="preserve"> i otrzyma 0 pkt.</w:t>
      </w:r>
      <w:bookmarkEnd w:id="1"/>
    </w:p>
    <w:p w14:paraId="7FE2762A" w14:textId="77777777" w:rsidR="0087603E" w:rsidRPr="00BF0646" w:rsidRDefault="0087603E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655274CC" w14:textId="2EEF7008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bookmarkStart w:id="3" w:name="_Hlk98239898"/>
      <w:r w:rsidRPr="004A4729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2</w:t>
      </w:r>
      <w:r w:rsidRPr="004A4729">
        <w:rPr>
          <w:rFonts w:ascii="Times New Roman" w:eastAsia="Times New Roman" w:hAnsi="Times New Roman"/>
          <w:b/>
          <w:i/>
          <w:u w:val="single"/>
          <w:lang w:eastAsia="pl-PL"/>
        </w:rPr>
        <w:t xml:space="preserve"> – </w:t>
      </w:r>
      <w:r w:rsidRPr="00917E36">
        <w:rPr>
          <w:rFonts w:ascii="Times New Roman" w:hAnsi="Times New Roman"/>
          <w:b/>
          <w:bCs/>
          <w:i/>
          <w:iCs/>
          <w:u w:val="single"/>
        </w:rPr>
        <w:t>Koszenie wałów rzeki Kłodnicy w km:</w:t>
      </w:r>
    </w:p>
    <w:p w14:paraId="2757AD66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- 44+230-45+150 - m. Gliwice</w:t>
      </w:r>
    </w:p>
    <w:p w14:paraId="69A3DC1F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- 49+305-50+200 - m. Gliwice</w:t>
      </w:r>
    </w:p>
    <w:p w14:paraId="4E4088B2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- 63+224-63+624 - m. Ruda Śląska (1)</w:t>
      </w:r>
    </w:p>
    <w:p w14:paraId="1F9A3FD3" w14:textId="77777777" w:rsidR="00917E36" w:rsidRDefault="00917E36" w:rsidP="0083157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B8F4CCD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3825BCB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917E36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7B085661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9E6CD10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7655A22C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E3B5723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558ABBF2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Termin realizacji zamówienia</w:t>
      </w:r>
      <w:r w:rsidRPr="00917E36">
        <w:rPr>
          <w:rFonts w:ascii="Times New Roman" w:hAnsi="Times New Roman"/>
          <w:b/>
          <w:vertAlign w:val="superscript"/>
          <w:lang w:eastAsia="ar-SA"/>
        </w:rPr>
        <w:t>*</w:t>
      </w:r>
      <w:r w:rsidRPr="00917E36">
        <w:rPr>
          <w:rFonts w:ascii="Times New Roman" w:hAnsi="Times New Roman"/>
          <w:b/>
          <w:lang w:eastAsia="ar-SA"/>
        </w:rPr>
        <w:t>:</w:t>
      </w:r>
    </w:p>
    <w:p w14:paraId="465911C6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620BB11E" w14:textId="36FE4174" w:rsidR="00917E36" w:rsidRPr="00917E36" w:rsidRDefault="00917E36" w:rsidP="00917E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7596C415" w14:textId="6A0A243B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05.08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33ED40F5" w14:textId="3626FFF0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12.08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2FE1BD10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</w:p>
    <w:p w14:paraId="021EE249" w14:textId="64509BE2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917E36">
        <w:rPr>
          <w:rFonts w:ascii="Times New Roman" w:hAnsi="Times New Roman"/>
          <w:lang w:eastAsia="ar-SA"/>
        </w:rPr>
        <w:t>*</w:t>
      </w:r>
      <w:r w:rsidRPr="00917E36">
        <w:rPr>
          <w:rFonts w:ascii="Times New Roman" w:hAnsi="Times New Roman"/>
          <w:b/>
          <w:i/>
          <w:lang w:eastAsia="ar-SA"/>
        </w:rPr>
        <w:t>Uwaga</w:t>
      </w:r>
      <w:r w:rsidRPr="00917E36">
        <w:rPr>
          <w:rFonts w:ascii="Times New Roman" w:hAnsi="Times New Roman"/>
          <w:lang w:eastAsia="ar-SA"/>
        </w:rPr>
        <w:t xml:space="preserve">: </w:t>
      </w:r>
      <w:r w:rsidRPr="00917E36">
        <w:rPr>
          <w:rFonts w:ascii="Times New Roman" w:hAnsi="Times New Roman"/>
          <w:i/>
          <w:lang w:eastAsia="ar-SA"/>
        </w:rPr>
        <w:t>należy zaznaczyć jedną z propozycji</w:t>
      </w:r>
      <w:r w:rsidRPr="00917E36">
        <w:rPr>
          <w:rFonts w:ascii="Times New Roman" w:hAnsi="Times New Roman"/>
          <w:lang w:eastAsia="ar-SA"/>
        </w:rPr>
        <w:t xml:space="preserve">; </w:t>
      </w:r>
      <w:r w:rsidRPr="00917E36">
        <w:rPr>
          <w:rFonts w:ascii="Times New Roman" w:hAnsi="Times New Roman"/>
          <w:i/>
          <w:lang w:eastAsia="ar-SA"/>
        </w:rPr>
        <w:t xml:space="preserve">brak wskazania oznacza, że Wykonawca deklaruje termin realizacji zamówienia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12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</w:t>
      </w:r>
      <w:r w:rsidRPr="00917E36">
        <w:rPr>
          <w:rFonts w:ascii="Times New Roman" w:hAnsi="Times New Roman"/>
          <w:i/>
          <w:lang w:eastAsia="ar-SA"/>
        </w:rPr>
        <w:t xml:space="preserve"> i otrzyma 0 pkt.</w:t>
      </w:r>
    </w:p>
    <w:bookmarkEnd w:id="3"/>
    <w:p w14:paraId="4DAE0467" w14:textId="77777777" w:rsidR="008B2A20" w:rsidRPr="00C94FEE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46D69F5B" w14:textId="2BBE4123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4A4729">
        <w:rPr>
          <w:rFonts w:ascii="Times New Roman" w:eastAsia="Times New Roman" w:hAnsi="Times New Roman"/>
          <w:b/>
          <w:i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3</w:t>
      </w:r>
      <w:r w:rsidRPr="004A4729">
        <w:rPr>
          <w:rFonts w:ascii="Times New Roman" w:eastAsia="Times New Roman" w:hAnsi="Times New Roman"/>
          <w:b/>
          <w:i/>
          <w:u w:val="single"/>
          <w:lang w:eastAsia="pl-PL"/>
        </w:rPr>
        <w:t xml:space="preserve"> – </w:t>
      </w:r>
      <w:r w:rsidRPr="00917E36">
        <w:rPr>
          <w:rFonts w:ascii="Times New Roman" w:hAnsi="Times New Roman"/>
          <w:b/>
          <w:bCs/>
          <w:i/>
          <w:iCs/>
          <w:u w:val="single"/>
        </w:rPr>
        <w:t>Koszenie wałów rzeki Bytomki w km:</w:t>
      </w:r>
    </w:p>
    <w:p w14:paraId="32AC3A0E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- 0+840-1+154 -m. Gliwice</w:t>
      </w:r>
    </w:p>
    <w:p w14:paraId="143BF651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- 3+145-4+152 - m. Gliwice, Zabrze</w:t>
      </w:r>
    </w:p>
    <w:p w14:paraId="5B6542FD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- 3+236-4+169 - m. Zabrze</w:t>
      </w:r>
    </w:p>
    <w:p w14:paraId="56C7BB47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- 9+282-10+160 - m. Zabrze</w:t>
      </w:r>
    </w:p>
    <w:p w14:paraId="6C811C44" w14:textId="4BB5B9C3" w:rsidR="00917E36" w:rsidRPr="00831575" w:rsidRDefault="00917E36" w:rsidP="00917E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17E36">
        <w:rPr>
          <w:rFonts w:ascii="Times New Roman" w:hAnsi="Times New Roman"/>
          <w:b/>
          <w:bCs/>
          <w:i/>
          <w:iCs/>
          <w:u w:val="single"/>
        </w:rPr>
        <w:t>- 10+773-12+315 - m. Ruda Śląska (1)</w:t>
      </w:r>
    </w:p>
    <w:p w14:paraId="30264E72" w14:textId="77777777" w:rsidR="00917E36" w:rsidRDefault="00917E36" w:rsidP="00917E3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489C3B10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C92B1E0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917E36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12BEA8C8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17E36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75DC24B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22F39595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0A4A124" w14:textId="77777777" w:rsidR="006C1F7F" w:rsidRDefault="006C1F7F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1F198697" w14:textId="5BD760AD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lang w:eastAsia="ar-SA"/>
        </w:rPr>
        <w:t>Termin realizacji zamówienia</w:t>
      </w:r>
      <w:r w:rsidRPr="00917E36">
        <w:rPr>
          <w:rFonts w:ascii="Times New Roman" w:hAnsi="Times New Roman"/>
          <w:b/>
          <w:vertAlign w:val="superscript"/>
          <w:lang w:eastAsia="ar-SA"/>
        </w:rPr>
        <w:t>*</w:t>
      </w:r>
      <w:r w:rsidRPr="00917E36">
        <w:rPr>
          <w:rFonts w:ascii="Times New Roman" w:hAnsi="Times New Roman"/>
          <w:b/>
          <w:lang w:eastAsia="ar-SA"/>
        </w:rPr>
        <w:t>:</w:t>
      </w:r>
    </w:p>
    <w:p w14:paraId="314D0D46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7402F5AB" w14:textId="3C131435" w:rsidR="00917E36" w:rsidRPr="00917E36" w:rsidRDefault="00917E36" w:rsidP="00917E3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bookmarkStart w:id="4" w:name="_Hlk98240058"/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 w:rsidR="006C1F7F">
        <w:rPr>
          <w:rFonts w:ascii="Times New Roman" w:hAnsi="Times New Roman"/>
          <w:b/>
          <w:bCs/>
          <w:i/>
          <w:iCs/>
          <w:lang w:eastAsia="ar-SA"/>
        </w:rPr>
        <w:t>12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</w:t>
      </w:r>
      <w:r w:rsidR="006C1F7F">
        <w:rPr>
          <w:rFonts w:ascii="Times New Roman" w:hAnsi="Times New Roman"/>
          <w:b/>
          <w:bCs/>
          <w:i/>
          <w:iCs/>
          <w:lang w:eastAsia="ar-SA"/>
        </w:rPr>
        <w:t>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309786A6" w14:textId="191CAB7F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 w:rsidR="006C1F7F">
        <w:rPr>
          <w:rFonts w:ascii="Times New Roman" w:hAnsi="Times New Roman"/>
          <w:b/>
          <w:bCs/>
          <w:i/>
          <w:iCs/>
          <w:lang w:eastAsia="ar-SA"/>
        </w:rPr>
        <w:t>19</w:t>
      </w:r>
      <w:r>
        <w:rPr>
          <w:rFonts w:ascii="Times New Roman" w:hAnsi="Times New Roman"/>
          <w:b/>
          <w:bCs/>
          <w:i/>
          <w:iCs/>
          <w:lang w:eastAsia="ar-SA"/>
        </w:rPr>
        <w:t>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40156CF0" w14:textId="55E2B493" w:rsidR="00917E36" w:rsidRPr="00917E36" w:rsidRDefault="00917E36" w:rsidP="00917E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 w:rsidR="006C1F7F">
        <w:rPr>
          <w:rFonts w:ascii="Times New Roman" w:hAnsi="Times New Roman"/>
          <w:b/>
          <w:bCs/>
          <w:i/>
          <w:iCs/>
          <w:lang w:eastAsia="ar-SA"/>
        </w:rPr>
        <w:t>26</w:t>
      </w:r>
      <w:r>
        <w:rPr>
          <w:rFonts w:ascii="Times New Roman" w:hAnsi="Times New Roman"/>
          <w:b/>
          <w:bCs/>
          <w:i/>
          <w:iCs/>
          <w:lang w:eastAsia="ar-SA"/>
        </w:rPr>
        <w:t>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bookmarkEnd w:id="4"/>
    <w:p w14:paraId="11011CD7" w14:textId="77777777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</w:p>
    <w:p w14:paraId="72BC1BED" w14:textId="3D86F325" w:rsidR="00917E36" w:rsidRPr="00917E36" w:rsidRDefault="00917E36" w:rsidP="00917E36">
      <w:pPr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917E36">
        <w:rPr>
          <w:rFonts w:ascii="Times New Roman" w:hAnsi="Times New Roman"/>
          <w:lang w:eastAsia="ar-SA"/>
        </w:rPr>
        <w:t>*</w:t>
      </w:r>
      <w:r w:rsidRPr="00917E36">
        <w:rPr>
          <w:rFonts w:ascii="Times New Roman" w:hAnsi="Times New Roman"/>
          <w:b/>
          <w:i/>
          <w:lang w:eastAsia="ar-SA"/>
        </w:rPr>
        <w:t>Uwaga</w:t>
      </w:r>
      <w:r w:rsidRPr="00917E36">
        <w:rPr>
          <w:rFonts w:ascii="Times New Roman" w:hAnsi="Times New Roman"/>
          <w:lang w:eastAsia="ar-SA"/>
        </w:rPr>
        <w:t xml:space="preserve">: </w:t>
      </w:r>
      <w:r w:rsidRPr="00917E36">
        <w:rPr>
          <w:rFonts w:ascii="Times New Roman" w:hAnsi="Times New Roman"/>
          <w:i/>
          <w:lang w:eastAsia="ar-SA"/>
        </w:rPr>
        <w:t>należy zaznaczyć jedną z propozycji</w:t>
      </w:r>
      <w:r w:rsidRPr="00917E36">
        <w:rPr>
          <w:rFonts w:ascii="Times New Roman" w:hAnsi="Times New Roman"/>
          <w:lang w:eastAsia="ar-SA"/>
        </w:rPr>
        <w:t xml:space="preserve">; </w:t>
      </w:r>
      <w:r w:rsidRPr="00917E36">
        <w:rPr>
          <w:rFonts w:ascii="Times New Roman" w:hAnsi="Times New Roman"/>
          <w:i/>
          <w:lang w:eastAsia="ar-SA"/>
        </w:rPr>
        <w:t xml:space="preserve">brak wskazania oznacza, że Wykonawca deklaruje termin realizacji zamówienia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</w:t>
      </w:r>
      <w:r w:rsidR="006C1F7F">
        <w:rPr>
          <w:rFonts w:ascii="Times New Roman" w:hAnsi="Times New Roman"/>
          <w:b/>
          <w:bCs/>
          <w:i/>
          <w:iCs/>
          <w:lang w:eastAsia="ar-SA"/>
        </w:rPr>
        <w:t>6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</w:t>
      </w:r>
      <w:r w:rsidRPr="00917E36">
        <w:rPr>
          <w:rFonts w:ascii="Times New Roman" w:hAnsi="Times New Roman"/>
          <w:i/>
          <w:lang w:eastAsia="ar-SA"/>
        </w:rPr>
        <w:t xml:space="preserve"> i otrzyma 0 pkt.</w:t>
      </w:r>
    </w:p>
    <w:p w14:paraId="724AE456" w14:textId="77777777" w:rsidR="00BF0646" w:rsidRPr="004A4729" w:rsidRDefault="00BF0646" w:rsidP="0047622F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i/>
          <w:sz w:val="22"/>
          <w:szCs w:val="22"/>
          <w:u w:val="single"/>
        </w:rPr>
      </w:pPr>
    </w:p>
    <w:p w14:paraId="3E26AD8E" w14:textId="38952813" w:rsidR="0047622F" w:rsidRPr="00B70740" w:rsidRDefault="0047622F" w:rsidP="00B7074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t>Część nr 4 –</w:t>
      </w:r>
      <w:r w:rsidR="004A4729" w:rsidRPr="00B70740">
        <w:rPr>
          <w:b/>
          <w:i/>
          <w:sz w:val="22"/>
          <w:szCs w:val="22"/>
          <w:u w:val="single"/>
        </w:rPr>
        <w:t xml:space="preserve"> </w:t>
      </w:r>
      <w:r w:rsidR="006C1F7F" w:rsidRPr="006C1F7F">
        <w:rPr>
          <w:b/>
          <w:bCs/>
          <w:i/>
          <w:iCs/>
          <w:sz w:val="22"/>
          <w:szCs w:val="22"/>
          <w:u w:val="single"/>
        </w:rPr>
        <w:t>Koszenie wałów rz. Opawy w km 0+000-8+200</w:t>
      </w:r>
      <w:r w:rsidR="0057193D">
        <w:rPr>
          <w:b/>
          <w:bCs/>
          <w:i/>
          <w:iCs/>
          <w:sz w:val="22"/>
          <w:szCs w:val="22"/>
          <w:u w:val="single"/>
        </w:rPr>
        <w:t xml:space="preserve"> (1)</w:t>
      </w:r>
    </w:p>
    <w:p w14:paraId="6CDCF33B" w14:textId="77777777" w:rsidR="0047622F" w:rsidRPr="00D956E9" w:rsidRDefault="0047622F" w:rsidP="0047622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E11512D" w14:textId="77777777" w:rsidR="006C1F7F" w:rsidRDefault="006C1F7F" w:rsidP="006C1F7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96425DB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020D1BCD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BF047C3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BFDD7D6" w14:textId="77777777" w:rsidR="006C1F7F" w:rsidRPr="00CA336E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44E0EF9" w14:textId="77777777" w:rsidR="006C1F7F" w:rsidRDefault="006C1F7F" w:rsidP="006C1F7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1A14551" w14:textId="77777777" w:rsidR="006C1F7F" w:rsidRPr="000959D0" w:rsidRDefault="006C1F7F" w:rsidP="006C1F7F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C1F7F" w:rsidRPr="00183A1A" w14:paraId="2B09DB39" w14:textId="77777777" w:rsidTr="00081D2D">
        <w:tc>
          <w:tcPr>
            <w:tcW w:w="9056" w:type="dxa"/>
            <w:gridSpan w:val="4"/>
          </w:tcPr>
          <w:p w14:paraId="12ED0C9F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C1F7F" w:rsidRPr="00183A1A" w14:paraId="36BA5A04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342BDAAC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170BE7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2D47CE19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C1F7F" w:rsidRPr="00183A1A" w14:paraId="0B5F196C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61C297D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7078AE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72D25DA3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C1F7F" w:rsidRPr="00183A1A" w14:paraId="0B263234" w14:textId="77777777" w:rsidTr="00081D2D">
        <w:tc>
          <w:tcPr>
            <w:tcW w:w="9056" w:type="dxa"/>
            <w:gridSpan w:val="4"/>
          </w:tcPr>
          <w:p w14:paraId="5A5F0A97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C1F7F" w:rsidRPr="00183A1A" w14:paraId="1D8ECCEC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360A53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DAF354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59AC546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C1F7F" w:rsidRPr="00183A1A" w14:paraId="7140A06B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A583FF2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99E1F4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87E52F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C1F7F" w:rsidRPr="00183A1A" w14:paraId="450938A6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575723E7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C1F7F" w:rsidRPr="00183A1A" w14:paraId="02D295CB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DCF0915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A9C16C3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31221028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C1F7F" w:rsidRPr="00183A1A" w14:paraId="6B0FD20A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63C93641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334D95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034222D" w14:textId="77777777" w:rsidR="006C1F7F" w:rsidRPr="00183A1A" w:rsidRDefault="006C1F7F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58F9C497" w14:textId="77777777" w:rsidR="006C1F7F" w:rsidRPr="00AB4646" w:rsidRDefault="006C1F7F" w:rsidP="006C1F7F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00F7BFEF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B8AD697" w14:textId="77777777" w:rsidR="006C1F7F" w:rsidRDefault="006C1F7F" w:rsidP="006C1F7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857437C" w14:textId="77777777" w:rsidR="006C1F7F" w:rsidRDefault="006C1F7F" w:rsidP="006C1F7F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E66C391" w14:textId="3CCE4559" w:rsidR="006C1F7F" w:rsidRPr="00917E36" w:rsidRDefault="006C1F7F" w:rsidP="006C1F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bookmarkStart w:id="5" w:name="_Hlk98240679"/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16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6769515D" w14:textId="645B06AF" w:rsidR="006C1F7F" w:rsidRPr="00917E36" w:rsidRDefault="006C1F7F" w:rsidP="006C1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23.09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4E6345C2" w14:textId="56DF5897" w:rsidR="006C1F7F" w:rsidRPr="00917E36" w:rsidRDefault="006C1F7F" w:rsidP="006C1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30.09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bookmarkEnd w:id="5"/>
    <w:p w14:paraId="29AE4A2E" w14:textId="77777777" w:rsidR="006C1F7F" w:rsidRDefault="006C1F7F" w:rsidP="006C1F7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C330B91" w14:textId="12FEA56D" w:rsidR="006C1F7F" w:rsidRPr="006C1F7F" w:rsidRDefault="006C1F7F" w:rsidP="006C1F7F">
      <w:pPr>
        <w:pStyle w:val="Akapitzlist"/>
        <w:ind w:left="0"/>
        <w:rPr>
          <w:rFonts w:ascii="Times New Roman" w:hAnsi="Times New Roman"/>
          <w:i/>
          <w:sz w:val="20"/>
          <w:szCs w:val="20"/>
          <w:lang w:eastAsia="ar-SA"/>
        </w:rPr>
      </w:pPr>
      <w:r w:rsidRPr="006C1F7F">
        <w:rPr>
          <w:rFonts w:ascii="Times New Roman" w:hAnsi="Times New Roman"/>
          <w:sz w:val="20"/>
          <w:szCs w:val="20"/>
          <w:lang w:eastAsia="ar-SA"/>
        </w:rPr>
        <w:t>*</w:t>
      </w:r>
      <w:r w:rsidRPr="006C1F7F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>należy zaznaczyć jedną z propozycji</w:t>
      </w:r>
      <w:r w:rsidRPr="006C1F7F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brak wskazania oznacza, że Wykonawca deklaruje termin realizacji zamówienia </w:t>
      </w:r>
      <w:r w:rsidRPr="006C1F7F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30</w:t>
      </w:r>
      <w:r w:rsidRPr="006C1F7F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.0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9</w:t>
      </w:r>
      <w:r w:rsidRPr="006C1F7F"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  <w:t>.2022r</w:t>
      </w:r>
      <w:r w:rsidRPr="006C1F7F">
        <w:rPr>
          <w:rFonts w:ascii="Times New Roman" w:hAnsi="Times New Roman"/>
          <w:i/>
          <w:sz w:val="20"/>
          <w:szCs w:val="20"/>
          <w:lang w:eastAsia="ar-SA"/>
        </w:rPr>
        <w:t xml:space="preserve"> i otrzyma 0 pkt.</w:t>
      </w:r>
    </w:p>
    <w:p w14:paraId="107ECE1A" w14:textId="77777777" w:rsidR="006C1F7F" w:rsidRDefault="006C1F7F" w:rsidP="004762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044DDA6" w14:textId="22F5110B" w:rsidR="008772F0" w:rsidRPr="00B70740" w:rsidRDefault="008772F0" w:rsidP="00B7074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eastAsia="Univers-PL"/>
          <w:b/>
          <w:i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t xml:space="preserve">Część nr 5 – </w:t>
      </w:r>
      <w:r w:rsidR="006C1F7F" w:rsidRPr="006C1F7F">
        <w:rPr>
          <w:b/>
          <w:i/>
          <w:sz w:val="22"/>
          <w:szCs w:val="22"/>
          <w:u w:val="single"/>
        </w:rPr>
        <w:t>Koszenie wałów rzeki Odry (wały szczątkowe prawostronne na dł. 8,5 km; lewostronne na dł. 17,8 km) wraz z oczyszczeniem przepustów wałowych w gm. Bierawa, Cisek, Kędzierzyn-Koźle (2)</w:t>
      </w:r>
    </w:p>
    <w:p w14:paraId="7CF81BF1" w14:textId="77777777" w:rsidR="008772F0" w:rsidRPr="00D956E9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554E94E" w14:textId="77777777" w:rsidR="008772F0" w:rsidRDefault="008772F0" w:rsidP="008772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35873FCF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20A7C650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F6FA3EE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8F0DC7E" w14:textId="77777777" w:rsidR="008772F0" w:rsidRPr="00CA336E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B47B15B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86BB2E4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bookmarkStart w:id="6" w:name="_Hlk98241109"/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6BAD5EE" w14:textId="77777777" w:rsidR="008772F0" w:rsidRDefault="008772F0" w:rsidP="008772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7F03AB1" w14:textId="09A97147" w:rsidR="006C1F7F" w:rsidRPr="00917E36" w:rsidRDefault="006C1F7F" w:rsidP="006C1F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bookmarkStart w:id="7" w:name="_Hlk98240405"/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11.07.2022r. – I Konserwacja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,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28.10.2022r. – II Konserwacja</w:t>
      </w:r>
      <w:bookmarkEnd w:id="7"/>
      <w:r w:rsidRPr="006C1F7F">
        <w:rPr>
          <w:rFonts w:ascii="Times New Roman" w:hAnsi="Times New Roman"/>
          <w:b/>
          <w:bCs/>
          <w:i/>
          <w:iCs/>
          <w:lang w:eastAsia="ar-SA"/>
        </w:rPr>
        <w:t>.</w:t>
      </w:r>
    </w:p>
    <w:p w14:paraId="5DA23A27" w14:textId="6A10F702" w:rsidR="006C1F7F" w:rsidRPr="006C1F7F" w:rsidRDefault="006C1F7F" w:rsidP="006C1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 do 1</w:t>
      </w:r>
      <w:r>
        <w:rPr>
          <w:rFonts w:ascii="Times New Roman" w:hAnsi="Times New Roman"/>
          <w:b/>
          <w:bCs/>
          <w:i/>
          <w:iCs/>
          <w:lang w:eastAsia="ar-SA"/>
        </w:rPr>
        <w:t>8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Konserwacja, data zakończenia: do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04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.2022r. – II Konserwacja </w:t>
      </w:r>
    </w:p>
    <w:p w14:paraId="05B0FC5E" w14:textId="344961F2" w:rsidR="006C1F7F" w:rsidRPr="00917E36" w:rsidRDefault="006C1F7F" w:rsidP="006C1F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</w:t>
      </w:r>
      <w:bookmarkStart w:id="8" w:name="_Hlk98240558"/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25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.07.2022r. – I Konserwacja, data zakończenia: do </w:t>
      </w:r>
      <w:r w:rsidR="00D42903">
        <w:rPr>
          <w:rFonts w:ascii="Times New Roman" w:hAnsi="Times New Roman"/>
          <w:b/>
          <w:bCs/>
          <w:i/>
          <w:iCs/>
          <w:lang w:eastAsia="ar-SA"/>
        </w:rPr>
        <w:t>14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 w:rsidR="00D42903"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.2022r. – II Konserwacja</w:t>
      </w:r>
    </w:p>
    <w:bookmarkEnd w:id="8"/>
    <w:p w14:paraId="5268DADC" w14:textId="77777777"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BA107A9" w14:textId="0F89F3D8" w:rsidR="008772F0" w:rsidRPr="00D42903" w:rsidRDefault="008772F0" w:rsidP="00C34229">
      <w:pPr>
        <w:pStyle w:val="Akapitzlist"/>
        <w:ind w:left="0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A4729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B70740">
        <w:rPr>
          <w:rFonts w:ascii="Times New Roman" w:hAnsi="Times New Roman"/>
          <w:i/>
          <w:sz w:val="20"/>
          <w:szCs w:val="20"/>
          <w:lang w:eastAsia="pl-PL"/>
        </w:rPr>
        <w:t xml:space="preserve">realizacji zamówienia </w:t>
      </w:r>
      <w:r w:rsidR="00D42903"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do 25.07.2022r. – I Konserwacja, data zakończenia: do 14.11.2022r. – II Konserwacja</w:t>
      </w:r>
      <w:r w:rsidR="00D42903"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>i otrzyma 0 pkt</w:t>
      </w:r>
      <w:bookmarkEnd w:id="6"/>
      <w:r w:rsidRPr="00D42903"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14:paraId="0BAF9ACA" w14:textId="77777777" w:rsidR="00994BDC" w:rsidRDefault="00994BDC" w:rsidP="008772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i/>
          <w:sz w:val="22"/>
          <w:szCs w:val="22"/>
          <w:u w:val="single"/>
        </w:rPr>
      </w:pPr>
    </w:p>
    <w:p w14:paraId="5F600D6A" w14:textId="2DDCE4BE" w:rsidR="00831575" w:rsidRDefault="008772F0" w:rsidP="00831575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9" w:name="_Hlk98240768"/>
      <w:r w:rsidRPr="00B70740">
        <w:rPr>
          <w:b/>
          <w:i/>
          <w:sz w:val="22"/>
          <w:szCs w:val="22"/>
          <w:u w:val="single"/>
        </w:rPr>
        <w:t xml:space="preserve">Część nr 6 – </w:t>
      </w:r>
      <w:r w:rsidR="00D42903" w:rsidRPr="00D42903">
        <w:rPr>
          <w:b/>
          <w:bCs/>
          <w:i/>
          <w:iCs/>
          <w:sz w:val="22"/>
          <w:szCs w:val="22"/>
          <w:u w:val="single"/>
        </w:rPr>
        <w:t>Koszenie lewostronnego wału przeciwpowodziowego cieku Łęgoń I w km. 0+500-2+600 wraz z udrożnieniem przepustów wałowych (1)</w:t>
      </w:r>
    </w:p>
    <w:p w14:paraId="0E4016C2" w14:textId="77777777" w:rsidR="00831575" w:rsidRPr="00831575" w:rsidRDefault="00831575" w:rsidP="00831575">
      <w:pPr>
        <w:spacing w:after="0"/>
        <w:rPr>
          <w:lang w:eastAsia="pl-PL"/>
        </w:rPr>
      </w:pPr>
    </w:p>
    <w:p w14:paraId="71D79515" w14:textId="77777777" w:rsidR="008772F0" w:rsidRDefault="008772F0" w:rsidP="008772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bookmarkStart w:id="10" w:name="_Hlk98240040"/>
      <w:r>
        <w:rPr>
          <w:rFonts w:ascii="Times New Roman" w:hAnsi="Times New Roman"/>
          <w:lang w:eastAsia="ar-SA"/>
        </w:rPr>
        <w:t>Netto</w:t>
      </w:r>
      <w:r w:rsidR="00B70740">
        <w:rPr>
          <w:rFonts w:ascii="Times New Roman" w:hAnsi="Times New Roman"/>
          <w:lang w:eastAsia="ar-SA"/>
        </w:rPr>
        <w:t xml:space="preserve"> łącznie</w:t>
      </w:r>
      <w:r>
        <w:rPr>
          <w:rFonts w:ascii="Times New Roman" w:hAnsi="Times New Roman"/>
          <w:lang w:eastAsia="ar-SA"/>
        </w:rPr>
        <w:t xml:space="preserve">: ......................................................... zł </w:t>
      </w:r>
    </w:p>
    <w:p w14:paraId="767F3BAA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</w:t>
      </w:r>
      <w:r w:rsidR="00B70740">
        <w:rPr>
          <w:rFonts w:ascii="Times New Roman" w:hAnsi="Times New Roman"/>
          <w:lang w:eastAsia="ar-SA"/>
        </w:rPr>
        <w:t>....... złotych)</w:t>
      </w:r>
      <w:r w:rsidR="00B70740">
        <w:rPr>
          <w:rFonts w:ascii="Times New Roman" w:hAnsi="Times New Roman"/>
          <w:lang w:eastAsia="ar-SA"/>
        </w:rPr>
        <w:br/>
        <w:t>podatek VAT 8% i 23% (łącznie)</w:t>
      </w:r>
      <w:r>
        <w:rPr>
          <w:rFonts w:ascii="Times New Roman" w:hAnsi="Times New Roman"/>
          <w:lang w:eastAsia="ar-SA"/>
        </w:rPr>
        <w:t>: ......................................................... zł</w:t>
      </w:r>
    </w:p>
    <w:p w14:paraId="0A20DE79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A038939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Brutto</w:t>
      </w:r>
      <w:r w:rsidR="00B70740">
        <w:rPr>
          <w:rFonts w:ascii="Times New Roman" w:hAnsi="Times New Roman"/>
          <w:b/>
          <w:lang w:eastAsia="ar-SA"/>
        </w:rPr>
        <w:t xml:space="preserve"> łącznie</w:t>
      </w:r>
      <w:r>
        <w:rPr>
          <w:rFonts w:ascii="Times New Roman" w:hAnsi="Times New Roman"/>
          <w:b/>
          <w:lang w:eastAsia="ar-SA"/>
        </w:rPr>
        <w:t xml:space="preserve">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4B40B33" w14:textId="77777777" w:rsidR="008772F0" w:rsidRPr="00CA336E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A1E85E8" w14:textId="77777777" w:rsidR="00B70740" w:rsidRDefault="00B70740" w:rsidP="00B70740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0040214" w14:textId="77777777" w:rsidR="00B70740" w:rsidRPr="000959D0" w:rsidRDefault="00B70740" w:rsidP="00B70740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B70740" w:rsidRPr="00183A1A" w14:paraId="6F2CD58D" w14:textId="77777777" w:rsidTr="00B73D6D">
        <w:tc>
          <w:tcPr>
            <w:tcW w:w="9056" w:type="dxa"/>
            <w:gridSpan w:val="4"/>
          </w:tcPr>
          <w:p w14:paraId="24D08937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B70740" w:rsidRPr="00183A1A" w14:paraId="0F61E33F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26096282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114D870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27C017E8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B70740" w:rsidRPr="00183A1A" w14:paraId="26768243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395791B3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7D4123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338D600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B70740" w:rsidRPr="00183A1A" w14:paraId="043D5F2D" w14:textId="77777777" w:rsidTr="00B73D6D">
        <w:tc>
          <w:tcPr>
            <w:tcW w:w="9056" w:type="dxa"/>
            <w:gridSpan w:val="4"/>
          </w:tcPr>
          <w:p w14:paraId="2B700A06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B70740" w:rsidRPr="00183A1A" w14:paraId="08215FC3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4178F067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7AB7BF4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8BF25FE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B70740" w:rsidRPr="00183A1A" w14:paraId="744C8540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03637131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8FA24DE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F6517BD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B70740" w:rsidRPr="00183A1A" w14:paraId="523407A7" w14:textId="77777777" w:rsidTr="00B73D6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36A0CF0D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B70740" w:rsidRPr="00183A1A" w14:paraId="2E75BF1D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31167B05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67A3121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8BB8F4F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B70740" w:rsidRPr="00183A1A" w14:paraId="10A3D007" w14:textId="77777777" w:rsidTr="00B73D6D">
        <w:trPr>
          <w:gridAfter w:val="1"/>
          <w:wAfter w:w="10" w:type="dxa"/>
        </w:trPr>
        <w:tc>
          <w:tcPr>
            <w:tcW w:w="3150" w:type="dxa"/>
          </w:tcPr>
          <w:p w14:paraId="76318736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1D0DFD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6AE87FE" w14:textId="77777777" w:rsidR="00B70740" w:rsidRPr="00183A1A" w:rsidRDefault="00B70740" w:rsidP="00B73D6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77704B38" w14:textId="77777777" w:rsidR="00B70740" w:rsidRPr="00AB4646" w:rsidRDefault="00B70740" w:rsidP="00B70740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2A02A9C4" w14:textId="77777777" w:rsidR="00B70740" w:rsidRDefault="00B7074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33798F2" w14:textId="77777777" w:rsidR="008772F0" w:rsidRDefault="008772F0" w:rsidP="008772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6F36676" w14:textId="77777777" w:rsidR="008772F0" w:rsidRDefault="008772F0" w:rsidP="008772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EE7AF5B" w14:textId="2D4D2680" w:rsidR="00D42903" w:rsidRPr="00917E36" w:rsidRDefault="00D42903" w:rsidP="00D429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093EFF1E" w14:textId="02D4AA87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29.07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50CDD932" w14:textId="09862E4B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05.08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6B39AA8C" w14:textId="77777777" w:rsidR="008772F0" w:rsidRDefault="008772F0" w:rsidP="008772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E509BA5" w14:textId="491F3899" w:rsidR="008772F0" w:rsidRDefault="008772F0" w:rsidP="008772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732C17">
        <w:rPr>
          <w:rFonts w:ascii="Times New Roman" w:hAnsi="Times New Roman"/>
          <w:i/>
          <w:sz w:val="20"/>
          <w:szCs w:val="20"/>
          <w:lang w:eastAsia="pl-PL"/>
        </w:rPr>
        <w:t xml:space="preserve">realizacji zamówienia </w:t>
      </w:r>
      <w:r w:rsidR="00D42903"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="00D42903"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05.08</w:t>
      </w:r>
      <w:r w:rsidR="00D42903"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="00D42903"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pkt.</w:t>
      </w:r>
    </w:p>
    <w:p w14:paraId="4DCB2D22" w14:textId="77777777" w:rsidR="00D42903" w:rsidRPr="00E611A5" w:rsidRDefault="00D42903" w:rsidP="008772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34754C30" w14:textId="14290838" w:rsidR="00D42903" w:rsidRDefault="00D42903" w:rsidP="00D42903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11" w:name="_Hlk98240857"/>
      <w:bookmarkEnd w:id="9"/>
      <w:bookmarkEnd w:id="10"/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7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bookmarkStart w:id="12" w:name="_Hlk94773175"/>
      <w:r w:rsidRPr="00D42903">
        <w:rPr>
          <w:b/>
          <w:bCs/>
          <w:i/>
          <w:iCs/>
          <w:sz w:val="22"/>
          <w:szCs w:val="22"/>
          <w:u w:val="single"/>
        </w:rPr>
        <w:t>Koszenie lewostronnego wału przeciwpowodziowego rzeki Odry w km 52+700-57+052 w m. Racibórz, w km 58+000-59+100 w m.Brzeźnica, w km 59+100-63+300 w m. Łubowice, Grzegorzowice, w km 63+300-66+500 w m. Grzegorzowice, Lasaki wraz z udrożnieniem przepustów wałowych na wszystkich odcinkach (1)</w:t>
      </w:r>
      <w:bookmarkEnd w:id="12"/>
    </w:p>
    <w:p w14:paraId="052D1720" w14:textId="77777777" w:rsidR="00831575" w:rsidRPr="00831575" w:rsidRDefault="00831575" w:rsidP="00831575">
      <w:pPr>
        <w:spacing w:after="0"/>
        <w:rPr>
          <w:lang w:eastAsia="pl-PL"/>
        </w:rPr>
      </w:pPr>
    </w:p>
    <w:p w14:paraId="12F8A269" w14:textId="77777777" w:rsidR="00D42903" w:rsidRDefault="00D42903" w:rsidP="00D4290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677B48DE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7FA76BB9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4DC9ACE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2E2BC1C1" w14:textId="77777777" w:rsidR="00D42903" w:rsidRPr="00CA336E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FB4D8AF" w14:textId="77777777" w:rsidR="00D42903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7E9AE08" w14:textId="77777777" w:rsidR="00D42903" w:rsidRPr="000959D0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D42903" w:rsidRPr="00183A1A" w14:paraId="41495E96" w14:textId="77777777" w:rsidTr="00081D2D">
        <w:tc>
          <w:tcPr>
            <w:tcW w:w="9056" w:type="dxa"/>
            <w:gridSpan w:val="4"/>
          </w:tcPr>
          <w:p w14:paraId="1AC6376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D42903" w:rsidRPr="00183A1A" w14:paraId="686C8CF4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36BE8259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59B72B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78C9CE9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D42903" w:rsidRPr="00183A1A" w14:paraId="49AA086E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76865A7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10788E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71EDC4F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23B78BB8" w14:textId="77777777" w:rsidTr="00081D2D">
        <w:tc>
          <w:tcPr>
            <w:tcW w:w="9056" w:type="dxa"/>
            <w:gridSpan w:val="4"/>
          </w:tcPr>
          <w:p w14:paraId="1B122F91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D42903" w:rsidRPr="00183A1A" w14:paraId="25120F91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377D49B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7241214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DD665F3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D42903" w:rsidRPr="00183A1A" w14:paraId="4425777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0EC03EB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5F2AD5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2FB0CC4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59EF4EB3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6C642BC0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D42903" w:rsidRPr="00183A1A" w14:paraId="2CE2A9B7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CAAFCD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6B3DAA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CD89BED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D42903" w:rsidRPr="00183A1A" w14:paraId="71F3E1C4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E95AA6C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EB7BC04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9B4A393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26ACA51E" w14:textId="1E0E029F" w:rsidR="00D42903" w:rsidRPr="00831575" w:rsidRDefault="00D42903" w:rsidP="00831575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48474145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lastRenderedPageBreak/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09FD7F1" w14:textId="77777777" w:rsidR="00D42903" w:rsidRDefault="00D42903" w:rsidP="00D42903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F2C3DA0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1F44ED62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29.07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32537C4E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05.08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47D47C8D" w14:textId="77777777" w:rsidR="00D42903" w:rsidRDefault="00D42903" w:rsidP="00D4290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DBAFA40" w14:textId="77777777" w:rsidR="00D42903" w:rsidRPr="00E611A5" w:rsidRDefault="00D42903" w:rsidP="00D429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05.08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pkt.</w:t>
      </w:r>
    </w:p>
    <w:bookmarkEnd w:id="11"/>
    <w:p w14:paraId="156FDA3E" w14:textId="3D8142D6" w:rsidR="0087603E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1BF6EBAD" w14:textId="1A875612" w:rsidR="00D42903" w:rsidRDefault="00D42903" w:rsidP="00D42903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13" w:name="_Hlk98241048"/>
      <w:bookmarkStart w:id="14" w:name="_Hlk98241465"/>
      <w:bookmarkStart w:id="15" w:name="_Hlk98241913"/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8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bookmarkStart w:id="16" w:name="_Hlk94773247"/>
      <w:r w:rsidRPr="00D42903">
        <w:rPr>
          <w:b/>
          <w:bCs/>
          <w:i/>
          <w:iCs/>
          <w:sz w:val="22"/>
          <w:szCs w:val="22"/>
          <w:u w:val="single"/>
        </w:rPr>
        <w:t>Koszenie lewostronnego wału przeciwpowodziowego rzeki Odry w km 66+500-67+000 w m. Miejsce Odrzańskie, w km 67+000-71+000 w m. Podlesie, w km 71+000-77+000 w m. Przewóz, w km 77+000-80+300 w m.Roszowicki Las wra</w:t>
      </w:r>
      <w:r>
        <w:rPr>
          <w:b/>
          <w:bCs/>
          <w:i/>
          <w:iCs/>
          <w:sz w:val="22"/>
          <w:szCs w:val="22"/>
          <w:u w:val="single"/>
        </w:rPr>
        <w:t>z</w:t>
      </w:r>
      <w:r w:rsidRPr="00D42903">
        <w:rPr>
          <w:b/>
          <w:bCs/>
          <w:i/>
          <w:iCs/>
          <w:sz w:val="22"/>
          <w:szCs w:val="22"/>
          <w:u w:val="single"/>
        </w:rPr>
        <w:t xml:space="preserve"> z udrożnieniem przepustów wałowych na wszystkich odcinkach (1)</w:t>
      </w:r>
      <w:bookmarkEnd w:id="16"/>
    </w:p>
    <w:p w14:paraId="54FDAEE1" w14:textId="77777777" w:rsidR="00831575" w:rsidRPr="00831575" w:rsidRDefault="00831575" w:rsidP="00831575">
      <w:pPr>
        <w:spacing w:after="0"/>
        <w:rPr>
          <w:lang w:eastAsia="pl-PL"/>
        </w:rPr>
      </w:pPr>
    </w:p>
    <w:p w14:paraId="6ABBFC8C" w14:textId="77777777" w:rsidR="00D42903" w:rsidRDefault="00D42903" w:rsidP="00D4290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8D4899C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1CAFFE17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6B378B9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E2B05CE" w14:textId="77777777" w:rsidR="00D42903" w:rsidRPr="00CA336E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38A9D4E" w14:textId="77777777" w:rsidR="00D42903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57C1A1A3" w14:textId="77777777" w:rsidR="00D42903" w:rsidRPr="000959D0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D42903" w:rsidRPr="00183A1A" w14:paraId="7922291A" w14:textId="77777777" w:rsidTr="00081D2D">
        <w:tc>
          <w:tcPr>
            <w:tcW w:w="9056" w:type="dxa"/>
            <w:gridSpan w:val="4"/>
          </w:tcPr>
          <w:p w14:paraId="3A62BE0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D42903" w:rsidRPr="00183A1A" w14:paraId="109B3F58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E8FBA9D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AF6EFB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E57927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D42903" w:rsidRPr="00183A1A" w14:paraId="303F39A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ED9D17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456212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1D05450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10E8E6CC" w14:textId="77777777" w:rsidTr="00081D2D">
        <w:tc>
          <w:tcPr>
            <w:tcW w:w="9056" w:type="dxa"/>
            <w:gridSpan w:val="4"/>
          </w:tcPr>
          <w:p w14:paraId="0492DB04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D42903" w:rsidRPr="00183A1A" w14:paraId="24C69A8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1EAD861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97BEAE3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1EEE4A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D42903" w:rsidRPr="00183A1A" w14:paraId="1E6FCD88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2223DC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6A8B8E3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1C99BEE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46E673C0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422CAC9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D42903" w:rsidRPr="00183A1A" w14:paraId="1E306EE0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1F3647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1630426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EA2FF7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D42903" w:rsidRPr="00183A1A" w14:paraId="345946F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31A42A5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7B816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5A20B8A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60038F0C" w14:textId="77777777" w:rsidR="00D42903" w:rsidRPr="00AB4646" w:rsidRDefault="00D42903" w:rsidP="00D4290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bookmarkEnd w:id="13"/>
    <w:p w14:paraId="0393B719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4E3F799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89E874B" w14:textId="77777777" w:rsidR="00D42903" w:rsidRDefault="00D42903" w:rsidP="00D42903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4B91281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4B079290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29.07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7C8E84E3" w14:textId="77777777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05.08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028CEBDC" w14:textId="77777777" w:rsidR="00D42903" w:rsidRDefault="00D42903" w:rsidP="00D4290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40FFE8" w14:textId="77777777" w:rsidR="00D42903" w:rsidRPr="00E611A5" w:rsidRDefault="00D42903" w:rsidP="00D429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05.08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</w:t>
      </w:r>
      <w:bookmarkEnd w:id="14"/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bookmarkEnd w:id="15"/>
    <w:p w14:paraId="22EDD0C1" w14:textId="02B0EE2A" w:rsidR="00D42903" w:rsidRDefault="00D42903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6F7D2435" w14:textId="232ACC60" w:rsidR="00D42903" w:rsidRDefault="00D42903" w:rsidP="00D42903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17" w:name="_Hlk98241322"/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9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Pr="00D42903">
        <w:rPr>
          <w:b/>
          <w:bCs/>
          <w:i/>
          <w:iCs/>
          <w:sz w:val="22"/>
          <w:szCs w:val="22"/>
          <w:u w:val="single"/>
        </w:rPr>
        <w:t>Koszenie lewostronnego wału przeciwpowodziowego rzeki Odry w km 20+000-21+570 w m.Chałupki oraz prawostronnego wału w km 27+700-28+550 w m.Olza wraz z udrożnieniem przepustów wałowych i terenu wrót przeciwpowodziowych (2)</w:t>
      </w:r>
    </w:p>
    <w:p w14:paraId="3BEF4229" w14:textId="77777777" w:rsidR="00831575" w:rsidRPr="00831575" w:rsidRDefault="00831575" w:rsidP="00831575">
      <w:pPr>
        <w:spacing w:after="0"/>
        <w:rPr>
          <w:lang w:eastAsia="pl-PL"/>
        </w:rPr>
      </w:pPr>
    </w:p>
    <w:p w14:paraId="66B48C5A" w14:textId="77777777" w:rsidR="00D42903" w:rsidRDefault="00D42903" w:rsidP="00D4290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779457E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426BC2B9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B1A05C7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05C8393" w14:textId="77777777" w:rsidR="00D42903" w:rsidRPr="00CA336E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83087E7" w14:textId="64C9FD14" w:rsidR="00D42903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3FECE78" w14:textId="5143A224" w:rsidR="00831575" w:rsidRDefault="00831575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2AB02309" w14:textId="423CCF96" w:rsidR="00831575" w:rsidRDefault="00831575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31F473A0" w14:textId="77777777" w:rsidR="00831575" w:rsidRDefault="00831575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68DA792A" w14:textId="77777777" w:rsidR="00D42903" w:rsidRPr="000959D0" w:rsidRDefault="00D42903" w:rsidP="00D42903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lastRenderedPageBreak/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D42903" w:rsidRPr="00183A1A" w14:paraId="31777F31" w14:textId="77777777" w:rsidTr="00081D2D">
        <w:tc>
          <w:tcPr>
            <w:tcW w:w="9056" w:type="dxa"/>
            <w:gridSpan w:val="4"/>
          </w:tcPr>
          <w:p w14:paraId="20672EB4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D42903" w:rsidRPr="00183A1A" w14:paraId="6FD1596B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0573F6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E296DD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6680695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D42903" w:rsidRPr="00183A1A" w14:paraId="7FE4919F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D604F2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2C9CA50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263208E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44877696" w14:textId="77777777" w:rsidTr="00081D2D">
        <w:tc>
          <w:tcPr>
            <w:tcW w:w="9056" w:type="dxa"/>
            <w:gridSpan w:val="4"/>
          </w:tcPr>
          <w:p w14:paraId="7EB36DC7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D42903" w:rsidRPr="00183A1A" w14:paraId="7ECBFD31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BDD25B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DFDCE48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CDF54FB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D42903" w:rsidRPr="00183A1A" w14:paraId="591D580F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2BD4319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C4117D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9DFC88B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D42903" w:rsidRPr="00183A1A" w14:paraId="771857E1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55C80FF0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D42903" w:rsidRPr="00183A1A" w14:paraId="15AAE3F6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BF04FF1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D37BE78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E92ED6A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D42903" w:rsidRPr="00183A1A" w14:paraId="4F5FF8B8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7F80FEF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882D2C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D39D9A9" w14:textId="77777777" w:rsidR="00D42903" w:rsidRPr="00183A1A" w:rsidRDefault="00D42903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2FD579E5" w14:textId="3093D8BB" w:rsidR="00D42903" w:rsidRDefault="00D42903" w:rsidP="00D4290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32EE439E" w14:textId="77777777" w:rsidR="00D42903" w:rsidRPr="00AB4646" w:rsidRDefault="00D42903" w:rsidP="00D42903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49FBB1F4" w14:textId="77777777" w:rsidR="00D42903" w:rsidRDefault="00D42903" w:rsidP="00D429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7E6BD19" w14:textId="77777777" w:rsidR="00D42903" w:rsidRDefault="00D42903" w:rsidP="00D42903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9F151A8" w14:textId="597A9108" w:rsidR="00D42903" w:rsidRPr="00917E36" w:rsidRDefault="00D42903" w:rsidP="00D429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1</w:t>
      </w:r>
      <w:r w:rsidR="00680EF8">
        <w:rPr>
          <w:rFonts w:ascii="Times New Roman" w:hAnsi="Times New Roman"/>
          <w:b/>
          <w:bCs/>
          <w:i/>
          <w:iCs/>
          <w:lang w:eastAsia="ar-SA"/>
        </w:rPr>
        <w:t>5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,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28.10.2022r. – II Konserwacja.</w:t>
      </w:r>
    </w:p>
    <w:p w14:paraId="49D6713F" w14:textId="7451B678" w:rsidR="00D42903" w:rsidRPr="006C1F7F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 w:rsidR="00680EF8">
        <w:rPr>
          <w:rFonts w:ascii="Times New Roman" w:hAnsi="Times New Roman"/>
          <w:b/>
          <w:bCs/>
          <w:i/>
          <w:iCs/>
          <w:lang w:eastAsia="ar-SA"/>
        </w:rPr>
        <w:t>22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Konserwacja, data zakończenia: do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04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.2022r. – II Konserwacja </w:t>
      </w:r>
    </w:p>
    <w:p w14:paraId="42C36836" w14:textId="7CB68100" w:rsidR="00D42903" w:rsidRPr="00917E36" w:rsidRDefault="00D42903" w:rsidP="00D42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</w:t>
      </w:r>
      <w:bookmarkStart w:id="18" w:name="_Hlk98241246"/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</w:t>
      </w:r>
      <w:r w:rsidR="00680EF8">
        <w:rPr>
          <w:rFonts w:ascii="Times New Roman" w:hAnsi="Times New Roman"/>
          <w:b/>
          <w:bCs/>
          <w:i/>
          <w:iCs/>
          <w:lang w:eastAsia="ar-SA"/>
        </w:rPr>
        <w:t>9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.07.2022r. – I Konserwacja, 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14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.2022r. – II Konserwacja</w:t>
      </w:r>
    </w:p>
    <w:bookmarkEnd w:id="18"/>
    <w:p w14:paraId="5D81AFCA" w14:textId="77777777" w:rsidR="00D42903" w:rsidRDefault="00D42903" w:rsidP="00D4290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8AD6BF7" w14:textId="13CA8170" w:rsidR="00D42903" w:rsidRDefault="00D42903" w:rsidP="00D429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do 2</w:t>
      </w:r>
      <w:r w:rsidR="00680EF8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.07.2022r. – I Konserwacja, data zakończenia: do 14.11.2022r. – II Konserwacja</w:t>
      </w: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bookmarkEnd w:id="17"/>
    <w:p w14:paraId="57D0D242" w14:textId="43E4D772" w:rsidR="00D42903" w:rsidRDefault="00D42903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7A6DE09" w14:textId="0A049B91" w:rsidR="00680EF8" w:rsidRDefault="00680EF8" w:rsidP="00680EF8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10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bookmarkStart w:id="19" w:name="_Hlk94773412"/>
      <w:r w:rsidRPr="00680EF8">
        <w:rPr>
          <w:b/>
          <w:bCs/>
          <w:i/>
          <w:iCs/>
          <w:sz w:val="22"/>
          <w:szCs w:val="22"/>
          <w:u w:val="single"/>
        </w:rPr>
        <w:t>Koszenie prawostronnego wału przeciwpowodziowego rzeki Odry w km 52+000-54+252 na obrębie Ostróg oraz lewostronnego wału Kanału ULGA w km 1+000-7+547 na obrębie Płonia i Ostróg wraz z udrożnieniem przepustów wałowych na wszystkich odcinkach (2)</w:t>
      </w:r>
      <w:bookmarkEnd w:id="19"/>
    </w:p>
    <w:p w14:paraId="6DD0C65D" w14:textId="77777777" w:rsidR="00831575" w:rsidRPr="00831575" w:rsidRDefault="00831575" w:rsidP="00831575">
      <w:pPr>
        <w:spacing w:after="0"/>
        <w:rPr>
          <w:lang w:eastAsia="pl-PL"/>
        </w:rPr>
      </w:pPr>
    </w:p>
    <w:p w14:paraId="27A0C6D4" w14:textId="77777777" w:rsidR="00680EF8" w:rsidRDefault="00680EF8" w:rsidP="00680EF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5DF87866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202FC28A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346E7AC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2328C86" w14:textId="77777777" w:rsidR="00680EF8" w:rsidRPr="00CA336E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45BEC1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06B3D64C" w14:textId="77777777" w:rsidR="00680EF8" w:rsidRPr="000959D0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80EF8" w:rsidRPr="00183A1A" w14:paraId="3793E85D" w14:textId="77777777" w:rsidTr="00081D2D">
        <w:tc>
          <w:tcPr>
            <w:tcW w:w="9056" w:type="dxa"/>
            <w:gridSpan w:val="4"/>
          </w:tcPr>
          <w:p w14:paraId="3C30CF77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80EF8" w:rsidRPr="00183A1A" w14:paraId="280BC864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0461359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B6115D2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368F06F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80EF8" w:rsidRPr="00183A1A" w14:paraId="6D8888C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67136BCF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1BC8F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7FA046D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7D6B4EE2" w14:textId="77777777" w:rsidTr="00081D2D">
        <w:tc>
          <w:tcPr>
            <w:tcW w:w="9056" w:type="dxa"/>
            <w:gridSpan w:val="4"/>
          </w:tcPr>
          <w:p w14:paraId="29F37F67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80EF8" w:rsidRPr="00183A1A" w14:paraId="4D1949B7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8BE2459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18521B4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B6AD925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80EF8" w:rsidRPr="00183A1A" w14:paraId="3E1979B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E2DD343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F0E8CC1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C3A92A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2D251C01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25E77C1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80EF8" w:rsidRPr="00183A1A" w14:paraId="303BF61C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3B013A1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4EDC2F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05DF992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80EF8" w:rsidRPr="00183A1A" w14:paraId="7BC1B5E6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75D6020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3D6639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2874DD4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516C2A5F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3DA2550E" w14:textId="77777777" w:rsidR="00680EF8" w:rsidRPr="00AB4646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17A5CC0F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E922A59" w14:textId="77777777" w:rsidR="00680EF8" w:rsidRDefault="00680EF8" w:rsidP="00680EF8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586F7C6F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1</w:t>
      </w:r>
      <w:r>
        <w:rPr>
          <w:rFonts w:ascii="Times New Roman" w:hAnsi="Times New Roman"/>
          <w:b/>
          <w:bCs/>
          <w:i/>
          <w:iCs/>
          <w:lang w:eastAsia="ar-SA"/>
        </w:rPr>
        <w:t>5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,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28.10.2022r. – II Konserwacja.</w:t>
      </w:r>
    </w:p>
    <w:p w14:paraId="4805A1F0" w14:textId="77777777" w:rsidR="00680EF8" w:rsidRPr="006C1F7F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Konserwacja, data zakończenia: do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04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.2022r. – II Konserwacja </w:t>
      </w:r>
    </w:p>
    <w:p w14:paraId="1B225872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.07.2022r. – I Konserwacja, 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14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.2022r. – II Konserwacja</w:t>
      </w:r>
    </w:p>
    <w:p w14:paraId="0FA7C23E" w14:textId="77777777" w:rsidR="00680EF8" w:rsidRDefault="00680EF8" w:rsidP="00680E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1D37A2C" w14:textId="77777777" w:rsidR="00680EF8" w:rsidRDefault="00680EF8" w:rsidP="00680EF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do 2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.07.2022r. – I Konserwacja, data zakończenia: do 14.11.2022r. – II Konserwacja</w:t>
      </w: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3D2A0190" w14:textId="0F8AC04A" w:rsidR="00680EF8" w:rsidRDefault="00680EF8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D0849F7" w14:textId="7D56E2EE" w:rsidR="00680EF8" w:rsidRDefault="00680EF8" w:rsidP="00680EF8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20" w:name="_Hlk98241669"/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11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bookmarkStart w:id="21" w:name="_Hlk94773426"/>
      <w:r w:rsidRPr="00680EF8">
        <w:rPr>
          <w:b/>
          <w:bCs/>
          <w:i/>
          <w:iCs/>
          <w:sz w:val="22"/>
          <w:szCs w:val="22"/>
          <w:u w:val="single"/>
        </w:rPr>
        <w:t>Koszenie prawostronnego wału przeciwpowodziowego Kanału ULGA w km 4+000-7+500 na obrębie Markowice oraz rzeki Odry w km 55+000-65+250 w m. Łęg, Ciechowice, w km 65+250-66+000 w m. Turze, w km. 66+000-71+600 w m.Turze, Ruda oraz wał zamykający rz.Odry na dł. 118 m wraz z udrożnieniem przepustów wałowych na wszystkich odcinkach (2)</w:t>
      </w:r>
      <w:bookmarkEnd w:id="21"/>
    </w:p>
    <w:p w14:paraId="094CBC20" w14:textId="77777777" w:rsidR="00831575" w:rsidRPr="00831575" w:rsidRDefault="00831575" w:rsidP="00831575">
      <w:pPr>
        <w:spacing w:after="0"/>
        <w:rPr>
          <w:lang w:eastAsia="pl-PL"/>
        </w:rPr>
      </w:pPr>
    </w:p>
    <w:p w14:paraId="120A438D" w14:textId="77777777" w:rsidR="00680EF8" w:rsidRDefault="00680EF8" w:rsidP="00680EF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ECE4241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39D07CC6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E4F8482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B9B3B22" w14:textId="77777777" w:rsidR="00680EF8" w:rsidRPr="00CA336E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D383AE7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6138888E" w14:textId="77777777" w:rsidR="00680EF8" w:rsidRPr="000959D0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80EF8" w:rsidRPr="00183A1A" w14:paraId="164451F2" w14:textId="77777777" w:rsidTr="00081D2D">
        <w:tc>
          <w:tcPr>
            <w:tcW w:w="9056" w:type="dxa"/>
            <w:gridSpan w:val="4"/>
          </w:tcPr>
          <w:p w14:paraId="50DBAB38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80EF8" w:rsidRPr="00183A1A" w14:paraId="12C419B9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6087925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E1C5E2E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155C71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80EF8" w:rsidRPr="00183A1A" w14:paraId="6D91614E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81B898E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78BAA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99E00C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57F2F931" w14:textId="77777777" w:rsidTr="00081D2D">
        <w:tc>
          <w:tcPr>
            <w:tcW w:w="9056" w:type="dxa"/>
            <w:gridSpan w:val="4"/>
          </w:tcPr>
          <w:p w14:paraId="7D4EED4F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80EF8" w:rsidRPr="00183A1A" w14:paraId="7DC4BD3E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F4EB2A1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9279E8F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FFAA625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80EF8" w:rsidRPr="00183A1A" w14:paraId="1EE5D25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F9CF1A0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2EE7BF0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521586E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45D00664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1C24B4F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80EF8" w:rsidRPr="00183A1A" w14:paraId="5457FBFB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58920B5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5CAAAE0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B0A4723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80EF8" w:rsidRPr="00183A1A" w14:paraId="5581CA32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E6AA62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75C597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7D2A295D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6F36D247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252DE023" w14:textId="77777777" w:rsidR="00680EF8" w:rsidRPr="00AB4646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6BFC5962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AFDE70F" w14:textId="77777777" w:rsidR="00680EF8" w:rsidRDefault="00680EF8" w:rsidP="00680EF8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995F801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1</w:t>
      </w:r>
      <w:r>
        <w:rPr>
          <w:rFonts w:ascii="Times New Roman" w:hAnsi="Times New Roman"/>
          <w:b/>
          <w:bCs/>
          <w:i/>
          <w:iCs/>
          <w:lang w:eastAsia="ar-SA"/>
        </w:rPr>
        <w:t>5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,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28.10.2022r. – II Konserwacja.</w:t>
      </w:r>
    </w:p>
    <w:p w14:paraId="5957F1C3" w14:textId="77777777" w:rsidR="00680EF8" w:rsidRPr="006C1F7F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Konserwacja, data zakończenia: do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04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.2022r. – II Konserwacja </w:t>
      </w:r>
    </w:p>
    <w:p w14:paraId="1DE2B6E9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.07.2022r. – I Konserwacja, 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14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.2022r. – II Konserwacja</w:t>
      </w:r>
    </w:p>
    <w:p w14:paraId="1D8FBFCB" w14:textId="77777777" w:rsidR="00680EF8" w:rsidRDefault="00680EF8" w:rsidP="00680E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EBD9C99" w14:textId="77777777" w:rsidR="00680EF8" w:rsidRDefault="00680EF8" w:rsidP="00680EF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do 2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.07.2022r. – I Konserwacja, data zakończenia: do 14.11.2022r. – II Konserwacja</w:t>
      </w: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bookmarkEnd w:id="20"/>
    <w:p w14:paraId="58FF9B97" w14:textId="2749F5F6" w:rsidR="00680EF8" w:rsidRDefault="00680EF8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707F6F57" w14:textId="41CA30B0" w:rsidR="00680EF8" w:rsidRDefault="00680EF8" w:rsidP="00831575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bookmarkStart w:id="22" w:name="_Hlk98241776"/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12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Pr="00680EF8">
        <w:rPr>
          <w:b/>
          <w:bCs/>
          <w:i/>
          <w:iCs/>
          <w:sz w:val="22"/>
          <w:szCs w:val="22"/>
          <w:u w:val="single"/>
        </w:rPr>
        <w:t>Koszenie prawostronnego wału przeciwpowodziowego rzeki Odry w km 71+500-72+000 w m. Księża Łąka, w km 76+000-78+000 w m. Lubieszów, w km 78+000-82+000 w m. Bierawa wraz z udrożnieniem przepustów wałowych na wszystkich odcinkach (1)</w:t>
      </w:r>
    </w:p>
    <w:p w14:paraId="04BA95B3" w14:textId="77777777" w:rsidR="00831575" w:rsidRPr="00831575" w:rsidRDefault="00831575" w:rsidP="00831575">
      <w:pPr>
        <w:spacing w:after="0"/>
        <w:rPr>
          <w:lang w:eastAsia="pl-PL"/>
        </w:rPr>
      </w:pPr>
    </w:p>
    <w:p w14:paraId="7B3E641D" w14:textId="77777777" w:rsidR="00680EF8" w:rsidRP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3939D01" w14:textId="77777777" w:rsidR="00680EF8" w:rsidRP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680EF8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70FB071A" w14:textId="77777777" w:rsidR="00680EF8" w:rsidRP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94C652E" w14:textId="77777777" w:rsidR="00680EF8" w:rsidRP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32D295EA" w14:textId="77777777" w:rsidR="00680EF8" w:rsidRP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4DE6AFF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3BB8FC7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D87A8A5" w14:textId="77777777" w:rsidR="00680EF8" w:rsidRDefault="00680EF8" w:rsidP="00680EF8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85DBC9A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7F1920AE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29.07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0207B105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05.08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7C1EBF64" w14:textId="77777777" w:rsidR="00680EF8" w:rsidRDefault="00680EF8" w:rsidP="00680E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B6DA3AD" w14:textId="42A15079" w:rsidR="00680EF8" w:rsidRDefault="00680EF8" w:rsidP="00680EF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05.08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bookmarkEnd w:id="22"/>
    <w:p w14:paraId="235A5966" w14:textId="2A0E472D" w:rsidR="00680EF8" w:rsidRDefault="00680EF8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1A7B0733" w14:textId="050DABA1" w:rsidR="00680EF8" w:rsidRDefault="00680EF8" w:rsidP="00680EF8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13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Pr="00680EF8">
        <w:rPr>
          <w:b/>
          <w:bCs/>
          <w:i/>
          <w:iCs/>
          <w:sz w:val="22"/>
          <w:szCs w:val="22"/>
          <w:u w:val="single"/>
        </w:rPr>
        <w:t>Koszenie wałów rzeki Odry (wały szczątkowe) prawostronne o dł. 1,03 km i lewostronne na dł. 2,055 km w m.Racibórz (2)</w:t>
      </w:r>
    </w:p>
    <w:p w14:paraId="787DEA6B" w14:textId="77777777" w:rsidR="00831575" w:rsidRPr="00831575" w:rsidRDefault="00831575" w:rsidP="00831575">
      <w:pPr>
        <w:spacing w:after="0"/>
        <w:rPr>
          <w:lang w:eastAsia="pl-PL"/>
        </w:rPr>
      </w:pPr>
    </w:p>
    <w:p w14:paraId="7CCFE5D9" w14:textId="77777777" w:rsidR="00680EF8" w:rsidRDefault="00680EF8" w:rsidP="00680EF8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EB1AA1F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10D83D82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2BC5A53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EE2018A" w14:textId="77777777" w:rsidR="00680EF8" w:rsidRPr="00CA336E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F61C760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452A8936" w14:textId="77777777" w:rsidR="00680EF8" w:rsidRPr="000959D0" w:rsidRDefault="00680EF8" w:rsidP="00680EF8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680EF8" w:rsidRPr="00183A1A" w14:paraId="7C747C5E" w14:textId="77777777" w:rsidTr="00081D2D">
        <w:tc>
          <w:tcPr>
            <w:tcW w:w="9056" w:type="dxa"/>
            <w:gridSpan w:val="4"/>
          </w:tcPr>
          <w:p w14:paraId="0BDEC692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680EF8" w:rsidRPr="00183A1A" w14:paraId="6EF0FC34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BD41E3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3988F7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EC5378C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680EF8" w:rsidRPr="00183A1A" w14:paraId="0125581E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E084AF5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F305A6B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D09844D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1B44B6C1" w14:textId="77777777" w:rsidTr="00081D2D">
        <w:tc>
          <w:tcPr>
            <w:tcW w:w="9056" w:type="dxa"/>
            <w:gridSpan w:val="4"/>
          </w:tcPr>
          <w:p w14:paraId="10B217B8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680EF8" w:rsidRPr="00183A1A" w14:paraId="2578233D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3623BEF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14624923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99C8A73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680EF8" w:rsidRPr="00183A1A" w14:paraId="1DB57453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0CEC9D40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595BA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B1E8A89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80EF8" w:rsidRPr="00183A1A" w14:paraId="08CAACAB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553C63B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680EF8" w:rsidRPr="00183A1A" w14:paraId="28FE82FA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624EC448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2CCE5C9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9980B84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680EF8" w:rsidRPr="00183A1A" w14:paraId="759D4DF7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6F367E2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2E5271A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C19D216" w14:textId="77777777" w:rsidR="00680EF8" w:rsidRPr="00183A1A" w:rsidRDefault="00680EF8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2EC4E183" w14:textId="77777777" w:rsidR="00680EF8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520C1DE7" w14:textId="77777777" w:rsidR="00680EF8" w:rsidRPr="00AB4646" w:rsidRDefault="00680EF8" w:rsidP="00680EF8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</w:p>
    <w:p w14:paraId="35E4136A" w14:textId="77777777" w:rsidR="00680EF8" w:rsidRDefault="00680EF8" w:rsidP="00680E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9C9A3F3" w14:textId="77777777" w:rsidR="00680EF8" w:rsidRDefault="00680EF8" w:rsidP="00680EF8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7A35DF9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1</w:t>
      </w:r>
      <w:r>
        <w:rPr>
          <w:rFonts w:ascii="Times New Roman" w:hAnsi="Times New Roman"/>
          <w:b/>
          <w:bCs/>
          <w:i/>
          <w:iCs/>
          <w:lang w:eastAsia="ar-SA"/>
        </w:rPr>
        <w:t>5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,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do 28.10.2022r. – II Konserwacja.</w:t>
      </w:r>
    </w:p>
    <w:p w14:paraId="7158D1E0" w14:textId="77777777" w:rsidR="00680EF8" w:rsidRPr="006C1F7F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22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.07.2022r. – I Konserwacja, data zakończenia: do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04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.2022r. – II Konserwacja </w:t>
      </w:r>
    </w:p>
    <w:p w14:paraId="777875F5" w14:textId="77777777" w:rsidR="00680EF8" w:rsidRPr="00917E36" w:rsidRDefault="00680EF8" w:rsidP="00680E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29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 xml:space="preserve">.07.2022r. – I Konserwacja, 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14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.1</w:t>
      </w:r>
      <w:r>
        <w:rPr>
          <w:rFonts w:ascii="Times New Roman" w:hAnsi="Times New Roman"/>
          <w:b/>
          <w:bCs/>
          <w:i/>
          <w:iCs/>
          <w:lang w:eastAsia="ar-SA"/>
        </w:rPr>
        <w:t>1</w:t>
      </w:r>
      <w:r w:rsidRPr="006C1F7F">
        <w:rPr>
          <w:rFonts w:ascii="Times New Roman" w:hAnsi="Times New Roman"/>
          <w:b/>
          <w:bCs/>
          <w:i/>
          <w:iCs/>
          <w:lang w:eastAsia="ar-SA"/>
        </w:rPr>
        <w:t>.2022r. – II Konserwacja</w:t>
      </w:r>
    </w:p>
    <w:p w14:paraId="6352344F" w14:textId="77777777" w:rsidR="00680EF8" w:rsidRDefault="00680EF8" w:rsidP="00680E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3ADA1B9" w14:textId="77777777" w:rsidR="00680EF8" w:rsidRDefault="00680EF8" w:rsidP="00680EF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do 2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.07.2022r. – I Konserwacja, data zakończenia: do 14.11.2022r. – II Konserwacja</w:t>
      </w:r>
      <w:r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00CD4392" w14:textId="5DA5F0AF" w:rsidR="00680EF8" w:rsidRDefault="00680EF8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4B0AB514" w14:textId="28317D9F" w:rsidR="001C0A29" w:rsidRPr="00831575" w:rsidRDefault="001C0A29" w:rsidP="00831575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14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="00831575" w:rsidRPr="00831575">
        <w:rPr>
          <w:b/>
          <w:bCs/>
          <w:i/>
          <w:iCs/>
          <w:sz w:val="22"/>
          <w:szCs w:val="22"/>
          <w:u w:val="single"/>
        </w:rPr>
        <w:t>Koszenie obustronnych wałów przeciwpowodziowych rzeki Suminy w  km 0+000 - 3+040 (1)</w:t>
      </w:r>
    </w:p>
    <w:p w14:paraId="74D18BCA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5ECC82F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680EF8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07C87A09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0FE5F45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2999B628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8EDD914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7AD7EC0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5E46537" w14:textId="77777777" w:rsidR="001C0A29" w:rsidRDefault="001C0A29" w:rsidP="001C0A29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660BC42C" w14:textId="551B365F" w:rsidR="001C0A29" w:rsidRPr="00917E36" w:rsidRDefault="001C0A29" w:rsidP="001C0A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26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6C71B9FA" w14:textId="2B40325D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02.09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61F89E89" w14:textId="32B12C56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09.09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19E6CB35" w14:textId="77777777" w:rsidR="001C0A29" w:rsidRDefault="001C0A29" w:rsidP="001C0A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60E7723" w14:textId="42CF4F32" w:rsidR="001C0A29" w:rsidRDefault="001C0A29" w:rsidP="001C0A2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261DFAAC" w14:textId="77777777" w:rsidR="00831575" w:rsidRDefault="00831575" w:rsidP="001C0A2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4D7B4DE5" w14:textId="765F5867" w:rsidR="001C0A29" w:rsidRDefault="001C0A29" w:rsidP="001C0A29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b/>
          <w:bCs/>
          <w:i/>
          <w:iCs/>
          <w:sz w:val="22"/>
          <w:szCs w:val="22"/>
          <w:u w:val="single"/>
        </w:rPr>
      </w:pPr>
      <w:r w:rsidRPr="00B70740">
        <w:rPr>
          <w:b/>
          <w:i/>
          <w:sz w:val="22"/>
          <w:szCs w:val="22"/>
          <w:u w:val="single"/>
        </w:rPr>
        <w:lastRenderedPageBreak/>
        <w:t xml:space="preserve">Część nr </w:t>
      </w:r>
      <w:r>
        <w:rPr>
          <w:b/>
          <w:i/>
          <w:sz w:val="22"/>
          <w:szCs w:val="22"/>
          <w:u w:val="single"/>
        </w:rPr>
        <w:t>15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="00831575" w:rsidRPr="00831575">
        <w:rPr>
          <w:b/>
          <w:bCs/>
          <w:i/>
          <w:iCs/>
          <w:sz w:val="22"/>
          <w:szCs w:val="22"/>
          <w:u w:val="single"/>
        </w:rPr>
        <w:t>Koszenie wałów przeciwpowodziowych rzeki Rudy, wał lewy w  km 0+000-3+455, wał prawy w km 0+000-3+255 (1)</w:t>
      </w:r>
    </w:p>
    <w:p w14:paraId="0E681D84" w14:textId="77777777" w:rsidR="001C0A29" w:rsidRPr="00680EF8" w:rsidRDefault="001C0A29" w:rsidP="00831575">
      <w:pPr>
        <w:spacing w:after="0"/>
        <w:rPr>
          <w:lang w:eastAsia="pl-PL"/>
        </w:rPr>
      </w:pPr>
    </w:p>
    <w:p w14:paraId="4B4103D4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83CC2AC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 w:rsidRPr="00680EF8">
        <w:rPr>
          <w:rFonts w:ascii="Times New Roman" w:hAnsi="Times New Roman"/>
          <w:lang w:eastAsia="ar-SA"/>
        </w:rPr>
        <w:br/>
        <w:t>podatek VAT 8 %: ......................................................... zł</w:t>
      </w:r>
    </w:p>
    <w:p w14:paraId="6E04EE1D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80EF8"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E2FC020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Brutto: ......................................................... zł</w:t>
      </w:r>
    </w:p>
    <w:p w14:paraId="18EA738E" w14:textId="77777777" w:rsidR="001C0A29" w:rsidRPr="00680EF8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80EF8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55FBF96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545D5C0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bookmarkStart w:id="23" w:name="_Hlk98242026"/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326151F" w14:textId="77777777" w:rsidR="001C0A29" w:rsidRDefault="001C0A29" w:rsidP="001C0A29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7050F2B" w14:textId="3A72B07A" w:rsidR="001C0A29" w:rsidRPr="00917E36" w:rsidRDefault="001C0A29" w:rsidP="001C0A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26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5823B458" w14:textId="18061F1A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02.09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6CCA77FF" w14:textId="2A435BDB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09.09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2E6A5E49" w14:textId="77777777" w:rsidR="001C0A29" w:rsidRDefault="001C0A29" w:rsidP="001C0A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AFD8AE" w14:textId="1516F7D1" w:rsidR="001C0A29" w:rsidRDefault="001C0A29" w:rsidP="001C0A2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bookmarkEnd w:id="23"/>
    <w:p w14:paraId="420F4FB4" w14:textId="0DCF8000" w:rsidR="00680EF8" w:rsidRDefault="00680EF8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123FC388" w14:textId="189CAB42" w:rsidR="001C0A29" w:rsidRPr="00D956E9" w:rsidRDefault="001C0A29" w:rsidP="001C0A29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  <w:r w:rsidRPr="00B70740">
        <w:rPr>
          <w:b/>
          <w:i/>
          <w:sz w:val="22"/>
          <w:szCs w:val="22"/>
          <w:u w:val="single"/>
        </w:rPr>
        <w:t xml:space="preserve">Część nr </w:t>
      </w:r>
      <w:r>
        <w:rPr>
          <w:b/>
          <w:i/>
          <w:sz w:val="22"/>
          <w:szCs w:val="22"/>
          <w:u w:val="single"/>
        </w:rPr>
        <w:t>16</w:t>
      </w:r>
      <w:r w:rsidRPr="00B70740">
        <w:rPr>
          <w:b/>
          <w:i/>
          <w:sz w:val="22"/>
          <w:szCs w:val="22"/>
          <w:u w:val="single"/>
        </w:rPr>
        <w:t xml:space="preserve"> – </w:t>
      </w:r>
      <w:r w:rsidR="00831575" w:rsidRPr="00831575">
        <w:rPr>
          <w:b/>
          <w:bCs/>
          <w:i/>
          <w:iCs/>
          <w:sz w:val="22"/>
          <w:szCs w:val="22"/>
          <w:u w:val="single"/>
        </w:rPr>
        <w:t>Koszenie obustronnych wałów przeciwpowodziowych cieku Knurówka w km 0+000 - 0+970 (1)</w:t>
      </w:r>
    </w:p>
    <w:p w14:paraId="333CEA76" w14:textId="77777777" w:rsidR="001C0A29" w:rsidRDefault="001C0A29" w:rsidP="001C0A2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2FB713B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i 23% (łącznie): ......................................................... zł</w:t>
      </w:r>
    </w:p>
    <w:p w14:paraId="4333BF66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342732A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748D433" w14:textId="77777777" w:rsidR="001C0A29" w:rsidRPr="00CA336E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0015602" w14:textId="77777777" w:rsidR="001C0A29" w:rsidRDefault="001C0A29" w:rsidP="001C0A29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2E4D6E62" w14:textId="77777777" w:rsidR="001C0A29" w:rsidRPr="000959D0" w:rsidRDefault="001C0A29" w:rsidP="001C0A29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1C0A29" w:rsidRPr="00183A1A" w14:paraId="1F0EBF67" w14:textId="77777777" w:rsidTr="00081D2D">
        <w:tc>
          <w:tcPr>
            <w:tcW w:w="9056" w:type="dxa"/>
            <w:gridSpan w:val="4"/>
          </w:tcPr>
          <w:p w14:paraId="6B906F67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1C0A29" w:rsidRPr="00183A1A" w14:paraId="5A0AFEA3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3D184FF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67E7F56A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8BEC7FD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1C0A29" w:rsidRPr="00183A1A" w14:paraId="3D3B78DB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2D7A939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83F321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F1329E8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1C0A29" w:rsidRPr="00183A1A" w14:paraId="44CEB831" w14:textId="77777777" w:rsidTr="00081D2D">
        <w:tc>
          <w:tcPr>
            <w:tcW w:w="9056" w:type="dxa"/>
            <w:gridSpan w:val="4"/>
          </w:tcPr>
          <w:p w14:paraId="2D983FA7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1C0A29" w:rsidRPr="00183A1A" w14:paraId="762C311C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497D176D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EF89274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1174E87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1C0A29" w:rsidRPr="00183A1A" w14:paraId="4511FAC3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1864F57D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42A743B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BB9E1A3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1C0A29" w:rsidRPr="00183A1A" w14:paraId="404EC76D" w14:textId="77777777" w:rsidTr="00081D2D">
        <w:trPr>
          <w:gridAfter w:val="1"/>
          <w:wAfter w:w="10" w:type="dxa"/>
        </w:trPr>
        <w:tc>
          <w:tcPr>
            <w:tcW w:w="9046" w:type="dxa"/>
            <w:gridSpan w:val="3"/>
          </w:tcPr>
          <w:p w14:paraId="5DCDEECB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1C0A29" w:rsidRPr="00183A1A" w14:paraId="3319BA76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294566BB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6682EE5F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47FF9591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1C0A29" w:rsidRPr="00183A1A" w14:paraId="385401B0" w14:textId="77777777" w:rsidTr="00081D2D">
        <w:trPr>
          <w:gridAfter w:val="1"/>
          <w:wAfter w:w="10" w:type="dxa"/>
        </w:trPr>
        <w:tc>
          <w:tcPr>
            <w:tcW w:w="3150" w:type="dxa"/>
          </w:tcPr>
          <w:p w14:paraId="7D131216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A9D24C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0F594A4" w14:textId="77777777" w:rsidR="001C0A29" w:rsidRPr="00183A1A" w:rsidRDefault="001C0A29" w:rsidP="00081D2D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09D199ED" w14:textId="77777777" w:rsidR="001C0A29" w:rsidRPr="00AB4646" w:rsidRDefault="001C0A29" w:rsidP="001C0A29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rFonts w:ascii="Calibri" w:hAnsi="Calibri" w:cs="Calibri"/>
          <w:b/>
          <w:sz w:val="20"/>
        </w:rPr>
        <w:t xml:space="preserve">    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 ofertowy stanowiący załącznik do naszej oferty)</w:t>
      </w:r>
    </w:p>
    <w:p w14:paraId="490ADC88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7C815E1" w14:textId="77777777" w:rsidR="001C0A29" w:rsidRDefault="001C0A29" w:rsidP="001C0A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1FC1C40" w14:textId="77777777" w:rsidR="001C0A29" w:rsidRDefault="001C0A29" w:rsidP="001C0A29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7FD48FF9" w14:textId="77777777" w:rsidR="001C0A29" w:rsidRPr="00917E36" w:rsidRDefault="001C0A29" w:rsidP="001C0A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>data zakończenia:</w:t>
      </w:r>
      <w:r>
        <w:rPr>
          <w:rFonts w:ascii="Times New Roman" w:hAnsi="Times New Roman"/>
          <w:b/>
          <w:bCs/>
          <w:i/>
          <w:iCs/>
          <w:lang w:eastAsia="ar-SA"/>
        </w:rPr>
        <w:t xml:space="preserve"> 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do </w:t>
      </w:r>
      <w:r>
        <w:rPr>
          <w:rFonts w:ascii="Times New Roman" w:hAnsi="Times New Roman"/>
          <w:b/>
          <w:bCs/>
          <w:i/>
          <w:iCs/>
          <w:lang w:eastAsia="ar-SA"/>
        </w:rPr>
        <w:t>26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</w:t>
      </w:r>
      <w:r>
        <w:rPr>
          <w:rFonts w:ascii="Times New Roman" w:hAnsi="Times New Roman"/>
          <w:b/>
          <w:bCs/>
          <w:i/>
          <w:iCs/>
          <w:lang w:eastAsia="ar-SA"/>
        </w:rPr>
        <w:t>08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18A443A9" w14:textId="77777777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02.09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70C47C23" w14:textId="77777777" w:rsidR="001C0A29" w:rsidRPr="00917E36" w:rsidRDefault="001C0A29" w:rsidP="001C0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917E36">
        <w:rPr>
          <w:rFonts w:ascii="Times New Roman" w:hAnsi="Times New Roman"/>
          <w:b/>
          <w:bCs/>
          <w:i/>
          <w:iCs/>
          <w:lang w:eastAsia="ar-SA"/>
        </w:rPr>
        <w:t xml:space="preserve">data zakończenia: do </w:t>
      </w:r>
      <w:r>
        <w:rPr>
          <w:rFonts w:ascii="Times New Roman" w:hAnsi="Times New Roman"/>
          <w:b/>
          <w:bCs/>
          <w:i/>
          <w:iCs/>
          <w:lang w:eastAsia="ar-SA"/>
        </w:rPr>
        <w:t>09.09</w:t>
      </w:r>
      <w:r w:rsidRPr="00917E36">
        <w:rPr>
          <w:rFonts w:ascii="Times New Roman" w:hAnsi="Times New Roman"/>
          <w:b/>
          <w:bCs/>
          <w:i/>
          <w:iCs/>
          <w:lang w:eastAsia="ar-SA"/>
        </w:rPr>
        <w:t>.2022r.</w:t>
      </w:r>
    </w:p>
    <w:p w14:paraId="3CDB5170" w14:textId="77777777" w:rsidR="001C0A29" w:rsidRDefault="001C0A29" w:rsidP="001C0A2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4687A8" w14:textId="73CF39E1" w:rsidR="00831575" w:rsidRPr="00831575" w:rsidRDefault="001C0A2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 xml:space="preserve">do 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D42903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.0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9</w:t>
      </w:r>
      <w:r w:rsidRPr="00917E3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.2022r</w:t>
      </w:r>
      <w:r w:rsidRPr="00D4290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6BE9A7B7" w14:textId="77777777" w:rsidR="001C0A29" w:rsidRPr="001C0A29" w:rsidRDefault="001C0A29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F00164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3162DC8F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38B43A1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75251330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2A5E174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6B05FA6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752677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F589D0B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658D9426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037957E4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612D7063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273D6666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98E2820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5DA641F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4E3E9C8B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53085038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0FA5861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F1D2129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3B8DE3E8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4D6D2198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</w:t>
      </w:r>
      <w:r w:rsidR="00BA4DD0">
        <w:rPr>
          <w:rFonts w:ascii="Times New Roman" w:hAnsi="Times New Roman"/>
          <w:iCs/>
          <w:lang w:eastAsia="ar-SA"/>
        </w:rPr>
        <w:t>y wskazane</w:t>
      </w:r>
      <w:r w:rsidRPr="001F2640">
        <w:rPr>
          <w:rFonts w:ascii="Times New Roman" w:hAnsi="Times New Roman"/>
          <w:iCs/>
          <w:lang w:eastAsia="ar-SA"/>
        </w:rPr>
        <w:t xml:space="preserve">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</w:t>
      </w:r>
      <w:r w:rsidR="00BA4DD0">
        <w:rPr>
          <w:rFonts w:ascii="Times New Roman" w:hAnsi="Times New Roman"/>
          <w:iCs/>
          <w:lang w:eastAsia="ar-SA"/>
        </w:rPr>
        <w:t>ją</w:t>
      </w:r>
      <w:r w:rsidRPr="001F2640">
        <w:rPr>
          <w:rFonts w:ascii="Times New Roman" w:hAnsi="Times New Roman"/>
          <w:iCs/>
          <w:lang w:eastAsia="ar-SA"/>
        </w:rPr>
        <w:t xml:space="preserve"> wszystkie koszty, jakie ponosi Zamawiający na rzecz Wykonawcy w związku z realizacją zamówienia w przypadku wyboru naszej oferty. </w:t>
      </w:r>
    </w:p>
    <w:p w14:paraId="6EAEB25C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3EFD7413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1C5AD21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633AD0B6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mikroprzedsiębiorstwem, małym lub średnim przedsiębiorstwem(zgodnie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6265C8D5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5D670BD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3EAFE8F0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7D8816C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68DEB718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4322F5A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F36CAA8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64095157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54826D4A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A7A54C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7C7D2049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74C7BE4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7C39BEE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lastRenderedPageBreak/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4E5DA565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799EE8BB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053545A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77D7FBCD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33E3D206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5FCEF0B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6B620C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9D332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3EC08CB4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E2A2F0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4091D151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F6C6" w14:textId="77777777" w:rsidR="00E569EB" w:rsidRDefault="00E569EB" w:rsidP="001F2640">
      <w:pPr>
        <w:spacing w:after="0" w:line="240" w:lineRule="auto"/>
      </w:pPr>
      <w:r>
        <w:separator/>
      </w:r>
    </w:p>
  </w:endnote>
  <w:endnote w:type="continuationSeparator" w:id="0">
    <w:p w14:paraId="68857C94" w14:textId="77777777" w:rsidR="00E569EB" w:rsidRDefault="00E569EB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70A5" w14:textId="77777777" w:rsidR="00212770" w:rsidRDefault="00E569EB">
    <w:pPr>
      <w:pStyle w:val="Stopka"/>
      <w:ind w:right="360"/>
    </w:pPr>
    <w:r>
      <w:rPr>
        <w:noProof/>
      </w:rPr>
      <w:pict w14:anchorId="730DFE62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50B7CF71" w14:textId="77777777" w:rsidR="00212770" w:rsidRDefault="000325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277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824E6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8A31" w14:textId="77777777" w:rsidR="00E569EB" w:rsidRDefault="00E569EB" w:rsidP="001F2640">
      <w:pPr>
        <w:spacing w:after="0" w:line="240" w:lineRule="auto"/>
      </w:pPr>
      <w:r>
        <w:separator/>
      </w:r>
    </w:p>
  </w:footnote>
  <w:footnote w:type="continuationSeparator" w:id="0">
    <w:p w14:paraId="26FD099C" w14:textId="77777777" w:rsidR="00E569EB" w:rsidRDefault="00E569EB" w:rsidP="001F2640">
      <w:pPr>
        <w:spacing w:after="0" w:line="240" w:lineRule="auto"/>
      </w:pPr>
      <w:r>
        <w:continuationSeparator/>
      </w:r>
    </w:p>
  </w:footnote>
  <w:footnote w:id="1">
    <w:p w14:paraId="7AE4E936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3AD3C74F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699203EE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21ADA053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CEC41FB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2EAC0C02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195569B1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7CC47148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73ACA06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445" w14:textId="77777777" w:rsidR="00212770" w:rsidRPr="00221E9A" w:rsidRDefault="009F327A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325D8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474A7"/>
    <w:rsid w:val="00153853"/>
    <w:rsid w:val="001B15D2"/>
    <w:rsid w:val="001C0A29"/>
    <w:rsid w:val="001E6C8F"/>
    <w:rsid w:val="001F2640"/>
    <w:rsid w:val="001F6470"/>
    <w:rsid w:val="00212770"/>
    <w:rsid w:val="0021677A"/>
    <w:rsid w:val="002219B7"/>
    <w:rsid w:val="00221E9A"/>
    <w:rsid w:val="00225914"/>
    <w:rsid w:val="002338FD"/>
    <w:rsid w:val="00275A27"/>
    <w:rsid w:val="002A3F4D"/>
    <w:rsid w:val="002C0795"/>
    <w:rsid w:val="002E3FC0"/>
    <w:rsid w:val="00337434"/>
    <w:rsid w:val="00380132"/>
    <w:rsid w:val="00390725"/>
    <w:rsid w:val="00391008"/>
    <w:rsid w:val="003A022D"/>
    <w:rsid w:val="003B0AD0"/>
    <w:rsid w:val="003E5E1E"/>
    <w:rsid w:val="003F520E"/>
    <w:rsid w:val="00413DB8"/>
    <w:rsid w:val="00415DC0"/>
    <w:rsid w:val="00417352"/>
    <w:rsid w:val="00446497"/>
    <w:rsid w:val="00450AF8"/>
    <w:rsid w:val="00451450"/>
    <w:rsid w:val="004679A8"/>
    <w:rsid w:val="0047622F"/>
    <w:rsid w:val="004824E6"/>
    <w:rsid w:val="0048754C"/>
    <w:rsid w:val="004A2977"/>
    <w:rsid w:val="004A4729"/>
    <w:rsid w:val="004B5269"/>
    <w:rsid w:val="004E20C1"/>
    <w:rsid w:val="0050024E"/>
    <w:rsid w:val="00507ABA"/>
    <w:rsid w:val="00507DD7"/>
    <w:rsid w:val="005146ED"/>
    <w:rsid w:val="00561A92"/>
    <w:rsid w:val="005707EA"/>
    <w:rsid w:val="0057193D"/>
    <w:rsid w:val="0057705E"/>
    <w:rsid w:val="00586CA9"/>
    <w:rsid w:val="005A780D"/>
    <w:rsid w:val="005B16F5"/>
    <w:rsid w:val="005D108C"/>
    <w:rsid w:val="006050D1"/>
    <w:rsid w:val="00605586"/>
    <w:rsid w:val="0064391B"/>
    <w:rsid w:val="0066772C"/>
    <w:rsid w:val="00680EF8"/>
    <w:rsid w:val="006B4750"/>
    <w:rsid w:val="006B549C"/>
    <w:rsid w:val="006C1F7F"/>
    <w:rsid w:val="00712333"/>
    <w:rsid w:val="00720C83"/>
    <w:rsid w:val="007238B5"/>
    <w:rsid w:val="00732C17"/>
    <w:rsid w:val="00735508"/>
    <w:rsid w:val="00762205"/>
    <w:rsid w:val="00786D72"/>
    <w:rsid w:val="007A2AF8"/>
    <w:rsid w:val="007A2BDA"/>
    <w:rsid w:val="007A7D2E"/>
    <w:rsid w:val="007D67A7"/>
    <w:rsid w:val="007E19F5"/>
    <w:rsid w:val="0080772F"/>
    <w:rsid w:val="008306BA"/>
    <w:rsid w:val="00831575"/>
    <w:rsid w:val="0083263B"/>
    <w:rsid w:val="00835649"/>
    <w:rsid w:val="00853FC1"/>
    <w:rsid w:val="00856A9D"/>
    <w:rsid w:val="0087603E"/>
    <w:rsid w:val="008772F0"/>
    <w:rsid w:val="00881558"/>
    <w:rsid w:val="00883A9B"/>
    <w:rsid w:val="00892A8A"/>
    <w:rsid w:val="008B2A20"/>
    <w:rsid w:val="008B3CEB"/>
    <w:rsid w:val="008C79BF"/>
    <w:rsid w:val="008D26D6"/>
    <w:rsid w:val="008E528A"/>
    <w:rsid w:val="008F6C3D"/>
    <w:rsid w:val="0090236F"/>
    <w:rsid w:val="00917E36"/>
    <w:rsid w:val="00920B4A"/>
    <w:rsid w:val="00925D4A"/>
    <w:rsid w:val="0095375D"/>
    <w:rsid w:val="00956FB0"/>
    <w:rsid w:val="0098233A"/>
    <w:rsid w:val="00994BDC"/>
    <w:rsid w:val="009B7829"/>
    <w:rsid w:val="009C6B14"/>
    <w:rsid w:val="009F327A"/>
    <w:rsid w:val="00A069DD"/>
    <w:rsid w:val="00A5551A"/>
    <w:rsid w:val="00A83C53"/>
    <w:rsid w:val="00A9227B"/>
    <w:rsid w:val="00A945AE"/>
    <w:rsid w:val="00AA0BDE"/>
    <w:rsid w:val="00AA6935"/>
    <w:rsid w:val="00AB08CC"/>
    <w:rsid w:val="00AB2F95"/>
    <w:rsid w:val="00AB3513"/>
    <w:rsid w:val="00AB4646"/>
    <w:rsid w:val="00AB708D"/>
    <w:rsid w:val="00AE609C"/>
    <w:rsid w:val="00AF10BC"/>
    <w:rsid w:val="00B00989"/>
    <w:rsid w:val="00B01A83"/>
    <w:rsid w:val="00B31358"/>
    <w:rsid w:val="00B42CA4"/>
    <w:rsid w:val="00B612B9"/>
    <w:rsid w:val="00B650B9"/>
    <w:rsid w:val="00B70740"/>
    <w:rsid w:val="00B771CB"/>
    <w:rsid w:val="00BA452B"/>
    <w:rsid w:val="00BA4DD0"/>
    <w:rsid w:val="00BA7F90"/>
    <w:rsid w:val="00BB1194"/>
    <w:rsid w:val="00BB795E"/>
    <w:rsid w:val="00BE243B"/>
    <w:rsid w:val="00BF0646"/>
    <w:rsid w:val="00BF3A36"/>
    <w:rsid w:val="00BF61C3"/>
    <w:rsid w:val="00BF6E80"/>
    <w:rsid w:val="00BF7794"/>
    <w:rsid w:val="00C34229"/>
    <w:rsid w:val="00C35D2E"/>
    <w:rsid w:val="00C57A7C"/>
    <w:rsid w:val="00C94FEE"/>
    <w:rsid w:val="00CA336E"/>
    <w:rsid w:val="00CC7805"/>
    <w:rsid w:val="00CD1395"/>
    <w:rsid w:val="00CD2173"/>
    <w:rsid w:val="00CE2FBF"/>
    <w:rsid w:val="00CE3192"/>
    <w:rsid w:val="00CE737D"/>
    <w:rsid w:val="00CE7E1B"/>
    <w:rsid w:val="00D13CEB"/>
    <w:rsid w:val="00D16A80"/>
    <w:rsid w:val="00D41A2C"/>
    <w:rsid w:val="00D42903"/>
    <w:rsid w:val="00D42B0F"/>
    <w:rsid w:val="00D51282"/>
    <w:rsid w:val="00D618F3"/>
    <w:rsid w:val="00D92A20"/>
    <w:rsid w:val="00D956E9"/>
    <w:rsid w:val="00DA2741"/>
    <w:rsid w:val="00DA7D53"/>
    <w:rsid w:val="00DB1061"/>
    <w:rsid w:val="00DB36E0"/>
    <w:rsid w:val="00DC74FB"/>
    <w:rsid w:val="00DD7899"/>
    <w:rsid w:val="00E00D7E"/>
    <w:rsid w:val="00E02E44"/>
    <w:rsid w:val="00E166F5"/>
    <w:rsid w:val="00E27BC1"/>
    <w:rsid w:val="00E363DE"/>
    <w:rsid w:val="00E410A9"/>
    <w:rsid w:val="00E54C99"/>
    <w:rsid w:val="00E55203"/>
    <w:rsid w:val="00E569EB"/>
    <w:rsid w:val="00E5794D"/>
    <w:rsid w:val="00E611A5"/>
    <w:rsid w:val="00E6553D"/>
    <w:rsid w:val="00E74658"/>
    <w:rsid w:val="00E81228"/>
    <w:rsid w:val="00EA04B5"/>
    <w:rsid w:val="00EF384B"/>
    <w:rsid w:val="00F026F1"/>
    <w:rsid w:val="00F42431"/>
    <w:rsid w:val="00F46410"/>
    <w:rsid w:val="00F62708"/>
    <w:rsid w:val="00F80BC1"/>
    <w:rsid w:val="00F939C8"/>
    <w:rsid w:val="00FA4D83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5177A5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56</cp:revision>
  <dcterms:created xsi:type="dcterms:W3CDTF">2020-03-24T17:52:00Z</dcterms:created>
  <dcterms:modified xsi:type="dcterms:W3CDTF">2022-03-15T13:55:00Z</dcterms:modified>
</cp:coreProperties>
</file>