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EDD" w14:textId="3493F259" w:rsidR="00254122" w:rsidRPr="000C51C3" w:rsidRDefault="000C51C3" w:rsidP="000C51C3">
      <w:pPr>
        <w:keepNext/>
        <w:spacing w:before="0" w:after="0" w:line="240" w:lineRule="auto"/>
        <w:jc w:val="right"/>
        <w:outlineLvl w:val="0"/>
        <w:rPr>
          <w:rFonts w:ascii="Times New Roman" w:hAnsi="Times New Roman" w:cs="Times New Roman"/>
          <w:kern w:val="32"/>
        </w:rPr>
      </w:pPr>
      <w:r w:rsidRPr="000C51C3">
        <w:rPr>
          <w:rFonts w:ascii="Times New Roman" w:hAnsi="Times New Roman" w:cs="Times New Roman"/>
          <w:kern w:val="32"/>
        </w:rPr>
        <w:t xml:space="preserve">Załącznik nr </w:t>
      </w:r>
      <w:r w:rsidR="00A47DF3">
        <w:rPr>
          <w:rFonts w:ascii="Times New Roman" w:hAnsi="Times New Roman" w:cs="Times New Roman"/>
          <w:kern w:val="32"/>
        </w:rPr>
        <w:t>6</w:t>
      </w:r>
      <w:r w:rsidRPr="000C51C3">
        <w:rPr>
          <w:rFonts w:ascii="Times New Roman" w:hAnsi="Times New Roman" w:cs="Times New Roman"/>
          <w:kern w:val="32"/>
        </w:rPr>
        <w:t xml:space="preserve"> do zapytania ofertowego WR.ROZ.2811.20</w:t>
      </w:r>
      <w:r w:rsidR="00A47DF3">
        <w:rPr>
          <w:rFonts w:ascii="Times New Roman" w:hAnsi="Times New Roman" w:cs="Times New Roman"/>
          <w:kern w:val="32"/>
        </w:rPr>
        <w:t>3</w:t>
      </w:r>
      <w:r w:rsidRPr="000C51C3">
        <w:rPr>
          <w:rFonts w:ascii="Times New Roman" w:hAnsi="Times New Roman" w:cs="Times New Roman"/>
          <w:kern w:val="32"/>
        </w:rPr>
        <w:t>.2022</w:t>
      </w:r>
    </w:p>
    <w:p w14:paraId="797C6533" w14:textId="77777777" w:rsidR="00254122" w:rsidRPr="000B2C32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619B1ED8" w14:textId="77777777" w:rsidR="000C51C3" w:rsidRDefault="000C51C3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4434B8A" w14:textId="4ABA2145" w:rsidR="00254122" w:rsidRPr="000B2C32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0B2C32">
        <w:rPr>
          <w:rFonts w:ascii="Times New Roman" w:hAnsi="Times New Roman" w:cs="Times New Roman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7777777" w:rsidR="00254122" w:rsidRPr="00A47DF3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A47DF3"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………………………………………………………………………………………</w:t>
      </w:r>
    </w:p>
    <w:p w14:paraId="030EF339" w14:textId="002C110C" w:rsidR="00254122" w:rsidRPr="00A47DF3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A47DF3">
        <w:rPr>
          <w:rFonts w:ascii="Times New Roman" w:hAnsi="Times New Roman" w:cs="Times New Roman"/>
          <w:sz w:val="22"/>
          <w:szCs w:val="22"/>
        </w:rPr>
        <w:t>NIP .................................................................................................................</w:t>
      </w:r>
    </w:p>
    <w:p w14:paraId="6F95857B" w14:textId="25FD6C7B" w:rsidR="00254122" w:rsidRPr="00A47DF3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A47DF3">
        <w:rPr>
          <w:rFonts w:ascii="Times New Roman" w:hAnsi="Times New Roman" w:cs="Times New Roman"/>
          <w:sz w:val="22"/>
          <w:szCs w:val="22"/>
        </w:rPr>
        <w:t>REGON ...........................................................................................................</w:t>
      </w:r>
    </w:p>
    <w:p w14:paraId="562EAD3B" w14:textId="77777777" w:rsidR="00254122" w:rsidRPr="00A47DF3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</w:rPr>
      </w:pPr>
    </w:p>
    <w:p w14:paraId="57B8906A" w14:textId="1033EBA3" w:rsidR="00254122" w:rsidRPr="00A47DF3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</w:rPr>
      </w:pPr>
    </w:p>
    <w:p w14:paraId="32E39798" w14:textId="77777777" w:rsidR="00254122" w:rsidRPr="00A47DF3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</w:rPr>
      </w:pPr>
    </w:p>
    <w:p w14:paraId="5E89267F" w14:textId="77777777" w:rsidR="00254122" w:rsidRPr="000B2C32" w:rsidRDefault="00254122" w:rsidP="00254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3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0B2C32" w:rsidRDefault="00254122" w:rsidP="002541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>w zakresie wypełnienia obowiązków informacyjnych przewidzianych w art. 13 lub art. 14 RODO</w:t>
      </w:r>
    </w:p>
    <w:p w14:paraId="06F24F99" w14:textId="45B4EE38" w:rsidR="00254122" w:rsidRDefault="00254122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4923A26D" w14:textId="77777777" w:rsidR="00EB6CAC" w:rsidRPr="000B2C32" w:rsidRDefault="00EB6CAC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1E799C1" w14:textId="05016F56" w:rsidR="00D57397" w:rsidRPr="00E55548" w:rsidRDefault="00A47DF3" w:rsidP="00D57397">
      <w:pPr>
        <w:pStyle w:val="ARTYKU"/>
        <w:tabs>
          <w:tab w:val="left" w:pos="180"/>
          <w:tab w:val="left" w:pos="8670"/>
        </w:tabs>
        <w:spacing w:before="0" w:after="0" w:line="240" w:lineRule="auto"/>
        <w:rPr>
          <w:rFonts w:ascii="Times New Roman" w:hAnsi="Times New Roman"/>
          <w:bCs/>
          <w:szCs w:val="24"/>
        </w:rPr>
      </w:pPr>
      <w:bookmarkStart w:id="0" w:name="_Hlk83215412"/>
      <w:r w:rsidRPr="00E55548">
        <w:rPr>
          <w:rFonts w:ascii="Times New Roman" w:hAnsi="Times New Roman"/>
          <w:bCs/>
          <w:szCs w:val="24"/>
        </w:rPr>
        <w:t xml:space="preserve"> </w:t>
      </w:r>
      <w:r w:rsidRPr="00E55548">
        <w:rPr>
          <w:rFonts w:ascii="Times New Roman" w:hAnsi="Times New Roman"/>
          <w:szCs w:val="24"/>
        </w:rPr>
        <w:t>„Serwis i naprawa pojazdów służbowych osobowych i dostawczych  będących w dyspozycji Zarządu Zlewni w Legnicy i jednostek podległych (części 5)”</w:t>
      </w:r>
      <w:r w:rsidRPr="00E55548">
        <w:rPr>
          <w:rFonts w:ascii="Times New Roman" w:hAnsi="Times New Roman"/>
          <w:b w:val="0"/>
          <w:szCs w:val="24"/>
        </w:rPr>
        <w:t xml:space="preserve"> </w:t>
      </w:r>
    </w:p>
    <w:bookmarkEnd w:id="0"/>
    <w:p w14:paraId="0B14CE24" w14:textId="771AFF65" w:rsidR="00254122" w:rsidRDefault="00254122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C4B0B0" w14:textId="77777777" w:rsidR="00EB6CAC" w:rsidRPr="000B2C32" w:rsidRDefault="00EB6CAC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34F5BF" w14:textId="4998B111" w:rsidR="00254122" w:rsidRPr="000B2C32" w:rsidRDefault="00254122" w:rsidP="0025412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C23814" w:rsidRPr="000B2C32">
        <w:rPr>
          <w:rFonts w:ascii="Times New Roman" w:hAnsi="Times New Roman" w:cs="Times New Roman"/>
          <w:b/>
          <w:sz w:val="22"/>
          <w:szCs w:val="22"/>
        </w:rPr>
        <w:t>.</w:t>
      </w:r>
    </w:p>
    <w:p w14:paraId="62C482D7" w14:textId="77777777" w:rsidR="00254122" w:rsidRPr="000B2C32" w:rsidRDefault="00254122" w:rsidP="00254122">
      <w:pPr>
        <w:rPr>
          <w:rFonts w:ascii="Times New Roman" w:hAnsi="Times New Roman" w:cs="Times New Roman"/>
          <w:b/>
          <w:sz w:val="22"/>
          <w:szCs w:val="22"/>
        </w:rPr>
      </w:pPr>
    </w:p>
    <w:p w14:paraId="27DC65DF" w14:textId="77777777" w:rsidR="00254122" w:rsidRPr="000B2C32" w:rsidRDefault="00254122" w:rsidP="00254122">
      <w:pPr>
        <w:rPr>
          <w:rFonts w:ascii="Times New Roman" w:hAnsi="Times New Roman" w:cs="Times New Roman"/>
          <w:b/>
          <w:sz w:val="22"/>
          <w:szCs w:val="22"/>
        </w:rPr>
      </w:pPr>
    </w:p>
    <w:p w14:paraId="4D3CE7D7" w14:textId="40E827B9" w:rsidR="00254122" w:rsidRPr="000B2C32" w:rsidRDefault="00280B4B" w:rsidP="00280B4B">
      <w:pPr>
        <w:rPr>
          <w:rFonts w:ascii="Times New Roman" w:hAnsi="Times New Roman" w:cs="Times New Roman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254122" w:rsidRPr="000B2C32">
        <w:rPr>
          <w:rFonts w:ascii="Times New Roman" w:hAnsi="Times New Roman" w:cs="Times New Roman"/>
          <w:b/>
        </w:rPr>
        <w:t>.</w:t>
      </w:r>
      <w:r w:rsidR="00254122" w:rsidRPr="000B2C32">
        <w:rPr>
          <w:rFonts w:ascii="Times New Roman" w:hAnsi="Times New Roman" w:cs="Times New Roman"/>
        </w:rPr>
        <w:t>................</w:t>
      </w:r>
      <w:r w:rsidRPr="000B2C32">
        <w:rPr>
          <w:rFonts w:ascii="Times New Roman" w:hAnsi="Times New Roman" w:cs="Times New Roman"/>
        </w:rPr>
        <w:t>....</w:t>
      </w:r>
      <w:r w:rsidR="00254122" w:rsidRPr="000B2C32">
        <w:rPr>
          <w:rFonts w:ascii="Times New Roman" w:hAnsi="Times New Roman" w:cs="Times New Roman"/>
        </w:rPr>
        <w:t>........., dnia..........</w:t>
      </w:r>
      <w:r w:rsidRPr="000B2C32">
        <w:rPr>
          <w:rFonts w:ascii="Times New Roman" w:hAnsi="Times New Roman" w:cs="Times New Roman"/>
        </w:rPr>
        <w:t>......</w:t>
      </w:r>
      <w:r w:rsidR="00254122" w:rsidRPr="000B2C32">
        <w:rPr>
          <w:rFonts w:ascii="Times New Roman" w:hAnsi="Times New Roman" w:cs="Times New Roman"/>
        </w:rPr>
        <w:t xml:space="preserve">......... </w:t>
      </w:r>
    </w:p>
    <w:p w14:paraId="2ADBEDF5" w14:textId="77777777" w:rsidR="00280B4B" w:rsidRPr="000B2C32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0B2C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0B2C32">
        <w:rPr>
          <w:rFonts w:ascii="Times New Roman" w:hAnsi="Times New Roman" w:cs="Times New Roman"/>
          <w:sz w:val="16"/>
          <w:szCs w:val="16"/>
        </w:rPr>
        <w:t xml:space="preserve">  …………………………………</w:t>
      </w:r>
    </w:p>
    <w:p w14:paraId="52449E61" w14:textId="0F348742" w:rsidR="00280B4B" w:rsidRPr="000B2C32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0B2C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07A6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32">
        <w:rPr>
          <w:rFonts w:ascii="Times New Roman" w:hAnsi="Times New Roman" w:cs="Times New Roman"/>
          <w:sz w:val="16"/>
          <w:szCs w:val="16"/>
        </w:rPr>
        <w:t xml:space="preserve">   (podpis i pieczęć Wykonawcy)</w:t>
      </w:r>
    </w:p>
    <w:p w14:paraId="48C92F23" w14:textId="77777777" w:rsidR="00086CF3" w:rsidRPr="000B2C32" w:rsidRDefault="00086CF3">
      <w:pPr>
        <w:rPr>
          <w:rFonts w:ascii="Times New Roman" w:hAnsi="Times New Roman" w:cs="Times New Roman"/>
        </w:rPr>
      </w:pPr>
    </w:p>
    <w:sectPr w:rsidR="00086CF3" w:rsidRPr="000B2C32" w:rsidSect="00280B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0B2C32"/>
    <w:rsid w:val="000C51C3"/>
    <w:rsid w:val="00215C69"/>
    <w:rsid w:val="00254122"/>
    <w:rsid w:val="00280B4B"/>
    <w:rsid w:val="00315D40"/>
    <w:rsid w:val="00585056"/>
    <w:rsid w:val="00A07C47"/>
    <w:rsid w:val="00A403BC"/>
    <w:rsid w:val="00A47DF3"/>
    <w:rsid w:val="00B07A68"/>
    <w:rsid w:val="00B50BA5"/>
    <w:rsid w:val="00C23814"/>
    <w:rsid w:val="00D57397"/>
    <w:rsid w:val="00E55548"/>
    <w:rsid w:val="00E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EB6CAC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Beata Jabłońska</cp:lastModifiedBy>
  <cp:revision>3</cp:revision>
  <cp:lastPrinted>2022-06-23T09:41:00Z</cp:lastPrinted>
  <dcterms:created xsi:type="dcterms:W3CDTF">2022-05-17T12:45:00Z</dcterms:created>
  <dcterms:modified xsi:type="dcterms:W3CDTF">2022-06-23T09:42:00Z</dcterms:modified>
</cp:coreProperties>
</file>