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42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2B3D47" w:rsidRPr="00840219" w:rsidRDefault="002B3D47" w:rsidP="00AE51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7D73E1" w:rsidRPr="0084021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  <w:r w:rsidRPr="008402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Zapytania ofertowego</w:t>
      </w:r>
    </w:p>
    <w:p w:rsidR="00E70742" w:rsidRDefault="00E70742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0742" w:rsidRDefault="00E70742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3D47" w:rsidRDefault="002B3D47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</w:t>
      </w:r>
    </w:p>
    <w:p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(pieczęć Wykonawcy)</w:t>
      </w:r>
    </w:p>
    <w:p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51AC" w:rsidRPr="00A35584" w:rsidRDefault="00AE51AC" w:rsidP="00AE51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35584">
        <w:rPr>
          <w:rFonts w:ascii="Times New Roman" w:eastAsia="Times New Roman" w:hAnsi="Times New Roman"/>
          <w:b/>
          <w:sz w:val="24"/>
          <w:szCs w:val="20"/>
          <w:lang w:eastAsia="pl-PL"/>
        </w:rPr>
        <w:t>Oświadczenie o spełnianiu warunków udziału w postępowaniu</w:t>
      </w:r>
    </w:p>
    <w:p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51AC" w:rsidRDefault="00AE51AC" w:rsidP="00AE51A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Wykonawcy: </w:t>
      </w: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892FF0" w:rsidRDefault="00892FF0" w:rsidP="00892F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…………………………………………………………………………</w:t>
      </w:r>
    </w:p>
    <w:p w:rsidR="00892FF0" w:rsidRPr="00A35584" w:rsidRDefault="00892FF0" w:rsidP="00892F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</w:t>
      </w:r>
    </w:p>
    <w:p w:rsidR="00AE51AC" w:rsidRPr="00A35584" w:rsidRDefault="00AE51AC" w:rsidP="00AE51A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51AC" w:rsidRDefault="00AE51AC" w:rsidP="00AE51A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sz w:val="24"/>
          <w:szCs w:val="24"/>
          <w:lang w:eastAsia="pl-PL"/>
        </w:rPr>
        <w:t>Adres Wykonawcy:</w:t>
      </w: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892FF0" w:rsidRDefault="00892FF0" w:rsidP="00892F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……………………………………………………………………………</w:t>
      </w:r>
    </w:p>
    <w:p w:rsidR="00892FF0" w:rsidRPr="00A35584" w:rsidRDefault="00892FF0" w:rsidP="00892F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……………………………………………………………………………</w:t>
      </w:r>
    </w:p>
    <w:p w:rsidR="00AE51AC" w:rsidRPr="00284EEE" w:rsidRDefault="00AE51AC" w:rsidP="00AE51A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51AC" w:rsidRPr="00892FF0" w:rsidRDefault="00AE51AC" w:rsidP="00892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FF0"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złożonej przez nas oferty w </w:t>
      </w:r>
      <w:r w:rsidR="00892FF0" w:rsidRPr="00892FF0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prowadzonym </w:t>
      </w:r>
      <w:r w:rsidRPr="00892FF0">
        <w:rPr>
          <w:rFonts w:ascii="Times New Roman" w:eastAsia="Times New Roman" w:hAnsi="Times New Roman"/>
          <w:sz w:val="24"/>
          <w:szCs w:val="24"/>
          <w:lang w:eastAsia="pl-PL"/>
        </w:rPr>
        <w:t>postępowaniu  o udzielenie zamówienia</w:t>
      </w:r>
      <w:r w:rsidR="00892FF0" w:rsidRPr="00892F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2FF0" w:rsidRPr="00892FF0">
        <w:rPr>
          <w:rFonts w:ascii="Times New Roman" w:hAnsi="Times New Roman"/>
        </w:rPr>
        <w:t xml:space="preserve"> </w:t>
      </w:r>
      <w:r w:rsidR="00892FF0" w:rsidRPr="00892FF0">
        <w:rPr>
          <w:rFonts w:ascii="Times New Roman" w:hAnsi="Times New Roman"/>
          <w:b/>
          <w:u w:val="single"/>
        </w:rPr>
        <w:t xml:space="preserve">o wartości nie większej niż 30 000 euro </w:t>
      </w:r>
      <w:r w:rsidRPr="00892FF0">
        <w:rPr>
          <w:rFonts w:ascii="Times New Roman" w:eastAsia="Times New Roman" w:hAnsi="Times New Roman"/>
          <w:sz w:val="24"/>
          <w:szCs w:val="24"/>
          <w:lang w:eastAsia="pl-PL"/>
        </w:rPr>
        <w:t xml:space="preserve"> pn.:</w:t>
      </w:r>
    </w:p>
    <w:p w:rsidR="00051733" w:rsidRPr="00051733" w:rsidRDefault="00051733" w:rsidP="00051733">
      <w:pPr>
        <w:shd w:val="clear" w:color="auto" w:fill="FFFFFF"/>
        <w:tabs>
          <w:tab w:val="left" w:pos="426"/>
          <w:tab w:val="left" w:leader="dot" w:pos="9639"/>
        </w:tabs>
        <w:spacing w:before="20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051733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        Wykonanie  wraz z montażem tablicy informacyjnej  oraz tablicy pamiątkowej na potrzeby realizacji Projektu pn.: Zabezpieczenie przeciwpowodziowe na terenie Województwa Zachodniopomorskiego, realizowanego w ramach Regionalnego Programu Operacyjnego Województwa Zachodniopomorskiego 2014 – 2020, dla zadania pn.: Odbudowa prawego wału przeciwpowodziowego nad Kanałem Królewskim w km 0+000-0+400 wraz z przepustem wałowym.</w:t>
      </w:r>
    </w:p>
    <w:p w:rsidR="003A0687" w:rsidRPr="00051733" w:rsidRDefault="000D1AB2" w:rsidP="0005173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b/>
          <w:lang w:eastAsia="ar-SA"/>
        </w:rPr>
      </w:pPr>
      <w:r w:rsidRPr="000D1AB2">
        <w:rPr>
          <w:rFonts w:ascii="Times New Roman" w:eastAsia="Times New Roman" w:hAnsi="Times New Roman"/>
          <w:b/>
          <w:lang w:eastAsia="ar-SA"/>
        </w:rPr>
        <w:t xml:space="preserve"> </w:t>
      </w:r>
      <w:r w:rsidR="00892FF0" w:rsidRPr="00892FF0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                            </w:t>
      </w:r>
    </w:p>
    <w:p w:rsidR="00354B89" w:rsidRPr="00354B89" w:rsidRDefault="003A0687" w:rsidP="00354B89">
      <w:pPr>
        <w:tabs>
          <w:tab w:val="left" w:pos="2655"/>
        </w:tabs>
        <w:spacing w:after="12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                             </w:t>
      </w:r>
      <w:r w:rsidR="00892FF0" w:rsidRPr="00892FF0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</w:t>
      </w:r>
      <w:r w:rsidR="00892FF0" w:rsidRPr="00892FF0">
        <w:rPr>
          <w:rFonts w:ascii="Times New Roman" w:eastAsiaTheme="minorHAnsi" w:hAnsi="Times New Roman"/>
          <w:b/>
          <w:sz w:val="24"/>
          <w:szCs w:val="24"/>
        </w:rPr>
        <w:t>Nr sprawy</w:t>
      </w:r>
      <w:r w:rsidR="00354B89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051733" w:rsidRPr="00004B0A">
        <w:rPr>
          <w:rFonts w:ascii="Times New Roman" w:hAnsi="Times New Roman"/>
          <w:b/>
          <w:bCs/>
          <w:sz w:val="24"/>
          <w:szCs w:val="24"/>
        </w:rPr>
        <w:t>SZ.ZPI.2811.212.2020.JS</w:t>
      </w:r>
      <w:bookmarkStart w:id="0" w:name="_GoBack"/>
      <w:bookmarkEnd w:id="0"/>
    </w:p>
    <w:p w:rsidR="00AE51AC" w:rsidRPr="00284EEE" w:rsidRDefault="00AE51AC" w:rsidP="00F2169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:rsidR="00AE51AC" w:rsidRPr="00284EEE" w:rsidRDefault="00AE51AC" w:rsidP="00AE5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E51AC" w:rsidRPr="00A35584" w:rsidRDefault="00C5789F" w:rsidP="00AE51A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Oświadczam</w:t>
      </w:r>
      <w:r w:rsidR="00917F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="00FD0D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="00917F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y)</w:t>
      </w:r>
      <w:r w:rsidR="00AE51AC" w:rsidRPr="00284E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że na dz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ień składania ofert spełniam</w:t>
      </w:r>
      <w:r w:rsidR="00FD0D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="00917F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(y)</w:t>
      </w:r>
      <w:r w:rsidR="00AE51AC" w:rsidRPr="00284E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warunki</w:t>
      </w:r>
      <w:r w:rsidR="00AE51AC" w:rsidRPr="00A355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udziału w postępowaniu dotyczące:</w:t>
      </w:r>
    </w:p>
    <w:p w:rsidR="00AE51AC" w:rsidRPr="00A35584" w:rsidRDefault="00AE51AC" w:rsidP="00AE51A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E51AC" w:rsidRPr="00A35584" w:rsidRDefault="00AE51AC" w:rsidP="00AE51AC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kompetencji lub uprawnień do prowadzenia określonej działalności zawodowej, o ile wynika  to z odrębnych przepisów;</w:t>
      </w:r>
    </w:p>
    <w:p w:rsidR="00AE51AC" w:rsidRPr="00A35584" w:rsidRDefault="00AE51AC" w:rsidP="00AE51AC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sytuacji ekonomicznej lub finansowej;</w:t>
      </w:r>
    </w:p>
    <w:p w:rsidR="00AE51AC" w:rsidRPr="00A35584" w:rsidRDefault="00AE51AC" w:rsidP="00AE51AC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zdolności technicznej lub zawodowej.</w:t>
      </w:r>
    </w:p>
    <w:p w:rsidR="00892FF0" w:rsidRPr="00892FF0" w:rsidRDefault="00043338" w:rsidP="00892FF0">
      <w:pPr>
        <w:widowControl w:val="0"/>
        <w:tabs>
          <w:tab w:val="left" w:pos="8460"/>
          <w:tab w:val="left" w:pos="8910"/>
        </w:tabs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A3558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</w:t>
      </w:r>
      <w:r w:rsidR="00C5789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</w:t>
      </w:r>
      <w:r w:rsidRPr="00A35584">
        <w:rPr>
          <w:rFonts w:ascii="Times New Roman" w:eastAsia="Times New Roman" w:hAnsi="Times New Roman"/>
          <w:sz w:val="16"/>
          <w:szCs w:val="16"/>
          <w:lang w:eastAsia="pl-PL"/>
        </w:rPr>
        <w:t xml:space="preserve">  ………..………………………………………….                                    </w:t>
      </w:r>
      <w:r w:rsidR="00043338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</w:t>
      </w:r>
      <w:r w:rsidRPr="00A3558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C5789F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……………………………….............</w:t>
      </w:r>
      <w:r w:rsidR="00043338">
        <w:rPr>
          <w:rFonts w:ascii="Times New Roman" w:eastAsia="Times New Roman" w:hAnsi="Times New Roman"/>
          <w:sz w:val="16"/>
          <w:szCs w:val="16"/>
          <w:lang w:eastAsia="pl-PL"/>
        </w:rPr>
        <w:t>.............</w:t>
      </w:r>
    </w:p>
    <w:p w:rsidR="00043338" w:rsidRDefault="00043338" w:rsidP="0004333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AE51AC" w:rsidRPr="00A3558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(miejscowość, data)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(pieczęć i podpis osoby / osób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wskazanych            </w:t>
      </w:r>
    </w:p>
    <w:p w:rsidR="00043338" w:rsidRDefault="00043338" w:rsidP="0004333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w dokumencie,  uprawnionej/uprawnionych</w:t>
      </w:r>
    </w:p>
    <w:p w:rsidR="00043338" w:rsidRDefault="00043338" w:rsidP="00C77859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do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występowania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w 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obrocie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prawnym  </w:t>
      </w:r>
    </w:p>
    <w:p w:rsidR="00043338" w:rsidRDefault="00043338" w:rsidP="0004333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reprezentowania Wykonawcy i składania        </w:t>
      </w:r>
    </w:p>
    <w:p w:rsidR="0089532B" w:rsidRPr="00933644" w:rsidRDefault="00043338" w:rsidP="00C77859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oświadczenia 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woli w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jego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imieniu)</w:t>
      </w:r>
    </w:p>
    <w:sectPr w:rsidR="0089532B" w:rsidRPr="00933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94" w:rsidRDefault="00FC6594" w:rsidP="00AE51AC">
      <w:pPr>
        <w:spacing w:after="0" w:line="240" w:lineRule="auto"/>
      </w:pPr>
      <w:r>
        <w:separator/>
      </w:r>
    </w:p>
  </w:endnote>
  <w:endnote w:type="continuationSeparator" w:id="0">
    <w:p w:rsidR="00FC6594" w:rsidRDefault="00FC6594" w:rsidP="00AE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94" w:rsidRDefault="00FC6594" w:rsidP="00AE51AC">
      <w:pPr>
        <w:spacing w:after="0" w:line="240" w:lineRule="auto"/>
      </w:pPr>
      <w:r>
        <w:separator/>
      </w:r>
    </w:p>
  </w:footnote>
  <w:footnote w:type="continuationSeparator" w:id="0">
    <w:p w:rsidR="00FC6594" w:rsidRDefault="00FC6594" w:rsidP="00AE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42" w:rsidRPr="00E70742" w:rsidRDefault="003A0687" w:rsidP="00E70742">
    <w:pPr>
      <w:pStyle w:val="Nagwek"/>
    </w:pPr>
    <w:r w:rsidRPr="00850728">
      <w:rPr>
        <w:noProof/>
        <w:color w:val="000000"/>
        <w:lang w:eastAsia="pl-PL"/>
      </w:rPr>
      <w:drawing>
        <wp:inline distT="0" distB="0" distL="0" distR="0" wp14:anchorId="0DCF6FC7" wp14:editId="69FFDE16">
          <wp:extent cx="5676900" cy="476250"/>
          <wp:effectExtent l="0" t="0" r="0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EF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08FE"/>
    <w:multiLevelType w:val="hybridMultilevel"/>
    <w:tmpl w:val="34A06684"/>
    <w:lvl w:ilvl="0" w:tplc="AB2C37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5283"/>
    <w:multiLevelType w:val="hybridMultilevel"/>
    <w:tmpl w:val="AC7820CE"/>
    <w:lvl w:ilvl="0" w:tplc="C770970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AC"/>
    <w:rsid w:val="00043338"/>
    <w:rsid w:val="00051733"/>
    <w:rsid w:val="000D1AB2"/>
    <w:rsid w:val="001A0927"/>
    <w:rsid w:val="002651AA"/>
    <w:rsid w:val="002B3D47"/>
    <w:rsid w:val="00304DB6"/>
    <w:rsid w:val="00354B89"/>
    <w:rsid w:val="003A0687"/>
    <w:rsid w:val="00403D47"/>
    <w:rsid w:val="00540094"/>
    <w:rsid w:val="007D73E1"/>
    <w:rsid w:val="007F11DC"/>
    <w:rsid w:val="00840219"/>
    <w:rsid w:val="00892FF0"/>
    <w:rsid w:val="0089532B"/>
    <w:rsid w:val="00917F65"/>
    <w:rsid w:val="00933644"/>
    <w:rsid w:val="00A55443"/>
    <w:rsid w:val="00AE51AC"/>
    <w:rsid w:val="00B75477"/>
    <w:rsid w:val="00C5789F"/>
    <w:rsid w:val="00C77859"/>
    <w:rsid w:val="00DF74DA"/>
    <w:rsid w:val="00E70742"/>
    <w:rsid w:val="00EF2B94"/>
    <w:rsid w:val="00F1182E"/>
    <w:rsid w:val="00F21691"/>
    <w:rsid w:val="00FC6594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1EF4"/>
  <w15:chartTrackingRefBased/>
  <w15:docId w15:val="{71512DB3-394C-4CFA-B3FD-B41558D1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AC"/>
  </w:style>
  <w:style w:type="paragraph" w:styleId="Stopka">
    <w:name w:val="footer"/>
    <w:basedOn w:val="Normalny"/>
    <w:link w:val="StopkaZnak"/>
    <w:uiPriority w:val="99"/>
    <w:unhideWhenUsed/>
    <w:rsid w:val="00AE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AC"/>
  </w:style>
  <w:style w:type="paragraph" w:styleId="Akapitzlist">
    <w:name w:val="List Paragraph"/>
    <w:aliases w:val="CW_Lista,Numerowanie,List Paragraph,Akapit z listą BS"/>
    <w:basedOn w:val="Normalny"/>
    <w:link w:val="AkapitzlistZnak"/>
    <w:uiPriority w:val="34"/>
    <w:qFormat/>
    <w:rsid w:val="00AE51AC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CW_Lista Znak,Numerowanie Znak,List Paragraph Znak,Akapit z listą BS Znak"/>
    <w:link w:val="Akapitzlist"/>
    <w:uiPriority w:val="34"/>
    <w:qFormat/>
    <w:locked/>
    <w:rsid w:val="00AE51A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Joanna Sawka (RZGW Szczecin)</cp:lastModifiedBy>
  <cp:revision>2</cp:revision>
  <dcterms:created xsi:type="dcterms:W3CDTF">2020-10-09T12:03:00Z</dcterms:created>
  <dcterms:modified xsi:type="dcterms:W3CDTF">2020-10-09T12:03:00Z</dcterms:modified>
</cp:coreProperties>
</file>