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9706" w14:textId="77777777" w:rsidR="00F414C5" w:rsidRPr="000462D8" w:rsidRDefault="00F414C5" w:rsidP="00180056">
      <w:pPr>
        <w:jc w:val="center"/>
        <w:rPr>
          <w:rFonts w:asciiTheme="minorHAnsi" w:hAnsiTheme="minorHAnsi" w:cstheme="minorHAnsi"/>
          <w:b/>
        </w:rPr>
      </w:pPr>
      <w:r w:rsidRPr="000462D8">
        <w:rPr>
          <w:rFonts w:asciiTheme="minorHAnsi" w:hAnsiTheme="minorHAnsi" w:cstheme="minorHAnsi"/>
          <w:b/>
        </w:rPr>
        <w:t>FORMULARZ   OFERTOWY</w:t>
      </w:r>
    </w:p>
    <w:p w14:paraId="2ECF91CE" w14:textId="77777777" w:rsidR="00F414C5" w:rsidRPr="000462D8" w:rsidRDefault="00F414C5" w:rsidP="00F414C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0462D8">
        <w:rPr>
          <w:rFonts w:asciiTheme="minorHAnsi" w:hAnsiTheme="minorHAnsi" w:cstheme="minorHAnsi"/>
        </w:rPr>
        <w:t>…………………., dnia ....................................</w:t>
      </w:r>
    </w:p>
    <w:p w14:paraId="6C195065" w14:textId="77777777" w:rsidR="00F414C5" w:rsidRPr="000462D8" w:rsidRDefault="00F414C5" w:rsidP="00F414C5">
      <w:pPr>
        <w:pStyle w:val="Nagwek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0462D8">
        <w:rPr>
          <w:rFonts w:asciiTheme="minorHAnsi" w:hAnsiTheme="minorHAnsi" w:cstheme="minorHAnsi"/>
          <w:sz w:val="22"/>
          <w:szCs w:val="22"/>
        </w:rPr>
        <w:t>Dane dotyczące Wykonawcy</w:t>
      </w:r>
    </w:p>
    <w:p w14:paraId="222E1440" w14:textId="77777777" w:rsidR="00F414C5" w:rsidRPr="000462D8" w:rsidRDefault="00F414C5" w:rsidP="00F414C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62D8">
        <w:rPr>
          <w:rFonts w:asciiTheme="minorHAnsi" w:hAnsiTheme="minorHAnsi" w:cstheme="minorHAnsi"/>
        </w:rPr>
        <w:t>Nazwa .........................................................................................................................</w:t>
      </w:r>
    </w:p>
    <w:p w14:paraId="5CCBA1E8" w14:textId="77777777" w:rsidR="00F414C5" w:rsidRPr="000462D8" w:rsidRDefault="00F414C5" w:rsidP="00F414C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62D8">
        <w:rPr>
          <w:rFonts w:asciiTheme="minorHAnsi" w:hAnsiTheme="minorHAnsi" w:cstheme="minorHAnsi"/>
        </w:rPr>
        <w:t>Siedziba ......................................................................................................................</w:t>
      </w:r>
    </w:p>
    <w:p w14:paraId="0B0F2623" w14:textId="77777777" w:rsidR="00F414C5" w:rsidRPr="000462D8" w:rsidRDefault="00F414C5" w:rsidP="00F414C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62D8">
        <w:rPr>
          <w:rFonts w:asciiTheme="minorHAnsi" w:hAnsiTheme="minorHAnsi" w:cstheme="minorHAnsi"/>
        </w:rPr>
        <w:t>Nr telefonu / fax ...........................................................................................................</w:t>
      </w:r>
    </w:p>
    <w:p w14:paraId="5F36D2EC" w14:textId="77777777" w:rsidR="00F414C5" w:rsidRPr="001D5087" w:rsidRDefault="00F414C5" w:rsidP="00F414C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1D5087">
        <w:rPr>
          <w:rFonts w:asciiTheme="minorHAnsi" w:hAnsiTheme="minorHAnsi" w:cstheme="minorHAnsi"/>
          <w:lang w:val="en-US"/>
        </w:rPr>
        <w:t>e-mail ………………………………………………………………………………………</w:t>
      </w:r>
    </w:p>
    <w:p w14:paraId="55468924" w14:textId="77777777" w:rsidR="00F414C5" w:rsidRPr="001D5087" w:rsidRDefault="00F414C5" w:rsidP="00F414C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1D5087">
        <w:rPr>
          <w:rFonts w:asciiTheme="minorHAnsi" w:hAnsiTheme="minorHAnsi" w:cstheme="minorHAnsi"/>
          <w:lang w:val="en-US"/>
        </w:rPr>
        <w:t>Numer  NIP .................................................................................................................</w:t>
      </w:r>
    </w:p>
    <w:p w14:paraId="0E080904" w14:textId="77777777" w:rsidR="00F414C5" w:rsidRPr="001D5087" w:rsidRDefault="00F414C5" w:rsidP="00F414C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1D5087">
        <w:rPr>
          <w:rFonts w:asciiTheme="minorHAnsi" w:hAnsiTheme="minorHAnsi" w:cstheme="minorHAnsi"/>
          <w:lang w:val="en-US"/>
        </w:rPr>
        <w:t>Numer REGON ...........................................................................................................</w:t>
      </w:r>
    </w:p>
    <w:p w14:paraId="654E973F" w14:textId="77777777" w:rsidR="00F414C5" w:rsidRPr="001D5087" w:rsidRDefault="00F414C5" w:rsidP="00F414C5">
      <w:pPr>
        <w:spacing w:after="0" w:line="240" w:lineRule="auto"/>
        <w:ind w:right="-83"/>
        <w:rPr>
          <w:rFonts w:asciiTheme="minorHAnsi" w:hAnsiTheme="minorHAnsi" w:cstheme="minorHAnsi"/>
          <w:lang w:val="en-US"/>
        </w:rPr>
      </w:pPr>
    </w:p>
    <w:p w14:paraId="130D3FF4" w14:textId="77777777" w:rsidR="00F414C5" w:rsidRPr="000462D8" w:rsidRDefault="00F414C5" w:rsidP="00F414C5">
      <w:pPr>
        <w:spacing w:after="0" w:line="240" w:lineRule="auto"/>
        <w:ind w:right="-83"/>
        <w:jc w:val="both"/>
        <w:rPr>
          <w:rFonts w:asciiTheme="minorHAnsi" w:hAnsiTheme="minorHAnsi" w:cstheme="minorHAnsi"/>
        </w:rPr>
      </w:pPr>
      <w:r w:rsidRPr="000462D8">
        <w:rPr>
          <w:rFonts w:asciiTheme="minorHAnsi" w:hAnsiTheme="minorHAnsi" w:cstheme="minorHAnsi"/>
        </w:rPr>
        <w:t>Odpowiadając na Zapytanie ofertowe skierowane przez Zamawiającego na wykonanie zamówienia publicznego p.n.:</w:t>
      </w:r>
    </w:p>
    <w:p w14:paraId="7E5B34FA" w14:textId="6D31D856" w:rsidR="00180056" w:rsidRPr="00180056" w:rsidRDefault="00180056" w:rsidP="00180056">
      <w:pPr>
        <w:spacing w:line="240" w:lineRule="auto"/>
        <w:jc w:val="both"/>
        <w:rPr>
          <w:rFonts w:cs="Arial"/>
          <w:b/>
        </w:rPr>
      </w:pPr>
      <w:r w:rsidRPr="00180056">
        <w:rPr>
          <w:rFonts w:cs="Arial"/>
          <w:b/>
        </w:rPr>
        <w:t>„</w:t>
      </w:r>
      <w:bookmarkStart w:id="0" w:name="_Hlk47073904"/>
      <w:r w:rsidR="00602FC7" w:rsidRPr="00352853">
        <w:rPr>
          <w:rFonts w:asciiTheme="minorHAnsi" w:eastAsiaTheme="minorHAnsi" w:hAnsiTheme="minorHAnsi" w:cstheme="minorHAnsi"/>
          <w:b/>
          <w:bCs/>
        </w:rPr>
        <w:t xml:space="preserve">Opracowanie </w:t>
      </w:r>
      <w:bookmarkEnd w:id="0"/>
      <w:r w:rsidR="00602FC7" w:rsidRPr="00352853">
        <w:rPr>
          <w:rFonts w:asciiTheme="minorHAnsi" w:eastAsiaTheme="minorHAnsi" w:hAnsiTheme="minorHAnsi" w:cstheme="minorHAnsi"/>
          <w:b/>
          <w:bCs/>
        </w:rPr>
        <w:t>ekspertyzy w zakresie niezbędności istnienia progu piętrzącego w km 8+334 rz. Raduni dla kształtowania zasobów wodnych</w:t>
      </w:r>
      <w:r w:rsidRPr="00180056">
        <w:rPr>
          <w:rFonts w:cs="Arial"/>
          <w:b/>
        </w:rPr>
        <w:t>”</w:t>
      </w:r>
      <w:r w:rsidR="00602FC7">
        <w:rPr>
          <w:rFonts w:cs="Arial"/>
          <w:b/>
        </w:rPr>
        <w:t>.</w:t>
      </w:r>
    </w:p>
    <w:p w14:paraId="0C0C43A6" w14:textId="77777777" w:rsidR="00767BC0" w:rsidRPr="000462D8" w:rsidRDefault="00767BC0" w:rsidP="00B1688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462D8">
        <w:rPr>
          <w:rFonts w:asciiTheme="minorHAnsi" w:hAnsiTheme="minorHAnsi" w:cstheme="minorHAnsi"/>
        </w:rPr>
        <w:t>Oświadczam że jestem /nie jestem* płatnikiem podatku od towaru i usług VAT.</w:t>
      </w:r>
    </w:p>
    <w:p w14:paraId="4D8BEF47" w14:textId="77777777" w:rsidR="00AC5777" w:rsidRPr="000462D8" w:rsidRDefault="00AC5777" w:rsidP="00AC5777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0C674492" w14:textId="6822E94F" w:rsidR="00AC5777" w:rsidRPr="000462D8" w:rsidRDefault="00AC5777" w:rsidP="00AC5777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0462D8">
        <w:rPr>
          <w:rFonts w:asciiTheme="minorHAnsi" w:hAnsiTheme="minorHAnsi" w:cstheme="minorHAnsi"/>
          <w:b/>
        </w:rPr>
        <w:t>Cena</w:t>
      </w:r>
      <w:r w:rsidRPr="000462D8">
        <w:rPr>
          <w:rFonts w:asciiTheme="minorHAnsi" w:hAnsiTheme="minorHAnsi" w:cstheme="minorHAnsi"/>
        </w:rPr>
        <w:t xml:space="preserve"> mojej (naszej) oferty za realizację zamówienia wynosi:</w:t>
      </w:r>
    </w:p>
    <w:p w14:paraId="70BE5D58" w14:textId="77777777" w:rsidR="00AC5777" w:rsidRPr="000462D8" w:rsidRDefault="00AC5777" w:rsidP="00AC5777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20FDDAC" w14:textId="74AEE768" w:rsidR="00AC5777" w:rsidRPr="000462D8" w:rsidRDefault="00AC5777" w:rsidP="00AC57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462D8">
        <w:rPr>
          <w:rFonts w:asciiTheme="minorHAnsi" w:hAnsiTheme="minorHAnsi" w:cstheme="minorHAnsi"/>
          <w:b/>
        </w:rPr>
        <w:t xml:space="preserve">cena netto </w:t>
      </w:r>
      <w:r w:rsidRPr="000462D8">
        <w:rPr>
          <w:rFonts w:asciiTheme="minorHAnsi" w:hAnsiTheme="minorHAnsi" w:cstheme="minorHAnsi"/>
        </w:rPr>
        <w:t>............................</w:t>
      </w:r>
      <w:r w:rsidRPr="000462D8">
        <w:rPr>
          <w:rFonts w:asciiTheme="minorHAnsi" w:hAnsiTheme="minorHAnsi" w:cstheme="minorHAnsi"/>
          <w:b/>
        </w:rPr>
        <w:t xml:space="preserve">PLN </w:t>
      </w:r>
      <w:r w:rsidRPr="000462D8">
        <w:rPr>
          <w:rFonts w:asciiTheme="minorHAnsi" w:hAnsiTheme="minorHAnsi" w:cstheme="minorHAnsi"/>
          <w:i/>
        </w:rPr>
        <w:t>(słownie:....................................)</w:t>
      </w:r>
    </w:p>
    <w:p w14:paraId="45B7EE1E" w14:textId="77777777" w:rsidR="00AC5777" w:rsidRPr="000462D8" w:rsidRDefault="00AC5777" w:rsidP="00AC57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462D8">
        <w:rPr>
          <w:rFonts w:asciiTheme="minorHAnsi" w:hAnsiTheme="minorHAnsi" w:cstheme="minorHAnsi"/>
        </w:rPr>
        <w:t>podatek VAT……%) - ............................</w:t>
      </w:r>
      <w:r w:rsidRPr="000462D8">
        <w:rPr>
          <w:rFonts w:asciiTheme="minorHAnsi" w:hAnsiTheme="minorHAnsi" w:cstheme="minorHAnsi"/>
          <w:b/>
        </w:rPr>
        <w:t xml:space="preserve">PLN  </w:t>
      </w:r>
      <w:r w:rsidRPr="000462D8">
        <w:rPr>
          <w:rFonts w:asciiTheme="minorHAnsi" w:hAnsiTheme="minorHAnsi" w:cstheme="minorHAnsi"/>
          <w:i/>
        </w:rPr>
        <w:t>(słownie:....................................)</w:t>
      </w:r>
    </w:p>
    <w:p w14:paraId="3C36DE8C" w14:textId="74F077C4" w:rsidR="00AC5777" w:rsidRPr="000462D8" w:rsidRDefault="00AC5777" w:rsidP="00AC5777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462D8">
        <w:rPr>
          <w:rFonts w:asciiTheme="minorHAnsi" w:hAnsiTheme="minorHAnsi" w:cstheme="minorHAnsi"/>
          <w:b/>
        </w:rPr>
        <w:t xml:space="preserve">cena brutto </w:t>
      </w:r>
      <w:r w:rsidRPr="000462D8">
        <w:rPr>
          <w:rFonts w:asciiTheme="minorHAnsi" w:hAnsiTheme="minorHAnsi" w:cstheme="minorHAnsi"/>
        </w:rPr>
        <w:t>............................</w:t>
      </w:r>
      <w:r w:rsidRPr="000462D8">
        <w:rPr>
          <w:rFonts w:asciiTheme="minorHAnsi" w:hAnsiTheme="minorHAnsi" w:cstheme="minorHAnsi"/>
          <w:b/>
        </w:rPr>
        <w:t xml:space="preserve">PLN </w:t>
      </w:r>
      <w:r w:rsidRPr="000462D8">
        <w:rPr>
          <w:rFonts w:asciiTheme="minorHAnsi" w:hAnsiTheme="minorHAnsi" w:cstheme="minorHAnsi"/>
          <w:i/>
        </w:rPr>
        <w:t>(słownie:....................................)</w:t>
      </w:r>
    </w:p>
    <w:p w14:paraId="20047F0C" w14:textId="77777777" w:rsidR="00AC5777" w:rsidRPr="000462D8" w:rsidRDefault="00AC5777" w:rsidP="00AC5777">
      <w:pPr>
        <w:spacing w:after="0" w:line="240" w:lineRule="auto"/>
        <w:rPr>
          <w:rFonts w:asciiTheme="minorHAnsi" w:hAnsiTheme="minorHAnsi" w:cstheme="minorHAnsi"/>
          <w:b/>
        </w:rPr>
      </w:pPr>
    </w:p>
    <w:p w14:paraId="678AAF32" w14:textId="77777777" w:rsidR="00AC5777" w:rsidRPr="000462D8" w:rsidRDefault="00AC5777" w:rsidP="00AC5777">
      <w:pPr>
        <w:spacing w:after="0" w:line="240" w:lineRule="auto"/>
        <w:rPr>
          <w:rFonts w:asciiTheme="minorHAnsi" w:hAnsiTheme="minorHAnsi" w:cstheme="minorHAnsi"/>
          <w:b/>
        </w:rPr>
      </w:pPr>
      <w:r w:rsidRPr="000462D8">
        <w:rPr>
          <w:rFonts w:asciiTheme="minorHAnsi" w:hAnsiTheme="minorHAnsi" w:cstheme="minorHAnsi"/>
          <w:b/>
        </w:rPr>
        <w:t>Gwarancja</w:t>
      </w:r>
    </w:p>
    <w:p w14:paraId="4E700813" w14:textId="77777777" w:rsidR="00AC5777" w:rsidRPr="000462D8" w:rsidRDefault="00AC5777" w:rsidP="00AC5777">
      <w:pPr>
        <w:spacing w:after="0" w:line="240" w:lineRule="auto"/>
        <w:rPr>
          <w:rFonts w:asciiTheme="minorHAnsi" w:hAnsiTheme="minorHAnsi" w:cstheme="minorHAnsi"/>
        </w:rPr>
      </w:pPr>
      <w:r w:rsidRPr="000462D8">
        <w:rPr>
          <w:rFonts w:asciiTheme="minorHAnsi" w:hAnsiTheme="minorHAnsi" w:cstheme="minorHAnsi"/>
        </w:rPr>
        <w:t>Oświadczam, że udzielamy na przedmiot zamówienia dla:</w:t>
      </w:r>
    </w:p>
    <w:p w14:paraId="3AF2A4DB" w14:textId="77777777" w:rsidR="00AC5777" w:rsidRPr="000462D8" w:rsidRDefault="00AC5777" w:rsidP="00AC5777">
      <w:pPr>
        <w:spacing w:after="0" w:line="240" w:lineRule="auto"/>
        <w:rPr>
          <w:rFonts w:asciiTheme="minorHAnsi" w:hAnsiTheme="minorHAnsi" w:cstheme="minorHAnsi"/>
        </w:rPr>
      </w:pPr>
    </w:p>
    <w:p w14:paraId="09AB4B3D" w14:textId="1D9AD3A1" w:rsidR="00AC5777" w:rsidRPr="000462D8" w:rsidRDefault="00AC5777" w:rsidP="00AC5777">
      <w:pPr>
        <w:spacing w:after="0" w:line="240" w:lineRule="auto"/>
        <w:rPr>
          <w:rFonts w:asciiTheme="minorHAnsi" w:hAnsiTheme="minorHAnsi" w:cstheme="minorHAnsi"/>
          <w:b/>
        </w:rPr>
      </w:pPr>
      <w:r w:rsidRPr="000462D8">
        <w:rPr>
          <w:rFonts w:asciiTheme="minorHAnsi" w:hAnsiTheme="minorHAnsi" w:cstheme="minorHAnsi"/>
        </w:rPr>
        <w:t xml:space="preserve">Pisemnej gwarancji na okres </w:t>
      </w:r>
      <w:r w:rsidR="002C341D">
        <w:rPr>
          <w:rFonts w:asciiTheme="minorHAnsi" w:hAnsiTheme="minorHAnsi" w:cstheme="minorHAnsi"/>
          <w:b/>
        </w:rPr>
        <w:t>24</w:t>
      </w:r>
      <w:r w:rsidRPr="000462D8">
        <w:rPr>
          <w:rFonts w:asciiTheme="minorHAnsi" w:hAnsiTheme="minorHAnsi" w:cstheme="minorHAnsi"/>
          <w:b/>
        </w:rPr>
        <w:t xml:space="preserve"> miesięcy</w:t>
      </w:r>
    </w:p>
    <w:p w14:paraId="0B72294C" w14:textId="77777777" w:rsidR="00AC5777" w:rsidRPr="000462D8" w:rsidRDefault="00AC5777" w:rsidP="00AC5777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0462D8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(podać ilości miesięcy )</w:t>
      </w:r>
    </w:p>
    <w:p w14:paraId="35A6FCAF" w14:textId="77777777" w:rsidR="00AC5777" w:rsidRPr="000462D8" w:rsidRDefault="00AC5777" w:rsidP="00AC5777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6238A8A1" w14:textId="77777777" w:rsidR="00F414C5" w:rsidRPr="000462D8" w:rsidRDefault="00F414C5" w:rsidP="00F414C5">
      <w:pPr>
        <w:tabs>
          <w:tab w:val="left" w:pos="39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462D8">
        <w:rPr>
          <w:rFonts w:asciiTheme="minorHAnsi" w:hAnsiTheme="minorHAnsi" w:cstheme="minorHAnsi"/>
        </w:rPr>
        <w:t xml:space="preserve">Terminy wykonania zamówienia: </w:t>
      </w:r>
    </w:p>
    <w:p w14:paraId="32AA0746" w14:textId="77777777" w:rsidR="00767BC0" w:rsidRPr="000462D8" w:rsidRDefault="00F414C5" w:rsidP="00767BC0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462D8">
        <w:rPr>
          <w:rFonts w:asciiTheme="minorHAnsi" w:hAnsiTheme="minorHAnsi" w:cstheme="minorHAnsi"/>
        </w:rPr>
        <w:t xml:space="preserve">      </w:t>
      </w:r>
      <w:r w:rsidR="00767BC0" w:rsidRPr="000462D8">
        <w:rPr>
          <w:rFonts w:asciiTheme="minorHAnsi" w:hAnsiTheme="minorHAnsi" w:cstheme="minorHAnsi"/>
        </w:rPr>
        <w:t xml:space="preserve">rozpoczęcie – </w:t>
      </w:r>
      <w:r w:rsidR="00767BC0" w:rsidRPr="000462D8">
        <w:rPr>
          <w:rFonts w:asciiTheme="minorHAnsi" w:hAnsiTheme="minorHAnsi" w:cstheme="minorHAnsi"/>
          <w:b/>
        </w:rPr>
        <w:t xml:space="preserve"> od dnia podpisania umowy </w:t>
      </w:r>
    </w:p>
    <w:p w14:paraId="3FE5D9A7" w14:textId="7ADCD499" w:rsidR="00767BC0" w:rsidRPr="00180056" w:rsidRDefault="00767BC0" w:rsidP="00767BC0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462D8">
        <w:rPr>
          <w:rFonts w:asciiTheme="minorHAnsi" w:hAnsiTheme="minorHAnsi" w:cstheme="minorHAnsi"/>
        </w:rPr>
        <w:t xml:space="preserve">     </w:t>
      </w:r>
      <w:r w:rsidR="000462D8">
        <w:rPr>
          <w:rFonts w:asciiTheme="minorHAnsi" w:hAnsiTheme="minorHAnsi" w:cstheme="minorHAnsi"/>
        </w:rPr>
        <w:t xml:space="preserve"> </w:t>
      </w:r>
      <w:r w:rsidRPr="000462D8">
        <w:rPr>
          <w:rFonts w:asciiTheme="minorHAnsi" w:hAnsiTheme="minorHAnsi" w:cstheme="minorHAnsi"/>
        </w:rPr>
        <w:t>zakończenie –</w:t>
      </w:r>
      <w:r w:rsidR="00602FC7">
        <w:rPr>
          <w:rFonts w:asciiTheme="minorHAnsi" w:hAnsiTheme="minorHAnsi" w:cstheme="minorHAnsi"/>
          <w:b/>
        </w:rPr>
        <w:t xml:space="preserve"> 90 dni od daty podpisania umowy</w:t>
      </w:r>
      <w:r w:rsidR="00180056" w:rsidRPr="00180056">
        <w:rPr>
          <w:rFonts w:asciiTheme="minorHAnsi" w:hAnsiTheme="minorHAnsi" w:cstheme="minorHAnsi"/>
          <w:b/>
        </w:rPr>
        <w:t xml:space="preserve"> </w:t>
      </w:r>
    </w:p>
    <w:p w14:paraId="6FDBB19C" w14:textId="77777777" w:rsidR="00F414C5" w:rsidRPr="00180056" w:rsidRDefault="00F414C5" w:rsidP="00F414C5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80056">
        <w:rPr>
          <w:rFonts w:asciiTheme="minorHAnsi" w:hAnsiTheme="minorHAnsi" w:cstheme="minorHAnsi"/>
          <w:b/>
        </w:rPr>
        <w:t xml:space="preserve">                        </w:t>
      </w:r>
    </w:p>
    <w:p w14:paraId="5A39949F" w14:textId="77777777" w:rsidR="00F414C5" w:rsidRPr="000462D8" w:rsidRDefault="00F414C5" w:rsidP="00AC577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462D8">
        <w:rPr>
          <w:rFonts w:asciiTheme="minorHAnsi" w:hAnsiTheme="minorHAnsi" w:cstheme="minorHAnsi"/>
          <w:sz w:val="22"/>
          <w:szCs w:val="22"/>
        </w:rPr>
        <w:t xml:space="preserve">Oświadczamy, że zapoznaliśmy się z zakresem zamówienia i nie wnosimy do jego zastrzeżeń. </w:t>
      </w:r>
    </w:p>
    <w:p w14:paraId="6E0787C7" w14:textId="77777777" w:rsidR="00CA22D3" w:rsidRPr="000462D8" w:rsidRDefault="00CA22D3" w:rsidP="00CA22D3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14:paraId="31F0CC57" w14:textId="04D4D9A9" w:rsidR="00F414C5" w:rsidRPr="000462D8" w:rsidRDefault="00F414C5" w:rsidP="00AC577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462D8">
        <w:rPr>
          <w:rFonts w:asciiTheme="minorHAnsi" w:hAnsiTheme="minorHAnsi" w:cstheme="minorHAnsi"/>
          <w:sz w:val="22"/>
          <w:szCs w:val="22"/>
        </w:rPr>
        <w:t xml:space="preserve">Oświadczamy, że wszystkie strony naszej oferty łącznie z wszystkimi załącznikami są ponumerowane </w:t>
      </w:r>
      <w:r w:rsidR="000462D8">
        <w:rPr>
          <w:rFonts w:asciiTheme="minorHAnsi" w:hAnsiTheme="minorHAnsi" w:cstheme="minorHAnsi"/>
          <w:sz w:val="22"/>
          <w:szCs w:val="22"/>
        </w:rPr>
        <w:br/>
      </w:r>
      <w:r w:rsidRPr="000462D8">
        <w:rPr>
          <w:rFonts w:asciiTheme="minorHAnsi" w:hAnsiTheme="minorHAnsi" w:cstheme="minorHAnsi"/>
          <w:sz w:val="22"/>
          <w:szCs w:val="22"/>
        </w:rPr>
        <w:t>i cała oferta składa się z .......... stron .</w:t>
      </w:r>
    </w:p>
    <w:p w14:paraId="7DDBE092" w14:textId="77777777" w:rsidR="00F414C5" w:rsidRPr="000462D8" w:rsidRDefault="00F414C5" w:rsidP="00F414C5">
      <w:pPr>
        <w:pStyle w:val="Tekstpodstawowy"/>
        <w:rPr>
          <w:rFonts w:asciiTheme="minorHAnsi" w:hAnsiTheme="minorHAnsi" w:cstheme="minorHAnsi"/>
        </w:rPr>
      </w:pPr>
    </w:p>
    <w:p w14:paraId="77433F5D" w14:textId="77777777" w:rsidR="0053122A" w:rsidRDefault="0053122A" w:rsidP="0053122A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Załączniki:</w:t>
      </w:r>
    </w:p>
    <w:p w14:paraId="3F34F51B" w14:textId="77777777" w:rsidR="0053122A" w:rsidRDefault="0053122A" w:rsidP="0053122A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Parafowany wzór Umowy</w:t>
      </w:r>
      <w:r w:rsidR="00BF337D">
        <w:rPr>
          <w:rFonts w:asciiTheme="minorHAnsi" w:hAnsiTheme="minorHAnsi" w:cstheme="minorHAnsi"/>
        </w:rPr>
        <w:t>,</w:t>
      </w:r>
    </w:p>
    <w:p w14:paraId="223F9748" w14:textId="0010448A" w:rsidR="001A6E6D" w:rsidRDefault="001A6E6D" w:rsidP="0053122A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Wykaz Usług </w:t>
      </w:r>
    </w:p>
    <w:p w14:paraId="5D90FDDD" w14:textId="1E67DD01" w:rsidR="002D134B" w:rsidRPr="0053122A" w:rsidRDefault="002D134B" w:rsidP="002D134B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14:paraId="6DABD064" w14:textId="1196416A" w:rsidR="00BF337D" w:rsidRDefault="00BF337D" w:rsidP="0053122A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Klauzule informacyjne</w:t>
      </w:r>
    </w:p>
    <w:p w14:paraId="48E7D364" w14:textId="3C3403A8" w:rsidR="0053122A" w:rsidRDefault="0053122A" w:rsidP="00F414C5">
      <w:pPr>
        <w:pStyle w:val="Tekstpodstawowy"/>
        <w:rPr>
          <w:rFonts w:asciiTheme="minorHAnsi" w:hAnsiTheme="minorHAnsi" w:cstheme="minorHAnsi"/>
        </w:rPr>
      </w:pPr>
    </w:p>
    <w:p w14:paraId="327D1A6D" w14:textId="77777777" w:rsidR="00715528" w:rsidRDefault="00715528" w:rsidP="00F414C5">
      <w:pPr>
        <w:pStyle w:val="Tekstpodstawowy"/>
        <w:rPr>
          <w:rFonts w:asciiTheme="minorHAnsi" w:hAnsiTheme="minorHAnsi" w:cstheme="minorHAnsi"/>
        </w:rPr>
      </w:pPr>
    </w:p>
    <w:p w14:paraId="00A57F92" w14:textId="77777777" w:rsidR="0053122A" w:rsidRPr="000462D8" w:rsidRDefault="0053122A" w:rsidP="00F414C5">
      <w:pPr>
        <w:pStyle w:val="Tekstpodstawowy"/>
        <w:rPr>
          <w:rFonts w:asciiTheme="minorHAnsi" w:hAnsiTheme="minorHAnsi" w:cstheme="minorHAnsi"/>
        </w:rPr>
      </w:pPr>
    </w:p>
    <w:p w14:paraId="681BA827" w14:textId="77777777" w:rsidR="00F414C5" w:rsidRPr="000462D8" w:rsidRDefault="00F414C5" w:rsidP="005F5DC3">
      <w:pPr>
        <w:pStyle w:val="Tekstpodstawowy"/>
        <w:tabs>
          <w:tab w:val="left" w:pos="5670"/>
        </w:tabs>
        <w:rPr>
          <w:rFonts w:asciiTheme="minorHAnsi" w:hAnsiTheme="minorHAnsi" w:cstheme="minorHAnsi"/>
        </w:rPr>
      </w:pPr>
      <w:r w:rsidRPr="000462D8">
        <w:rPr>
          <w:rFonts w:asciiTheme="minorHAnsi" w:hAnsiTheme="minorHAnsi" w:cstheme="minorHAnsi"/>
        </w:rPr>
        <w:t>............</w:t>
      </w:r>
      <w:r w:rsidR="00CA22D3" w:rsidRPr="000462D8">
        <w:rPr>
          <w:rFonts w:asciiTheme="minorHAnsi" w:hAnsiTheme="minorHAnsi" w:cstheme="minorHAnsi"/>
        </w:rPr>
        <w:t>..................</w:t>
      </w:r>
      <w:r w:rsidR="005F5DC3" w:rsidRPr="000462D8">
        <w:rPr>
          <w:rFonts w:asciiTheme="minorHAnsi" w:hAnsiTheme="minorHAnsi" w:cstheme="minorHAnsi"/>
        </w:rPr>
        <w:tab/>
        <w:t>..............................................</w:t>
      </w:r>
    </w:p>
    <w:p w14:paraId="080ECF24" w14:textId="77777777" w:rsidR="001F2788" w:rsidRPr="000462D8" w:rsidRDefault="005F5DC3" w:rsidP="00835DAC">
      <w:pPr>
        <w:pStyle w:val="Tekstpodstawowy"/>
        <w:tabs>
          <w:tab w:val="left" w:pos="6379"/>
        </w:tabs>
        <w:rPr>
          <w:rFonts w:asciiTheme="minorHAnsi" w:hAnsiTheme="minorHAnsi" w:cstheme="minorHAnsi"/>
          <w:sz w:val="18"/>
        </w:rPr>
      </w:pPr>
      <w:r w:rsidRPr="000462D8">
        <w:rPr>
          <w:rFonts w:asciiTheme="minorHAnsi" w:hAnsiTheme="minorHAnsi" w:cstheme="minorHAnsi"/>
          <w:sz w:val="18"/>
        </w:rPr>
        <w:t xml:space="preserve">     miejscowość, data </w:t>
      </w:r>
      <w:r w:rsidRPr="000462D8">
        <w:rPr>
          <w:rFonts w:asciiTheme="minorHAnsi" w:hAnsiTheme="minorHAnsi" w:cstheme="minorHAnsi"/>
          <w:sz w:val="18"/>
        </w:rPr>
        <w:tab/>
        <w:t xml:space="preserve">  (pieczątka i  podpis)</w:t>
      </w:r>
      <w:r w:rsidR="00F414C5" w:rsidRPr="000462D8">
        <w:rPr>
          <w:rFonts w:asciiTheme="minorHAnsi" w:hAnsiTheme="minorHAnsi" w:cstheme="minorHAnsi"/>
        </w:rPr>
        <w:tab/>
      </w:r>
      <w:r w:rsidR="00F414C5" w:rsidRPr="000462D8">
        <w:rPr>
          <w:rFonts w:asciiTheme="minorHAnsi" w:hAnsiTheme="minorHAnsi" w:cstheme="minorHAnsi"/>
        </w:rPr>
        <w:tab/>
      </w:r>
      <w:r w:rsidR="00F414C5" w:rsidRPr="000462D8">
        <w:rPr>
          <w:rFonts w:asciiTheme="minorHAnsi" w:hAnsiTheme="minorHAnsi" w:cstheme="minorHAnsi"/>
        </w:rPr>
        <w:tab/>
      </w:r>
      <w:r w:rsidR="00F414C5" w:rsidRPr="000462D8">
        <w:rPr>
          <w:rFonts w:asciiTheme="minorHAnsi" w:hAnsiTheme="minorHAnsi" w:cstheme="minorHAnsi"/>
        </w:rPr>
        <w:tab/>
      </w:r>
    </w:p>
    <w:sectPr w:rsidR="001F2788" w:rsidRPr="000462D8" w:rsidSect="00BF337D">
      <w:headerReference w:type="even" r:id="rId7"/>
      <w:footerReference w:type="even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0C14" w14:textId="77777777" w:rsidR="00B83CC9" w:rsidRDefault="00B83CC9">
      <w:pPr>
        <w:spacing w:after="0" w:line="240" w:lineRule="auto"/>
      </w:pPr>
      <w:r>
        <w:separator/>
      </w:r>
    </w:p>
  </w:endnote>
  <w:endnote w:type="continuationSeparator" w:id="0">
    <w:p w14:paraId="7CC4354B" w14:textId="77777777" w:rsidR="00B83CC9" w:rsidRDefault="00B8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CB214" w14:textId="77777777" w:rsidR="00665CF1" w:rsidRDefault="00F414C5" w:rsidP="004A6C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F86223" w14:textId="77777777" w:rsidR="00665CF1" w:rsidRDefault="002C34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D5765" w14:textId="77777777" w:rsidR="00B83CC9" w:rsidRDefault="00B83CC9">
      <w:pPr>
        <w:spacing w:after="0" w:line="240" w:lineRule="auto"/>
      </w:pPr>
      <w:r>
        <w:separator/>
      </w:r>
    </w:p>
  </w:footnote>
  <w:footnote w:type="continuationSeparator" w:id="0">
    <w:p w14:paraId="71941017" w14:textId="77777777" w:rsidR="00B83CC9" w:rsidRDefault="00B8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A710" w14:textId="77777777" w:rsidR="00665CF1" w:rsidRDefault="00F414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E1EE06" w14:textId="77777777" w:rsidR="00665CF1" w:rsidRDefault="002C34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5D85"/>
    <w:multiLevelType w:val="hybridMultilevel"/>
    <w:tmpl w:val="2898CCD8"/>
    <w:lvl w:ilvl="0" w:tplc="FC748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27A9C"/>
    <w:multiLevelType w:val="hybridMultilevel"/>
    <w:tmpl w:val="8FA8C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C5"/>
    <w:rsid w:val="000462D8"/>
    <w:rsid w:val="000901CF"/>
    <w:rsid w:val="000C425B"/>
    <w:rsid w:val="000E7B20"/>
    <w:rsid w:val="00180056"/>
    <w:rsid w:val="0019186B"/>
    <w:rsid w:val="001A6E6D"/>
    <w:rsid w:val="001D5087"/>
    <w:rsid w:val="001F2788"/>
    <w:rsid w:val="00232A99"/>
    <w:rsid w:val="002435F7"/>
    <w:rsid w:val="002C341D"/>
    <w:rsid w:val="002D134B"/>
    <w:rsid w:val="002D2D89"/>
    <w:rsid w:val="0035245D"/>
    <w:rsid w:val="0036154C"/>
    <w:rsid w:val="0053122A"/>
    <w:rsid w:val="00541326"/>
    <w:rsid w:val="005E4272"/>
    <w:rsid w:val="005F5DC3"/>
    <w:rsid w:val="00602FC7"/>
    <w:rsid w:val="006A0388"/>
    <w:rsid w:val="00715528"/>
    <w:rsid w:val="00767BC0"/>
    <w:rsid w:val="007A1048"/>
    <w:rsid w:val="00835DAC"/>
    <w:rsid w:val="0091060C"/>
    <w:rsid w:val="00912BF0"/>
    <w:rsid w:val="009A1052"/>
    <w:rsid w:val="00AC5777"/>
    <w:rsid w:val="00B16883"/>
    <w:rsid w:val="00B333E0"/>
    <w:rsid w:val="00B83CC9"/>
    <w:rsid w:val="00BF337D"/>
    <w:rsid w:val="00CA22D3"/>
    <w:rsid w:val="00E7255F"/>
    <w:rsid w:val="00E76D68"/>
    <w:rsid w:val="00EE0ADB"/>
    <w:rsid w:val="00F414C5"/>
    <w:rsid w:val="00F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0A62"/>
  <w15:docId w15:val="{966EB621-8ED2-45B8-8005-2A15DB4A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4C5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414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C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F414C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14C5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F41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14C5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F414C5"/>
  </w:style>
  <w:style w:type="paragraph" w:styleId="Nagwek">
    <w:name w:val="header"/>
    <w:basedOn w:val="Normalny"/>
    <w:link w:val="NagwekZnak"/>
    <w:rsid w:val="00F414C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1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k.latawiec</dc:creator>
  <cp:keywords/>
  <dc:description/>
  <cp:lastModifiedBy>Agnieszka Dunajska (RZGW Gdańsk)</cp:lastModifiedBy>
  <cp:revision>3</cp:revision>
  <cp:lastPrinted>2020-06-03T08:30:00Z</cp:lastPrinted>
  <dcterms:created xsi:type="dcterms:W3CDTF">2021-06-16T12:24:00Z</dcterms:created>
  <dcterms:modified xsi:type="dcterms:W3CDTF">2021-06-17T12:00:00Z</dcterms:modified>
</cp:coreProperties>
</file>