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7217" w14:textId="77777777" w:rsidR="00201AE7" w:rsidRPr="00AC3DE3" w:rsidRDefault="00201AE7" w:rsidP="00201AE7">
      <w:pPr>
        <w:jc w:val="right"/>
        <w:rPr>
          <w:rFonts w:cstheme="minorHAnsi"/>
          <w:sz w:val="20"/>
          <w:szCs w:val="20"/>
        </w:rPr>
      </w:pPr>
      <w:r w:rsidRPr="00F876EE">
        <w:rPr>
          <w:rFonts w:cstheme="minorHAnsi"/>
          <w:sz w:val="20"/>
          <w:szCs w:val="20"/>
        </w:rPr>
        <w:t>Załącznik nr 6 do SWZ</w:t>
      </w:r>
    </w:p>
    <w:p w14:paraId="00EAAAE2" w14:textId="77777777" w:rsidR="00201AE7" w:rsidRPr="00F876EE" w:rsidRDefault="00201AE7" w:rsidP="00201A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>Oświadczenie</w:t>
      </w:r>
    </w:p>
    <w:p w14:paraId="45AA615D" w14:textId="77777777" w:rsidR="00201AE7" w:rsidRPr="00F876EE" w:rsidRDefault="00201AE7" w:rsidP="00201AE7">
      <w:pPr>
        <w:autoSpaceDE w:val="0"/>
        <w:autoSpaceDN w:val="0"/>
        <w:adjustRightInd w:val="0"/>
        <w:spacing w:after="0" w:line="240" w:lineRule="exact"/>
        <w:jc w:val="center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F876EE">
        <w:rPr>
          <w:rFonts w:eastAsia="Times New Roman" w:cstheme="minorHAnsi"/>
          <w:b/>
          <w:bCs/>
          <w:lang w:eastAsia="pl-PL"/>
        </w:rPr>
        <w:t>Pzp</w:t>
      </w:r>
      <w:proofErr w:type="spellEnd"/>
      <w:r w:rsidRPr="00F876EE">
        <w:rPr>
          <w:rFonts w:eastAsia="Times New Roman" w:cstheme="minorHAnsi"/>
          <w:b/>
          <w:bCs/>
          <w:lang w:eastAsia="pl-PL"/>
        </w:rPr>
        <w:t>")</w:t>
      </w:r>
    </w:p>
    <w:p w14:paraId="34660EA5" w14:textId="77777777" w:rsidR="00201AE7" w:rsidRPr="00F876EE" w:rsidRDefault="00201AE7" w:rsidP="00201AE7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lang w:eastAsia="pl-PL"/>
        </w:rPr>
      </w:pPr>
    </w:p>
    <w:p w14:paraId="4A4C976C" w14:textId="791FBDDC" w:rsidR="00201AE7" w:rsidRPr="008420DF" w:rsidRDefault="00201AE7" w:rsidP="00201AE7">
      <w:pPr>
        <w:autoSpaceDE w:val="0"/>
        <w:autoSpaceDN w:val="0"/>
        <w:adjustRightInd w:val="0"/>
        <w:spacing w:before="22" w:after="0" w:line="234" w:lineRule="exact"/>
        <w:jc w:val="both"/>
        <w:rPr>
          <w:rFonts w:eastAsia="Times New Roman" w:cstheme="minorHAnsi"/>
          <w:b/>
          <w:bCs/>
          <w:lang w:eastAsia="pl-PL"/>
        </w:rPr>
      </w:pPr>
      <w:r w:rsidRPr="00F876EE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r w:rsidR="009838F7" w:rsidRPr="009838F7">
        <w:rPr>
          <w:rFonts w:eastAsia="Times New Roman" w:cstheme="minorHAnsi"/>
          <w:b/>
          <w:bCs/>
          <w:lang w:eastAsia="pl-PL"/>
        </w:rPr>
        <w:t xml:space="preserve">„Udrożnienie, zasyp wyrw brzegowych na pot. </w:t>
      </w:r>
      <w:proofErr w:type="spellStart"/>
      <w:r w:rsidR="009838F7" w:rsidRPr="009838F7">
        <w:rPr>
          <w:rFonts w:eastAsia="Times New Roman" w:cstheme="minorHAnsi"/>
          <w:b/>
          <w:bCs/>
          <w:lang w:eastAsia="pl-PL"/>
        </w:rPr>
        <w:t>Przysietnickim</w:t>
      </w:r>
      <w:proofErr w:type="spellEnd"/>
      <w:r w:rsidR="009838F7" w:rsidRPr="009838F7">
        <w:rPr>
          <w:rFonts w:eastAsia="Times New Roman" w:cstheme="minorHAnsi"/>
          <w:b/>
          <w:bCs/>
          <w:lang w:eastAsia="pl-PL"/>
        </w:rPr>
        <w:t xml:space="preserve"> w km 1+440 - 6+860 m. Przysietnica,  gm. Stary Sącza, pow. nowosądecki, woj. małopolskie - Odcinkowe usuwanie szkód powodziowych”, </w:t>
      </w:r>
      <w:r w:rsidRPr="00F876EE">
        <w:rPr>
          <w:rFonts w:cstheme="minorHAnsi"/>
        </w:rPr>
        <w:t xml:space="preserve">oświadczam, że wykonawca:  </w:t>
      </w:r>
    </w:p>
    <w:p w14:paraId="7759EF03" w14:textId="77777777" w:rsidR="00201AE7" w:rsidRPr="00F876EE" w:rsidRDefault="00201AE7" w:rsidP="00201AE7">
      <w:pPr>
        <w:autoSpaceDE w:val="0"/>
        <w:autoSpaceDN w:val="0"/>
        <w:adjustRightInd w:val="0"/>
        <w:spacing w:before="22" w:after="0" w:line="234" w:lineRule="exact"/>
        <w:rPr>
          <w:rFonts w:eastAsia="Times New Roman" w:cstheme="minorHAnsi"/>
          <w:b/>
          <w:bCs/>
          <w:color w:val="FF0000"/>
          <w:lang w:eastAsia="pl-PL"/>
        </w:rPr>
      </w:pPr>
    </w:p>
    <w:p w14:paraId="50332BB1" w14:textId="77777777" w:rsidR="00201AE7" w:rsidRPr="00F876EE" w:rsidRDefault="00201AE7" w:rsidP="00201AE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nazwa (firma) wykonawcy*</w:t>
      </w:r>
    </w:p>
    <w:p w14:paraId="56200AD4" w14:textId="77777777" w:rsidR="00201AE7" w:rsidRPr="00F876EE" w:rsidRDefault="00201AE7" w:rsidP="00201AE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876EE">
        <w:rPr>
          <w:rFonts w:eastAsia="Times New Roman" w:cstheme="minorHAnsi"/>
          <w:lang w:eastAsia="pl-PL"/>
        </w:rPr>
        <w:t>______________________________________________________________</w:t>
      </w:r>
    </w:p>
    <w:p w14:paraId="264C4594" w14:textId="77777777" w:rsidR="00201AE7" w:rsidRPr="00434005" w:rsidRDefault="00201AE7" w:rsidP="00201AE7">
      <w:pPr>
        <w:autoSpaceDE w:val="0"/>
        <w:autoSpaceDN w:val="0"/>
        <w:adjustRightInd w:val="0"/>
        <w:spacing w:before="105"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  <w:t>adres wykonawcy</w:t>
      </w:r>
      <w:r w:rsidRPr="00F876EE">
        <w:rPr>
          <w:rFonts w:eastAsia="Times New Roman" w:cstheme="minorHAnsi"/>
          <w:lang w:eastAsia="pl-PL"/>
        </w:rPr>
        <w:br/>
      </w:r>
      <w:r w:rsidRPr="00F876EE">
        <w:rPr>
          <w:rFonts w:eastAsia="Times New Roman" w:cstheme="minorHAnsi"/>
          <w:lang w:eastAsia="pl-PL"/>
        </w:rPr>
        <w:br/>
        <w:t>______________________________________________________________</w:t>
      </w:r>
      <w:r w:rsidRPr="00F876EE">
        <w:rPr>
          <w:rFonts w:eastAsia="Times New Roman" w:cstheme="minorHAnsi"/>
          <w:lang w:eastAsia="pl-PL"/>
        </w:rPr>
        <w:br/>
      </w:r>
      <w:r w:rsidRPr="00434005">
        <w:rPr>
          <w:rFonts w:eastAsia="Times New Roman" w:cstheme="minorHAnsi"/>
          <w:lang w:eastAsia="pl-PL"/>
        </w:rPr>
        <w:t>NIP/REGON</w:t>
      </w:r>
    </w:p>
    <w:p w14:paraId="5715FB15" w14:textId="77777777" w:rsidR="00201AE7" w:rsidRPr="00434005" w:rsidRDefault="00201AE7" w:rsidP="00201AE7">
      <w:pPr>
        <w:autoSpaceDE w:val="0"/>
        <w:autoSpaceDN w:val="0"/>
        <w:adjustRightInd w:val="0"/>
        <w:spacing w:before="105" w:after="0" w:line="240" w:lineRule="auto"/>
        <w:rPr>
          <w:rFonts w:eastAsia="Times New Roman" w:cstheme="minorHAnsi"/>
          <w:b/>
          <w:color w:val="FF0000"/>
          <w:lang w:eastAsia="pl-PL"/>
        </w:rPr>
      </w:pPr>
    </w:p>
    <w:p w14:paraId="014E36F0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1.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>) do żadnej grupy kapitałowej w rozumieniu ustawy z dnia 16 lutego 2007 r. o ochronie konkurencji i konsumentów (Dz. U. z 2020r. poz.1076 i 1086 t.j.).*</w:t>
      </w:r>
    </w:p>
    <w:p w14:paraId="309E54A7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225EBD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2. Nie należę(</w:t>
      </w:r>
      <w:proofErr w:type="spellStart"/>
      <w:r w:rsidRPr="00434005">
        <w:rPr>
          <w:rFonts w:eastAsia="Times New Roman" w:cstheme="minorHAnsi"/>
          <w:lang w:eastAsia="pl-PL"/>
        </w:rPr>
        <w:t>ymy</w:t>
      </w:r>
      <w:proofErr w:type="spellEnd"/>
      <w:r w:rsidRPr="00434005">
        <w:rPr>
          <w:rFonts w:eastAsia="Times New Roman" w:cstheme="minorHAnsi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 z pozostałymi wykonawcami, którzy złożyli oferty w niniejszym postępowaniu.*</w:t>
      </w:r>
    </w:p>
    <w:p w14:paraId="5299565B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92D38C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34005">
        <w:rPr>
          <w:rFonts w:eastAsia="Times New Roman" w:cstheme="minorHAnsi"/>
          <w:lang w:eastAsia="pl-PL"/>
        </w:rPr>
        <w:t>3. Jestem(</w:t>
      </w:r>
      <w:proofErr w:type="spellStart"/>
      <w:r w:rsidRPr="00434005">
        <w:rPr>
          <w:rFonts w:eastAsia="Times New Roman" w:cstheme="minorHAnsi"/>
          <w:lang w:eastAsia="pl-PL"/>
        </w:rPr>
        <w:t>śmy</w:t>
      </w:r>
      <w:proofErr w:type="spellEnd"/>
      <w:r w:rsidRPr="00434005">
        <w:rPr>
          <w:rFonts w:eastAsia="Times New Roman" w:cstheme="minorHAnsi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434005">
        <w:rPr>
          <w:rFonts w:eastAsia="Times New Roman" w:cstheme="minorHAnsi"/>
          <w:lang w:eastAsia="pl-PL"/>
        </w:rPr>
        <w:t>t.j</w:t>
      </w:r>
      <w:proofErr w:type="spellEnd"/>
      <w:r w:rsidRPr="00434005">
        <w:rPr>
          <w:rFonts w:eastAsia="Times New Roman" w:cstheme="minorHAnsi"/>
          <w:lang w:eastAsia="pl-PL"/>
        </w:rPr>
        <w:t>.), w skład której wchodzą następujący przedsiębiorcy, którzy złożyli ofertę w niniejszym postępowaniu:*</w:t>
      </w:r>
    </w:p>
    <w:p w14:paraId="1ECA90AE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949"/>
        <w:gridCol w:w="4643"/>
      </w:tblGrid>
      <w:tr w:rsidR="00201AE7" w:rsidRPr="00434005" w14:paraId="1333E028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D2F7D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3A4CD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636E0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adres siedziby/adres zameldowania</w:t>
            </w:r>
          </w:p>
        </w:tc>
      </w:tr>
      <w:tr w:rsidR="00201AE7" w:rsidRPr="00434005" w14:paraId="7797EF63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B1B86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BB7FA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DB28E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201AE7" w:rsidRPr="00434005" w14:paraId="1160C90D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7A845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F29EB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807D2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201AE7" w:rsidRPr="00434005" w14:paraId="259FA6C0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DAF52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BAE16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25EE8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201AE7" w:rsidRPr="00434005" w14:paraId="74C4FC3A" w14:textId="77777777" w:rsidTr="003627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CDDA0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F4712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678CB" w14:textId="77777777" w:rsidR="00201AE7" w:rsidRPr="00434005" w:rsidRDefault="00201AE7" w:rsidP="0036277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4005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440D4045" w14:textId="77777777" w:rsidR="00201AE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77301" w14:textId="77777777" w:rsidR="00201AE7" w:rsidRPr="00F9335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4080"/>
      </w:tblGrid>
      <w:tr w:rsidR="00201AE7" w:rsidRPr="00F93357" w14:paraId="58CC626F" w14:textId="77777777" w:rsidTr="00362776">
        <w:trPr>
          <w:tblCellSpacing w:w="0" w:type="dxa"/>
        </w:trPr>
        <w:tc>
          <w:tcPr>
            <w:tcW w:w="1525" w:type="pct"/>
          </w:tcPr>
          <w:p w14:paraId="5AB3C255" w14:textId="77777777" w:rsidR="00201AE7" w:rsidRPr="00F93357" w:rsidRDefault="00201AE7" w:rsidP="003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3D330FF8" w14:textId="77777777" w:rsidR="00201AE7" w:rsidRPr="00F93357" w:rsidRDefault="00201AE7" w:rsidP="003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949" w:type="pct"/>
          </w:tcPr>
          <w:p w14:paraId="6AF875CE" w14:textId="77777777" w:rsidR="00201AE7" w:rsidRPr="00F93357" w:rsidRDefault="00201AE7" w:rsidP="003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33E92D3E" w14:textId="77777777" w:rsidR="00201AE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379731A" w14:textId="77777777" w:rsidR="00201AE7" w:rsidRPr="00F93357" w:rsidRDefault="00201AE7" w:rsidP="0020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15C2D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* </w:t>
      </w:r>
      <w:r w:rsidRPr="00434005">
        <w:rPr>
          <w:rFonts w:eastAsia="Times New Roman" w:cstheme="minorHAnsi"/>
          <w:sz w:val="18"/>
          <w:szCs w:val="18"/>
          <w:lang w:eastAsia="pl-PL"/>
        </w:rPr>
        <w:t>niepotrzebne skreślić</w:t>
      </w:r>
    </w:p>
    <w:p w14:paraId="2779F8E0" w14:textId="77777777" w:rsidR="00201AE7" w:rsidRPr="00434005" w:rsidRDefault="00201AE7" w:rsidP="00201AE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34005">
        <w:rPr>
          <w:rFonts w:eastAsia="Times New Roman" w:cstheme="minorHAnsi"/>
          <w:sz w:val="18"/>
          <w:szCs w:val="18"/>
          <w:lang w:eastAsia="pl-PL"/>
        </w:rPr>
        <w:t>** w przypadku podmiotów występujących wspólnie (np. konsorcjum, spółka cywila) oświadczenie powinien złożyć każdy podmiot (uczestnik konsorcjum, wspólnik spółki cywilnej)</w:t>
      </w:r>
    </w:p>
    <w:p w14:paraId="0D4D6AA4" w14:textId="77777777" w:rsidR="00201AE7" w:rsidRPr="00AC3DE3" w:rsidRDefault="00201AE7" w:rsidP="00201AE7">
      <w:pPr>
        <w:rPr>
          <w:rFonts w:cstheme="minorHAnsi"/>
          <w:i/>
          <w:iCs/>
          <w:sz w:val="18"/>
          <w:szCs w:val="18"/>
        </w:rPr>
      </w:pPr>
    </w:p>
    <w:p w14:paraId="6E00D112" w14:textId="77777777" w:rsidR="00201AE7" w:rsidRPr="00AC3DE3" w:rsidRDefault="00201AE7" w:rsidP="00201AE7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t>UWAGA!</w:t>
      </w:r>
    </w:p>
    <w:p w14:paraId="724B065D" w14:textId="14F57BC4" w:rsidR="003F0A1F" w:rsidRPr="00201AE7" w:rsidRDefault="00201AE7" w:rsidP="00201AE7">
      <w:pPr>
        <w:spacing w:after="0"/>
        <w:rPr>
          <w:rFonts w:cstheme="minorHAnsi"/>
          <w:i/>
          <w:iCs/>
          <w:sz w:val="18"/>
          <w:szCs w:val="18"/>
        </w:rPr>
      </w:pPr>
      <w:r w:rsidRPr="00AC3DE3">
        <w:rPr>
          <w:rFonts w:cstheme="minorHAnsi"/>
          <w:i/>
          <w:iCs/>
          <w:sz w:val="18"/>
          <w:szCs w:val="18"/>
        </w:rPr>
        <w:lastRenderedPageBreak/>
        <w:t>Oświadczenie musi być opatrzone przez osobę lub osoby uprawnione do reprezentowania Wykonawcy/podmiotu udostępniającego zasoby kwalifikowanym podpisem elektronicznym, podpisem zaufanym lub podpisem osobistym</w:t>
      </w:r>
    </w:p>
    <w:sectPr w:rsidR="003F0A1F" w:rsidRPr="00201AE7" w:rsidSect="00434005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1D17" w14:textId="77777777" w:rsidR="00377404" w:rsidRDefault="00377404">
      <w:pPr>
        <w:spacing w:after="0" w:line="240" w:lineRule="auto"/>
      </w:pPr>
      <w:r>
        <w:separator/>
      </w:r>
    </w:p>
  </w:endnote>
  <w:endnote w:type="continuationSeparator" w:id="0">
    <w:p w14:paraId="77D8A362" w14:textId="77777777" w:rsidR="00377404" w:rsidRDefault="0037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8479" w14:textId="77777777" w:rsidR="00377404" w:rsidRDefault="00377404">
      <w:pPr>
        <w:spacing w:after="0" w:line="240" w:lineRule="auto"/>
      </w:pPr>
      <w:r>
        <w:separator/>
      </w:r>
    </w:p>
  </w:footnote>
  <w:footnote w:type="continuationSeparator" w:id="0">
    <w:p w14:paraId="5EDDFC9E" w14:textId="77777777" w:rsidR="00377404" w:rsidRDefault="0037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013E" w14:textId="77777777" w:rsidR="00AC14A2" w:rsidRPr="0066420C" w:rsidRDefault="00201AE7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58B67E70" w14:textId="49B690A4" w:rsidR="00AC14A2" w:rsidRPr="0066420C" w:rsidRDefault="00201AE7" w:rsidP="00AC14A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9838F7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6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7</w:t>
    </w:r>
    <w:r w:rsidRPr="0066420C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C1D8380" w14:textId="77777777" w:rsidR="005E7E2A" w:rsidRPr="00AC14A2" w:rsidRDefault="00377404" w:rsidP="00AC14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1F"/>
    <w:rsid w:val="00201AE7"/>
    <w:rsid w:val="00377404"/>
    <w:rsid w:val="003F0A1F"/>
    <w:rsid w:val="009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9113"/>
  <w15:chartTrackingRefBased/>
  <w15:docId w15:val="{ACAC597F-6458-4156-89C1-292FD54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AE7"/>
  </w:style>
  <w:style w:type="paragraph" w:styleId="Stopka">
    <w:name w:val="footer"/>
    <w:basedOn w:val="Normalny"/>
    <w:link w:val="StopkaZnak"/>
    <w:uiPriority w:val="99"/>
    <w:unhideWhenUsed/>
    <w:rsid w:val="0098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5</cp:revision>
  <dcterms:created xsi:type="dcterms:W3CDTF">2021-06-21T12:23:00Z</dcterms:created>
  <dcterms:modified xsi:type="dcterms:W3CDTF">2021-06-29T09:19:00Z</dcterms:modified>
</cp:coreProperties>
</file>