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6690" w14:textId="29C8B089" w:rsidR="008F61DD" w:rsidRPr="008F61DD" w:rsidRDefault="008F61DD" w:rsidP="008F61DD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3E2A3514" w14:textId="77777777" w:rsidR="002966F2" w:rsidRDefault="002966F2" w:rsidP="008F61DD">
      <w:pPr>
        <w:suppressAutoHyphens/>
        <w:spacing w:before="0" w:after="0" w:line="240" w:lineRule="auto"/>
        <w:jc w:val="right"/>
        <w:rPr>
          <w:b/>
          <w:bCs/>
          <w:sz w:val="16"/>
          <w:szCs w:val="16"/>
          <w:lang w:eastAsia="ar-SA"/>
        </w:rPr>
      </w:pPr>
    </w:p>
    <w:p w14:paraId="25214BC0" w14:textId="3382DB77" w:rsidR="008F61DD" w:rsidRPr="008F61DD" w:rsidRDefault="008F61DD" w:rsidP="008F61DD">
      <w:pPr>
        <w:suppressAutoHyphens/>
        <w:spacing w:before="0" w:after="0" w:line="240" w:lineRule="auto"/>
        <w:jc w:val="right"/>
        <w:rPr>
          <w:b/>
          <w:bCs/>
          <w:sz w:val="16"/>
          <w:szCs w:val="16"/>
          <w:lang w:eastAsia="ar-SA"/>
        </w:rPr>
      </w:pPr>
      <w:r w:rsidRPr="008F61DD">
        <w:rPr>
          <w:b/>
          <w:bCs/>
          <w:sz w:val="16"/>
          <w:szCs w:val="16"/>
          <w:lang w:eastAsia="ar-SA"/>
        </w:rPr>
        <w:t>Załącznik nr 1</w:t>
      </w:r>
    </w:p>
    <w:p w14:paraId="0963C963" w14:textId="02C05BBD" w:rsidR="008F61DD" w:rsidRPr="008F61DD" w:rsidRDefault="00B760E3" w:rsidP="008F61DD">
      <w:pPr>
        <w:suppressAutoHyphens/>
        <w:spacing w:before="0" w:after="0" w:line="240" w:lineRule="auto"/>
        <w:jc w:val="right"/>
        <w:rPr>
          <w:b/>
          <w:bCs/>
          <w:sz w:val="16"/>
          <w:szCs w:val="16"/>
          <w:lang w:eastAsia="ar-SA"/>
        </w:rPr>
      </w:pPr>
      <w:r>
        <w:rPr>
          <w:b/>
          <w:bCs/>
          <w:sz w:val="16"/>
          <w:szCs w:val="16"/>
          <w:lang w:eastAsia="ar-SA"/>
        </w:rPr>
        <w:t>d</w:t>
      </w:r>
      <w:r w:rsidR="008F61DD" w:rsidRPr="008F61DD">
        <w:rPr>
          <w:b/>
          <w:bCs/>
          <w:sz w:val="16"/>
          <w:szCs w:val="16"/>
          <w:lang w:eastAsia="ar-SA"/>
        </w:rPr>
        <w:t>o zapytania ofertowe</w:t>
      </w:r>
      <w:r w:rsidR="00AD49CB">
        <w:rPr>
          <w:b/>
          <w:bCs/>
          <w:sz w:val="16"/>
          <w:szCs w:val="16"/>
          <w:lang w:eastAsia="ar-SA"/>
        </w:rPr>
        <w:t>go</w:t>
      </w:r>
    </w:p>
    <w:p w14:paraId="701EE32A" w14:textId="77777777" w:rsidR="008F61DD" w:rsidRDefault="008F61DD" w:rsidP="00C82F56">
      <w:pPr>
        <w:suppressAutoHyphens/>
        <w:spacing w:before="0" w:after="0" w:line="240" w:lineRule="auto"/>
        <w:rPr>
          <w:lang w:eastAsia="ar-SA"/>
        </w:rPr>
      </w:pPr>
    </w:p>
    <w:p w14:paraId="668949D1" w14:textId="77777777" w:rsidR="00A43AB7" w:rsidRDefault="00A43AB7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</w:p>
    <w:p w14:paraId="6BFDB38C" w14:textId="77777777" w:rsidR="008F61DD" w:rsidRPr="00073ED3" w:rsidRDefault="008F61DD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7EDDF445" w14:textId="77777777" w:rsidR="008F61DD" w:rsidRPr="00DA3952" w:rsidRDefault="008F61DD" w:rsidP="008F61DD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18383038" w14:textId="77777777" w:rsidR="00B8502B" w:rsidRDefault="00B8502B" w:rsidP="008F61DD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3DC91722" w14:textId="77777777" w:rsidR="00A43AB7" w:rsidRDefault="00A43AB7" w:rsidP="008F61DD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2B3FF869" w14:textId="77777777" w:rsidR="000F54B3" w:rsidRDefault="00C82F56" w:rsidP="008F61DD">
      <w:pPr>
        <w:suppressAutoHyphens/>
        <w:spacing w:after="0" w:line="240" w:lineRule="auto"/>
        <w:rPr>
          <w:bCs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- Zarząd Zlewni w </w:t>
      </w:r>
      <w:r w:rsidR="000F54B3">
        <w:t>Przemyślu</w:t>
      </w:r>
      <w:r w:rsidR="008F61DD" w:rsidRPr="00073ED3">
        <w:t xml:space="preserve">, </w:t>
      </w:r>
      <w:r w:rsidR="000F54B3" w:rsidRPr="000F54B3">
        <w:rPr>
          <w:bCs/>
        </w:rPr>
        <w:t>ul. Wybrzeże Ojca Św. Jana Pawła II 6, 37-700 Przemyśl</w:t>
      </w:r>
    </w:p>
    <w:p w14:paraId="7100BF7F" w14:textId="5029993A" w:rsidR="008F61DD" w:rsidRDefault="008F61DD" w:rsidP="008F61DD">
      <w:pPr>
        <w:suppressAutoHyphens/>
        <w:spacing w:after="0" w:line="240" w:lineRule="auto"/>
        <w:rPr>
          <w:rStyle w:val="st"/>
        </w:rPr>
      </w:pPr>
      <w:r w:rsidRPr="00073ED3">
        <w:rPr>
          <w:rStyle w:val="st"/>
        </w:rPr>
        <w:t xml:space="preserve"> </w:t>
      </w:r>
    </w:p>
    <w:p w14:paraId="44BF6A5D" w14:textId="77777777" w:rsidR="008F61DD" w:rsidRPr="00A57AE0" w:rsidRDefault="008F61DD" w:rsidP="008F61DD">
      <w:pPr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7E605C1B" w14:textId="77777777" w:rsidR="008F61DD" w:rsidRPr="00073ED3" w:rsidRDefault="008F61DD" w:rsidP="008F61DD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i/>
          <w:iCs/>
          <w:lang w:eastAsia="ar-SA"/>
        </w:rPr>
      </w:pPr>
      <w:r w:rsidRPr="00073ED3">
        <w:rPr>
          <w:i/>
          <w:iCs/>
          <w:lang w:eastAsia="ar-SA"/>
        </w:rPr>
        <w:t>(pełna nazwa i dokładny adres Wykonawcy)</w:t>
      </w:r>
    </w:p>
    <w:p w14:paraId="594B57B1" w14:textId="5A6FDEC7" w:rsidR="008F61DD" w:rsidRPr="00C82F56" w:rsidRDefault="008F61DD" w:rsidP="00C82F56">
      <w:pPr>
        <w:suppressAutoHyphens/>
        <w:spacing w:after="0" w:line="240" w:lineRule="auto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Regon</w:t>
      </w:r>
      <w:proofErr w:type="spellEnd"/>
      <w:r w:rsidRPr="00073ED3">
        <w:rPr>
          <w:lang w:val="de-DE" w:eastAsia="ar-SA"/>
        </w:rPr>
        <w:t>: ...........................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Nr</w:t>
      </w:r>
      <w:proofErr w:type="spellEnd"/>
      <w:r w:rsidRPr="00073ED3">
        <w:rPr>
          <w:lang w:val="de-DE" w:eastAsia="ar-SA"/>
        </w:rPr>
        <w:t xml:space="preserve">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 xml:space="preserve">...........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321FFE41" w14:textId="77777777" w:rsidR="001C765D" w:rsidRDefault="001C765D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</w:p>
    <w:p w14:paraId="3A700F5F" w14:textId="1DFDF155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780A82D4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</w:rPr>
      </w:pPr>
    </w:p>
    <w:p w14:paraId="2012113E" w14:textId="2DCD7B4D" w:rsidR="002966F2" w:rsidRPr="002836DD" w:rsidRDefault="008F61DD" w:rsidP="000F54B3">
      <w:pPr>
        <w:pStyle w:val="Akapitzlist"/>
        <w:numPr>
          <w:ilvl w:val="0"/>
          <w:numId w:val="4"/>
        </w:numPr>
        <w:spacing w:before="0" w:after="0" w:line="240" w:lineRule="auto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B502C4" w:rsidRPr="00B502C4">
        <w:rPr>
          <w:rFonts w:cs="Calibri"/>
          <w:b/>
          <w:lang w:eastAsia="ar-SA"/>
        </w:rPr>
        <w:t>"</w:t>
      </w:r>
      <w:r w:rsidR="000F54B3" w:rsidRPr="000F54B3">
        <w:rPr>
          <w:rFonts w:cs="Calibri"/>
          <w:b/>
          <w:lang w:eastAsia="ar-SA"/>
        </w:rPr>
        <w:t>Remont budynku Gospodarczego  Nadzoru Wodnego w Dynowie</w:t>
      </w:r>
      <w:r w:rsidR="00B502C4" w:rsidRPr="00B502C4">
        <w:rPr>
          <w:rFonts w:cs="Calibri"/>
          <w:b/>
          <w:lang w:eastAsia="ar-SA"/>
        </w:rPr>
        <w:t>"</w:t>
      </w:r>
      <w:r w:rsidR="00941692">
        <w:rPr>
          <w:rFonts w:cs="Calibri"/>
          <w:b/>
          <w:lang w:eastAsia="ar-SA"/>
        </w:rPr>
        <w:t>.</w:t>
      </w:r>
    </w:p>
    <w:p w14:paraId="66B03F93" w14:textId="77777777" w:rsidR="002836DD" w:rsidRPr="003F1F6F" w:rsidRDefault="002836DD" w:rsidP="002836DD">
      <w:pPr>
        <w:pStyle w:val="Akapitzlist"/>
        <w:spacing w:before="0" w:after="0" w:line="240" w:lineRule="auto"/>
        <w:ind w:left="284"/>
        <w:rPr>
          <w:lang w:eastAsia="ar-SA"/>
        </w:rPr>
      </w:pPr>
    </w:p>
    <w:p w14:paraId="5456A56B" w14:textId="77777777" w:rsidR="003F1F6F" w:rsidRPr="00B37717" w:rsidRDefault="003F1F6F" w:rsidP="003F1F6F">
      <w:pPr>
        <w:pStyle w:val="Akapitzlist"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23D1904F" w14:textId="2DE78EE5" w:rsidR="002966F2" w:rsidRDefault="002966F2" w:rsidP="002966F2">
      <w:pPr>
        <w:tabs>
          <w:tab w:val="left" w:pos="644"/>
        </w:tabs>
        <w:suppressAutoHyphens/>
        <w:spacing w:before="0" w:after="0" w:line="360" w:lineRule="auto"/>
        <w:ind w:firstLine="284"/>
        <w:rPr>
          <w:rFonts w:cs="Times New Roman"/>
          <w:u w:val="single"/>
          <w:lang w:eastAsia="ar-SA"/>
        </w:rPr>
      </w:pPr>
      <w:bookmarkStart w:id="0" w:name="_Hlk511289118"/>
      <w:r w:rsidRPr="002966F2">
        <w:rPr>
          <w:rFonts w:cs="Times New Roman"/>
          <w:u w:val="single"/>
          <w:lang w:eastAsia="ar-SA"/>
        </w:rPr>
        <w:t>Za wykonanie przedmiotu umowy strony ustalają wynagrodzenie ryczałtowe w wysokości:</w:t>
      </w:r>
    </w:p>
    <w:p w14:paraId="7978B760" w14:textId="57396A1B" w:rsidR="00B502C4" w:rsidRPr="00B502C4" w:rsidRDefault="00B502C4" w:rsidP="00B502C4">
      <w:pPr>
        <w:pStyle w:val="Akapitzlist"/>
        <w:tabs>
          <w:tab w:val="left" w:pos="284"/>
        </w:tabs>
        <w:spacing w:line="240" w:lineRule="auto"/>
        <w:ind w:left="284"/>
        <w:rPr>
          <w:rFonts w:cs="Calibri"/>
          <w:b/>
          <w:u w:val="single"/>
          <w:lang w:eastAsia="ar-SA"/>
        </w:rPr>
      </w:pPr>
      <w:r w:rsidRPr="00B502C4">
        <w:rPr>
          <w:rFonts w:cs="Calibri"/>
          <w:b/>
          <w:u w:val="single"/>
          <w:lang w:eastAsia="ar-SA"/>
        </w:rPr>
        <w:t>Roboty</w:t>
      </w:r>
      <w:r>
        <w:rPr>
          <w:rFonts w:cs="Calibri"/>
          <w:b/>
          <w:u w:val="single"/>
          <w:lang w:eastAsia="ar-SA"/>
        </w:rPr>
        <w:t>:</w:t>
      </w:r>
    </w:p>
    <w:p w14:paraId="69C0253B" w14:textId="01DAF846" w:rsidR="008F61DD" w:rsidRPr="00000514" w:rsidRDefault="008F61DD" w:rsidP="00000514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0B612CEA" w14:textId="6EAECC33" w:rsidR="008F61DD" w:rsidRPr="00A126FA" w:rsidRDefault="008F61DD" w:rsidP="00000514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.................................................................................…………………………….………  zł …..… /100)</w:t>
      </w:r>
    </w:p>
    <w:p w14:paraId="2A04D6BD" w14:textId="2D595BD2" w:rsidR="008F61DD" w:rsidRPr="00A126FA" w:rsidRDefault="008F61DD" w:rsidP="00000514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="002966F2"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16AEE050" w14:textId="103C68A8" w:rsidR="008F61DD" w:rsidRPr="00A126FA" w:rsidRDefault="008F61DD" w:rsidP="00000514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...............................................................................………………………….…….….…  zł …..… /100</w:t>
      </w:r>
      <w:r w:rsidR="00CB40D0" w:rsidRPr="00A126FA">
        <w:rPr>
          <w:b/>
          <w:bCs/>
          <w:lang w:eastAsia="ar-SA"/>
        </w:rPr>
        <w:t>)</w:t>
      </w:r>
    </w:p>
    <w:p w14:paraId="4B693A05" w14:textId="62E41DFD" w:rsidR="00A67D66" w:rsidRDefault="00A67D66" w:rsidP="00A126FA">
      <w:pPr>
        <w:pStyle w:val="Akapitzlist"/>
        <w:tabs>
          <w:tab w:val="left" w:pos="644"/>
        </w:tabs>
        <w:suppressAutoHyphens/>
        <w:spacing w:before="0" w:after="0"/>
        <w:rPr>
          <w:lang w:eastAsia="ar-SA"/>
        </w:rPr>
      </w:pPr>
    </w:p>
    <w:p w14:paraId="75C13485" w14:textId="77777777" w:rsidR="008F61DD" w:rsidRPr="00A57AE0" w:rsidRDefault="008F61DD" w:rsidP="008F61DD">
      <w:pPr>
        <w:tabs>
          <w:tab w:val="left" w:pos="644"/>
        </w:tabs>
        <w:suppressAutoHyphens/>
        <w:spacing w:before="0" w:after="0" w:line="240" w:lineRule="auto"/>
        <w:ind w:left="644"/>
        <w:rPr>
          <w:sz w:val="10"/>
          <w:szCs w:val="10"/>
          <w:lang w:eastAsia="ar-SA"/>
        </w:rPr>
      </w:pPr>
    </w:p>
    <w:bookmarkEnd w:id="0"/>
    <w:p w14:paraId="1008D705" w14:textId="1FEB0AC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wynagrodzenie ryczałtowe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1709115E" w14:textId="77777777" w:rsidR="005A2A89" w:rsidRPr="00757063" w:rsidRDefault="005A2A89" w:rsidP="005A2A89">
      <w:pPr>
        <w:tabs>
          <w:tab w:val="left" w:pos="284"/>
        </w:tabs>
        <w:suppressAutoHyphens/>
        <w:spacing w:before="0" w:after="0" w:line="240" w:lineRule="auto"/>
        <w:ind w:left="284"/>
        <w:rPr>
          <w:lang w:eastAsia="ar-SA"/>
        </w:rPr>
      </w:pPr>
    </w:p>
    <w:p w14:paraId="3E2D824E" w14:textId="490AEB71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42F72831" w14:textId="43A1A248" w:rsidR="001C474F" w:rsidRPr="005A2A89" w:rsidRDefault="001C474F" w:rsidP="00222C6E">
      <w:pPr>
        <w:tabs>
          <w:tab w:val="left" w:pos="426"/>
        </w:tabs>
        <w:suppressAutoHyphens/>
        <w:spacing w:before="0" w:after="0" w:line="240" w:lineRule="auto"/>
        <w:rPr>
          <w:b/>
          <w:bCs/>
          <w:sz w:val="10"/>
          <w:szCs w:val="10"/>
          <w:u w:val="single"/>
          <w:lang w:eastAsia="ar-SA"/>
        </w:rPr>
      </w:pPr>
    </w:p>
    <w:p w14:paraId="498AFF34" w14:textId="77777777" w:rsidR="00B502C4" w:rsidRPr="00B502C4" w:rsidRDefault="00B502C4" w:rsidP="00B502C4">
      <w:pPr>
        <w:suppressAutoHyphens/>
        <w:spacing w:before="0" w:after="0"/>
        <w:ind w:left="284"/>
      </w:pPr>
      <w:r w:rsidRPr="00B502C4">
        <w:t>Rozpoczęcie: z dniem przekazania terenu realizacji przedmiotu zamówienia</w:t>
      </w:r>
    </w:p>
    <w:p w14:paraId="746D3991" w14:textId="29606B0F" w:rsidR="00B502C4" w:rsidRPr="00B502C4" w:rsidRDefault="00B502C4" w:rsidP="00B502C4">
      <w:pPr>
        <w:suppressAutoHyphens/>
        <w:spacing w:before="0" w:after="0"/>
        <w:ind w:left="284"/>
      </w:pPr>
      <w:r w:rsidRPr="00B502C4">
        <w:t xml:space="preserve">Zakończenie: </w:t>
      </w:r>
      <w:r w:rsidR="001A097C">
        <w:t>do</w:t>
      </w:r>
      <w:r w:rsidRPr="00B502C4">
        <w:t xml:space="preserve"> </w:t>
      </w:r>
      <w:r w:rsidR="001A097C">
        <w:t>9</w:t>
      </w:r>
      <w:r w:rsidRPr="00B502C4">
        <w:t>0 dni od dnia przekazania terenu realizacji przedmiotu zamówienia</w:t>
      </w:r>
    </w:p>
    <w:p w14:paraId="1D465B0D" w14:textId="77777777" w:rsidR="00B502C4" w:rsidRPr="00B502C4" w:rsidRDefault="00B502C4" w:rsidP="00B502C4">
      <w:pPr>
        <w:suppressAutoHyphens/>
        <w:spacing w:before="0" w:after="0"/>
        <w:ind w:left="284"/>
        <w:rPr>
          <w:b/>
          <w:bCs/>
        </w:rPr>
      </w:pPr>
    </w:p>
    <w:p w14:paraId="74655836" w14:textId="56BBDBD3" w:rsidR="00BD7137" w:rsidRPr="00BD7137" w:rsidRDefault="00BD7137" w:rsidP="00BD7137">
      <w:pPr>
        <w:numPr>
          <w:ilvl w:val="0"/>
          <w:numId w:val="1"/>
        </w:numPr>
        <w:tabs>
          <w:tab w:val="clear" w:pos="720"/>
        </w:tabs>
        <w:suppressAutoHyphens/>
        <w:spacing w:before="0"/>
        <w:ind w:left="360"/>
        <w:rPr>
          <w:rFonts w:cstheme="minorHAnsi"/>
          <w:b/>
          <w:bCs/>
          <w:u w:val="single"/>
          <w:lang w:eastAsia="ar-SA"/>
        </w:rPr>
      </w:pPr>
      <w:r w:rsidRPr="004E473C">
        <w:rPr>
          <w:rFonts w:cstheme="minorHAnsi"/>
          <w:lang w:eastAsia="ar-SA"/>
        </w:rPr>
        <w:t>O</w:t>
      </w:r>
      <w:bookmarkStart w:id="1" w:name="_GoBack"/>
      <w:bookmarkEnd w:id="1"/>
      <w:r w:rsidRPr="004E473C">
        <w:rPr>
          <w:rFonts w:cstheme="minorHAnsi"/>
          <w:lang w:eastAsia="ar-SA"/>
        </w:rPr>
        <w:t>świadczamy, że udzielamy rękojmi i gwarancji na przedmiot umowy</w:t>
      </w:r>
      <w:r w:rsidR="008E1EC2" w:rsidRPr="008E1EC2">
        <w:rPr>
          <w:rFonts w:cstheme="minorHAnsi"/>
          <w:lang w:eastAsia="ar-SA"/>
        </w:rPr>
        <w:t>:</w:t>
      </w:r>
    </w:p>
    <w:p w14:paraId="28317378" w14:textId="2377DAF3" w:rsidR="00BD7137" w:rsidRDefault="00BD7137" w:rsidP="00BD7137">
      <w:pPr>
        <w:suppressAutoHyphens/>
        <w:spacing w:before="0" w:after="0" w:line="360" w:lineRule="auto"/>
        <w:ind w:left="360"/>
        <w:rPr>
          <w:rFonts w:cstheme="minorHAnsi"/>
          <w:lang w:eastAsia="ar-SA"/>
        </w:rPr>
      </w:pPr>
      <w:r w:rsidRPr="005610B7">
        <w:rPr>
          <w:rFonts w:cstheme="minorHAnsi"/>
          <w:b/>
          <w:lang w:eastAsia="ar-SA"/>
        </w:rPr>
        <w:t xml:space="preserve">na okres </w:t>
      </w:r>
      <w:r w:rsidR="007C41C7" w:rsidRPr="005610B7">
        <w:rPr>
          <w:rFonts w:cstheme="minorHAnsi"/>
          <w:b/>
          <w:lang w:eastAsia="ar-SA"/>
        </w:rPr>
        <w:t>24</w:t>
      </w:r>
      <w:r w:rsidRPr="004E473C">
        <w:rPr>
          <w:rFonts w:cstheme="minorHAnsi"/>
          <w:b/>
          <w:lang w:eastAsia="ar-SA"/>
        </w:rPr>
        <w:t xml:space="preserve"> m-</w:t>
      </w:r>
      <w:proofErr w:type="spellStart"/>
      <w:r w:rsidRPr="004E473C">
        <w:rPr>
          <w:rFonts w:cstheme="minorHAnsi"/>
          <w:b/>
          <w:lang w:eastAsia="ar-SA"/>
        </w:rPr>
        <w:t>cy</w:t>
      </w:r>
      <w:proofErr w:type="spellEnd"/>
      <w:r w:rsidRPr="004E473C">
        <w:rPr>
          <w:rFonts w:cstheme="minorHAnsi"/>
          <w:lang w:eastAsia="ar-SA"/>
        </w:rPr>
        <w:t xml:space="preserve"> licząc od daty odbioru końcowego przedmiotu zamówienia.</w:t>
      </w:r>
    </w:p>
    <w:p w14:paraId="605A7AB2" w14:textId="5BE2ED02" w:rsidR="008F61DD" w:rsidRDefault="008F61DD" w:rsidP="008F61DD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zapoznaliśmy się z warunkami zamówienia zawartymi w zaproszeniu</w:t>
      </w:r>
      <w:r>
        <w:rPr>
          <w:lang w:eastAsia="ar-SA"/>
        </w:rPr>
        <w:t xml:space="preserve"> do zapytania ofertowego, wzorze umowy oraz</w:t>
      </w:r>
      <w:r w:rsidRPr="00757063">
        <w:rPr>
          <w:lang w:eastAsia="ar-SA"/>
        </w:rPr>
        <w:t xml:space="preserve"> akceptujemy je bez zastrzeżeń.</w:t>
      </w:r>
    </w:p>
    <w:p w14:paraId="739D0949" w14:textId="77777777" w:rsidR="005A2A89" w:rsidRDefault="005A2A89" w:rsidP="005A2A89">
      <w:pPr>
        <w:suppressAutoHyphens/>
        <w:spacing w:before="0" w:after="0" w:line="240" w:lineRule="auto"/>
        <w:ind w:left="284"/>
        <w:rPr>
          <w:lang w:eastAsia="ar-SA"/>
        </w:rPr>
      </w:pPr>
    </w:p>
    <w:p w14:paraId="0A21EBD7" w14:textId="6A7A25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52613D2B" w14:textId="6A1CAD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77747EF2" w14:textId="0FB6E0E1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lastRenderedPageBreak/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</w:p>
    <w:p w14:paraId="75DDD447" w14:textId="70634B15" w:rsidR="005A2A89" w:rsidRPr="005A2A89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b/>
          <w:bCs/>
          <w:i/>
          <w:iCs/>
          <w:lang w:eastAsia="ar-SA"/>
        </w:rPr>
      </w:pPr>
      <w:r>
        <w:rPr>
          <w:i/>
          <w:iCs/>
          <w:lang w:eastAsia="ar-SA"/>
        </w:rPr>
        <w:tab/>
      </w:r>
      <w:r w:rsidRPr="005A2A89">
        <w:rPr>
          <w:b/>
          <w:bCs/>
          <w:i/>
          <w:iCs/>
          <w:lang w:eastAsia="ar-SA"/>
        </w:rPr>
        <w:t>*(niepotrzebne skreślić)</w:t>
      </w:r>
    </w:p>
    <w:p w14:paraId="2D8777CF" w14:textId="77777777" w:rsidR="005A2A89" w:rsidRPr="00A57AE0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i/>
          <w:iCs/>
          <w:lang w:eastAsia="ar-SA"/>
        </w:rPr>
      </w:pPr>
    </w:p>
    <w:p w14:paraId="4B37126F" w14:textId="005F1CED" w:rsidR="008F61DD" w:rsidRPr="00BD0B65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BE57255" w14:textId="7FED16D9" w:rsidR="00BD0B65" w:rsidRDefault="00BD0B65" w:rsidP="00BD0B6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>Zał. nr 1</w:t>
      </w:r>
      <w:r w:rsidR="000F54B3">
        <w:rPr>
          <w:lang w:eastAsia="ar-SA"/>
        </w:rPr>
        <w:t>A</w:t>
      </w:r>
      <w:r>
        <w:rPr>
          <w:lang w:eastAsia="ar-SA"/>
        </w:rPr>
        <w:t xml:space="preserve"> – </w:t>
      </w:r>
      <w:r w:rsidR="00B61EB1">
        <w:rPr>
          <w:lang w:eastAsia="ar-SA"/>
        </w:rPr>
        <w:t>Kosztorysy ofertowe</w:t>
      </w:r>
    </w:p>
    <w:p w14:paraId="21DC6BBB" w14:textId="20DC4077" w:rsidR="00F36020" w:rsidRPr="00A57AE0" w:rsidRDefault="000F54B3" w:rsidP="00F36020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>Zał. nr 4</w:t>
      </w:r>
      <w:r w:rsidR="00F36020">
        <w:rPr>
          <w:lang w:eastAsia="ar-SA"/>
        </w:rPr>
        <w:t xml:space="preserve"> – Wykaz zamówień wraz z dowodami </w:t>
      </w:r>
      <w:r w:rsidR="00F36020" w:rsidRPr="00021E31">
        <w:rPr>
          <w:lang w:eastAsia="ar-SA"/>
        </w:rPr>
        <w:t xml:space="preserve">określającymi, czy </w:t>
      </w:r>
      <w:r w:rsidR="00BD7137">
        <w:rPr>
          <w:lang w:eastAsia="ar-SA"/>
        </w:rPr>
        <w:t xml:space="preserve">roboty </w:t>
      </w:r>
      <w:r w:rsidR="00F36020" w:rsidRPr="00021E31">
        <w:rPr>
          <w:lang w:eastAsia="ar-SA"/>
        </w:rPr>
        <w:t>zostały wykonane należycie</w:t>
      </w:r>
    </w:p>
    <w:p w14:paraId="53EE8BD4" w14:textId="148012BD" w:rsidR="005A2A89" w:rsidRPr="00A57AE0" w:rsidRDefault="005A2A89" w:rsidP="00F36020">
      <w:pPr>
        <w:pStyle w:val="Akapitzlist"/>
        <w:tabs>
          <w:tab w:val="left" w:pos="284"/>
        </w:tabs>
        <w:suppressAutoHyphens/>
        <w:spacing w:before="0" w:after="0" w:line="240" w:lineRule="auto"/>
        <w:ind w:left="567"/>
        <w:rPr>
          <w:lang w:eastAsia="ar-SA"/>
        </w:rPr>
      </w:pPr>
    </w:p>
    <w:p w14:paraId="2EFEBC0C" w14:textId="605E6041" w:rsidR="00C82F56" w:rsidRDefault="00C82F56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1F9F962D" w14:textId="6FF2360F" w:rsidR="00C1730F" w:rsidRDefault="00C1730F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3A10D2DD" w14:textId="3DAA548E" w:rsidR="002966F2" w:rsidRDefault="002966F2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4A7AA02E" w14:textId="1E3A18AA" w:rsidR="002966F2" w:rsidRDefault="002966F2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35D0EC0E" w14:textId="77777777" w:rsidR="007D5BCC" w:rsidRDefault="007D5BCC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33DF65C7" w14:textId="1C5047DB" w:rsidR="007D5BCC" w:rsidRDefault="007D5BCC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4EE157C0" w14:textId="77777777" w:rsidR="007D5BCC" w:rsidRDefault="007D5BCC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4253F41C" w14:textId="77777777" w:rsidR="002966F2" w:rsidRPr="004C2B80" w:rsidRDefault="002966F2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5ABDEC00" w14:textId="4645D088" w:rsidR="008F61DD" w:rsidRDefault="008F61DD" w:rsidP="008F61DD">
      <w:pPr>
        <w:suppressAutoHyphens/>
        <w:spacing w:before="0" w:after="0" w:line="240" w:lineRule="auto"/>
      </w:pPr>
      <w:r>
        <w:t xml:space="preserve">                                                                                                                               .............................................................</w:t>
      </w:r>
    </w:p>
    <w:p w14:paraId="4313A606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C82F56">
      <w:pPr>
        <w:suppressAutoHyphens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0285E94" w14:textId="57C13F96" w:rsidR="00C82F56" w:rsidRDefault="00C82F56" w:rsidP="00C82F56">
      <w:pPr>
        <w:suppressAutoHyphens/>
        <w:spacing w:before="0" w:after="0" w:line="240" w:lineRule="auto"/>
        <w:ind w:left="5812"/>
      </w:pPr>
    </w:p>
    <w:p w14:paraId="2BB14605" w14:textId="3276340A" w:rsidR="00C82F56" w:rsidRDefault="00C82F56" w:rsidP="00C82F56">
      <w:pPr>
        <w:suppressAutoHyphens/>
        <w:spacing w:before="0" w:after="0" w:line="240" w:lineRule="auto"/>
        <w:ind w:left="5812"/>
      </w:pPr>
    </w:p>
    <w:p w14:paraId="5EDEA3AD" w14:textId="77777777" w:rsidR="007D5BCC" w:rsidRDefault="007D5BCC" w:rsidP="00C82F56">
      <w:pPr>
        <w:suppressAutoHyphens/>
        <w:spacing w:before="0" w:after="0" w:line="240" w:lineRule="auto"/>
        <w:ind w:left="5812"/>
      </w:pPr>
    </w:p>
    <w:p w14:paraId="2AB0DBEE" w14:textId="4AD7F034" w:rsidR="008F61DD" w:rsidRPr="00C82F56" w:rsidRDefault="008F61DD" w:rsidP="00C82F56">
      <w:pPr>
        <w:suppressAutoHyphens/>
        <w:spacing w:before="0" w:after="0" w:line="240" w:lineRule="auto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82F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DD"/>
    <w:rsid w:val="00000514"/>
    <w:rsid w:val="000354B9"/>
    <w:rsid w:val="000F34FA"/>
    <w:rsid w:val="000F54B3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836DD"/>
    <w:rsid w:val="002966F2"/>
    <w:rsid w:val="002E1D91"/>
    <w:rsid w:val="002E212F"/>
    <w:rsid w:val="002E60E1"/>
    <w:rsid w:val="00300CDA"/>
    <w:rsid w:val="00385F27"/>
    <w:rsid w:val="003F1F6F"/>
    <w:rsid w:val="004C47DE"/>
    <w:rsid w:val="005536F8"/>
    <w:rsid w:val="005610B7"/>
    <w:rsid w:val="00570A4C"/>
    <w:rsid w:val="005A2A89"/>
    <w:rsid w:val="005D3494"/>
    <w:rsid w:val="0061071F"/>
    <w:rsid w:val="00624307"/>
    <w:rsid w:val="00635063"/>
    <w:rsid w:val="0070182F"/>
    <w:rsid w:val="00717EA8"/>
    <w:rsid w:val="00735119"/>
    <w:rsid w:val="007C41C7"/>
    <w:rsid w:val="007D5BCC"/>
    <w:rsid w:val="008336B7"/>
    <w:rsid w:val="00847246"/>
    <w:rsid w:val="00864E15"/>
    <w:rsid w:val="008D038C"/>
    <w:rsid w:val="008E1EC2"/>
    <w:rsid w:val="008F4BC7"/>
    <w:rsid w:val="008F61DD"/>
    <w:rsid w:val="00941692"/>
    <w:rsid w:val="00960927"/>
    <w:rsid w:val="00974D7D"/>
    <w:rsid w:val="009E42D7"/>
    <w:rsid w:val="009F0D09"/>
    <w:rsid w:val="00A126FA"/>
    <w:rsid w:val="00A1369D"/>
    <w:rsid w:val="00A31C85"/>
    <w:rsid w:val="00A35365"/>
    <w:rsid w:val="00A43AB7"/>
    <w:rsid w:val="00A67D66"/>
    <w:rsid w:val="00A7705A"/>
    <w:rsid w:val="00A95E58"/>
    <w:rsid w:val="00AD49CB"/>
    <w:rsid w:val="00B02B6B"/>
    <w:rsid w:val="00B22FAA"/>
    <w:rsid w:val="00B37717"/>
    <w:rsid w:val="00B502C4"/>
    <w:rsid w:val="00B61EB1"/>
    <w:rsid w:val="00B760E3"/>
    <w:rsid w:val="00B8502B"/>
    <w:rsid w:val="00BD0B65"/>
    <w:rsid w:val="00BD7137"/>
    <w:rsid w:val="00C1730F"/>
    <w:rsid w:val="00C82F56"/>
    <w:rsid w:val="00CB1ECC"/>
    <w:rsid w:val="00CB40D0"/>
    <w:rsid w:val="00CF0415"/>
    <w:rsid w:val="00D15446"/>
    <w:rsid w:val="00D97511"/>
    <w:rsid w:val="00D97E86"/>
    <w:rsid w:val="00E0117E"/>
    <w:rsid w:val="00E507E8"/>
    <w:rsid w:val="00E5343A"/>
    <w:rsid w:val="00E71B5E"/>
    <w:rsid w:val="00F36020"/>
    <w:rsid w:val="00F5755D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link w:val="Akapitzlist"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wiktoria.anklewicz@onet.pl</cp:lastModifiedBy>
  <cp:revision>168</cp:revision>
  <dcterms:created xsi:type="dcterms:W3CDTF">2020-04-29T10:55:00Z</dcterms:created>
  <dcterms:modified xsi:type="dcterms:W3CDTF">2021-08-10T16:55:00Z</dcterms:modified>
</cp:coreProperties>
</file>