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1B418CF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134B8D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C15AA7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134B8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773444C" w14:textId="77777777" w:rsidR="0044261E" w:rsidRDefault="00A14DA9" w:rsidP="0044261E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44261E" w:rsidRPr="0044261E">
        <w:rPr>
          <w:rFonts w:cs="Calibri"/>
          <w:b/>
          <w:color w:val="000000"/>
          <w:szCs w:val="20"/>
        </w:rPr>
        <w:t xml:space="preserve">Usługa kompleksowego sprzątania obiektów PGWWP jednostek podległych RZGW w Białymstoku, z podziałem na części . </w:t>
      </w:r>
    </w:p>
    <w:p w14:paraId="544A4C7A" w14:textId="2F1F22BB" w:rsidR="00A14DA9" w:rsidRDefault="0044261E" w:rsidP="0044261E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44261E">
        <w:rPr>
          <w:rFonts w:cs="Calibri"/>
          <w:b/>
          <w:color w:val="000000"/>
          <w:szCs w:val="20"/>
        </w:rPr>
        <w:t>Cześć 4 - PGW WP NW Łomża.</w:t>
      </w:r>
    </w:p>
    <w:p w14:paraId="57860685" w14:textId="68867AE7" w:rsidR="007D2A0C" w:rsidRPr="007E0F86" w:rsidRDefault="007D2A0C" w:rsidP="00344FE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D2A0C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EB0DC3" w14:textId="77777777" w:rsidR="00406F4C" w:rsidRDefault="00D3632B" w:rsidP="00406F4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406F4C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stanowiące przedmiot zamówienia </w:t>
      </w:r>
      <w:r w:rsidR="00406F4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="00406F4C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406F4C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406F4C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406F4C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727BBF63" w14:textId="55A8C63A" w:rsidR="00406F4C" w:rsidRDefault="00406F4C" w:rsidP="00406F4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>
        <w:rPr>
          <w:rFonts w:asciiTheme="minorHAnsi" w:hAnsiTheme="minorHAnsi" w:cstheme="minorHAnsi"/>
          <w:sz w:val="20"/>
          <w:szCs w:val="20"/>
        </w:rPr>
        <w:t xml:space="preserve"> mycie okien 1 raz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06A3918" w14:textId="77777777" w:rsidR="00406F4C" w:rsidRDefault="00406F4C" w:rsidP="00406F4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>
        <w:rPr>
          <w:rFonts w:asciiTheme="minorHAnsi" w:hAnsiTheme="minorHAnsi" w:cstheme="minorHAnsi"/>
          <w:sz w:val="20"/>
          <w:szCs w:val="20"/>
        </w:rPr>
        <w:t>;</w:t>
      </w:r>
    </w:p>
    <w:p w14:paraId="561D1892" w14:textId="77777777" w:rsidR="00406F4C" w:rsidRDefault="00406F4C" w:rsidP="00406F4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544847D" w14:textId="77777777" w:rsidR="00406F4C" w:rsidRPr="006C0A53" w:rsidRDefault="00406F4C" w:rsidP="00406F4C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6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09B7505" w14:textId="1683F97C" w:rsidR="00406F4C" w:rsidRDefault="00406F4C" w:rsidP="00406F4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</w:t>
      </w:r>
      <w:bookmarkEnd w:id="6"/>
      <w:r w:rsidRPr="0040364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nie będzie świadczył usług mycia okien  zgodnie z zapisami SWZ.</w:t>
      </w:r>
    </w:p>
    <w:p w14:paraId="2A9C35BD" w14:textId="5564C91B" w:rsidR="00D3632B" w:rsidRPr="00406F4C" w:rsidRDefault="00D3632B" w:rsidP="00406F4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A44EC7" w14:textId="77777777" w:rsidR="00BE2FDA" w:rsidRPr="00C258B4" w:rsidRDefault="00BE2FDA" w:rsidP="00BE2FDA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złożenia </w:t>
      </w:r>
      <w:r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dokumentów wymienionych w sekcji 19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1652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52A">
        <w:rPr>
          <w:rFonts w:asciiTheme="minorHAnsi" w:hAnsiTheme="minorHAnsi" w:cstheme="minorHAnsi"/>
          <w:sz w:val="20"/>
          <w:szCs w:val="20"/>
        </w:rPr>
      </w:r>
      <w:r w:rsidR="0081652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0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1" w:name="_Hlk5019878"/>
    </w:p>
    <w:bookmarkEnd w:id="11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8E31" w14:textId="77777777" w:rsidR="0081652A" w:rsidRDefault="0081652A" w:rsidP="001F727C">
      <w:pPr>
        <w:spacing w:after="0" w:line="240" w:lineRule="auto"/>
      </w:pPr>
      <w:r>
        <w:separator/>
      </w:r>
    </w:p>
  </w:endnote>
  <w:endnote w:type="continuationSeparator" w:id="0">
    <w:p w14:paraId="2D5B37F4" w14:textId="77777777" w:rsidR="0081652A" w:rsidRDefault="0081652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1652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3AC5" w14:textId="77777777" w:rsidR="0081652A" w:rsidRDefault="0081652A" w:rsidP="001F727C">
      <w:pPr>
        <w:spacing w:after="0" w:line="240" w:lineRule="auto"/>
      </w:pPr>
      <w:r>
        <w:separator/>
      </w:r>
    </w:p>
  </w:footnote>
  <w:footnote w:type="continuationSeparator" w:id="0">
    <w:p w14:paraId="5F384D14" w14:textId="77777777" w:rsidR="0081652A" w:rsidRDefault="0081652A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1CC3E1A6" w14:textId="77777777" w:rsidR="00406F4C" w:rsidRPr="00D50B31" w:rsidRDefault="00406F4C" w:rsidP="00406F4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4B8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FE0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FDD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48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6F4C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61E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626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192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A0C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52A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5F32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2CB4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2FF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318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2FDA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14</cp:revision>
  <cp:lastPrinted>2021-04-22T09:36:00Z</cp:lastPrinted>
  <dcterms:created xsi:type="dcterms:W3CDTF">2021-05-26T09:04:00Z</dcterms:created>
  <dcterms:modified xsi:type="dcterms:W3CDTF">2022-01-04T09:18:00Z</dcterms:modified>
</cp:coreProperties>
</file>